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F2F" w:rsidRDefault="00E34F2F" w:rsidP="00E803E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3739515</wp:posOffset>
            </wp:positionH>
            <wp:positionV relativeFrom="paragraph">
              <wp:posOffset>-643890</wp:posOffset>
            </wp:positionV>
            <wp:extent cx="2495550" cy="2105025"/>
            <wp:effectExtent l="0" t="0" r="0" b="9525"/>
            <wp:wrapNone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4F2F" w:rsidRDefault="00E34F2F" w:rsidP="00E803E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34F2F" w:rsidRDefault="00E34F2F" w:rsidP="00E803E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34F2F" w:rsidRDefault="00E34F2F" w:rsidP="00E803E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34F2F" w:rsidRDefault="00E34F2F" w:rsidP="00E803E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34F2F" w:rsidRDefault="00E34F2F" w:rsidP="00E803E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803E9" w:rsidRPr="00B9044A" w:rsidRDefault="00E803E9" w:rsidP="00E803E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Анализ  методической работы</w:t>
      </w:r>
    </w:p>
    <w:p w:rsidR="00E803E9" w:rsidRPr="00B9044A" w:rsidRDefault="00E34F2F" w:rsidP="00E803E9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</w:t>
      </w:r>
      <w:r w:rsidR="00E803E9">
        <w:rPr>
          <w:rFonts w:ascii="Times New Roman" w:hAnsi="Times New Roman"/>
          <w:b/>
          <w:sz w:val="24"/>
          <w:szCs w:val="24"/>
        </w:rPr>
        <w:t>а 2021– 2022</w:t>
      </w:r>
      <w:r w:rsidR="00E803E9" w:rsidRPr="00B9044A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E803E9" w:rsidRPr="00B9044A" w:rsidRDefault="00E803E9" w:rsidP="00E803E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9044A">
        <w:rPr>
          <w:rFonts w:ascii="Times New Roman" w:hAnsi="Times New Roman"/>
          <w:b/>
          <w:sz w:val="24"/>
          <w:szCs w:val="24"/>
        </w:rPr>
        <w:t>Методическая деятельность педагогического коллектива.</w:t>
      </w:r>
    </w:p>
    <w:p w:rsidR="00E803E9" w:rsidRPr="00B9044A" w:rsidRDefault="00E803E9" w:rsidP="00E803E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9044A">
        <w:rPr>
          <w:rFonts w:ascii="Times New Roman" w:hAnsi="Times New Roman"/>
          <w:sz w:val="24"/>
          <w:szCs w:val="24"/>
        </w:rPr>
        <w:t>В условиях модернизации современной системы образования возрастает роль инновационной деятельности, так как возникает потребность в обновлении содержания образования, достижении нового качества на основе инновационных инициатив. Анализируя образовательную и воспитательную деятельность педагогического коллектива  мы рассматриваем процесс образования и воспитания как целенаправленное управление развитием личности ребёнка, его сознанием, чувствами, поведением, как социально организованное педагогическое воздействие на личность, с целью формирования значимых социальных свойств и качеств этой личности, осуществляемые в учебной и внеурочной деятельности педагогическим коллективом в тесной взаимосвязи с учащимися, их родителями и местным социумом.</w:t>
      </w:r>
    </w:p>
    <w:p w:rsidR="00E803E9" w:rsidRPr="00B9044A" w:rsidRDefault="00E803E9" w:rsidP="00E803E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9044A">
        <w:rPr>
          <w:rFonts w:ascii="Times New Roman" w:hAnsi="Times New Roman"/>
          <w:sz w:val="24"/>
          <w:szCs w:val="24"/>
        </w:rPr>
        <w:t>Методическая работа в школе – это целостная, основанная на достижениях науки и передового педагогического опыта, на конкретном анализе учебно-воспитательного процесса система взаимосвязанных мер, действий и мероприятий, направленных на всестороннее повышение квалификации и профессионального мастерства каждого учителя и воспитателя, на развитие и повышение творческого потенциала коллектива, школы в целом,  а в конечном счёте – на совершенствование учебно-воспитательного процесса, достижение оптимального уровня образования, воспитания и развития школьников.</w:t>
      </w:r>
    </w:p>
    <w:p w:rsidR="00E803E9" w:rsidRPr="00B9044A" w:rsidRDefault="00E803E9" w:rsidP="00E803E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9044A">
        <w:rPr>
          <w:rFonts w:ascii="Times New Roman" w:hAnsi="Times New Roman"/>
          <w:sz w:val="24"/>
          <w:szCs w:val="24"/>
        </w:rPr>
        <w:t>Роль методической работы возрастает в связи с необходимостью рационально и оперативно использовать новые методики, приёмы и формы обучения и воспитания.</w:t>
      </w:r>
    </w:p>
    <w:p w:rsidR="00E803E9" w:rsidRPr="00B9044A" w:rsidRDefault="00E803E9" w:rsidP="00E803E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9044A">
        <w:rPr>
          <w:rFonts w:ascii="Times New Roman" w:hAnsi="Times New Roman"/>
          <w:sz w:val="24"/>
          <w:szCs w:val="24"/>
        </w:rPr>
        <w:t>Задача методической работы – создание такой образовательной среды, где бы максимально был реализован потенциал и учащегося, и педагога в полном соответствии с социальными и личностными запросами.</w:t>
      </w:r>
    </w:p>
    <w:p w:rsidR="00E803E9" w:rsidRPr="00B9044A" w:rsidRDefault="00E803E9" w:rsidP="00E803E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9044A">
        <w:rPr>
          <w:rFonts w:ascii="Times New Roman" w:hAnsi="Times New Roman"/>
          <w:sz w:val="24"/>
          <w:szCs w:val="24"/>
        </w:rPr>
        <w:t>С учётом уровня организации учебно-воспитательного процесса, особеннос</w:t>
      </w:r>
      <w:r>
        <w:rPr>
          <w:rFonts w:ascii="Times New Roman" w:hAnsi="Times New Roman"/>
          <w:sz w:val="24"/>
          <w:szCs w:val="24"/>
        </w:rPr>
        <w:t>тей состава учащихся в 2021-22</w:t>
      </w:r>
      <w:r w:rsidRPr="00B9044A">
        <w:rPr>
          <w:rFonts w:ascii="Times New Roman" w:hAnsi="Times New Roman"/>
          <w:sz w:val="24"/>
          <w:szCs w:val="24"/>
        </w:rPr>
        <w:t xml:space="preserve"> учебном году велась  работа по методической теме «Интеграция основного и дополнительного образования как условие формирования целостного образовательного процесса». В связи с данной темой был определён следующий круг задач:</w:t>
      </w:r>
    </w:p>
    <w:p w:rsidR="00E803E9" w:rsidRPr="00B9044A" w:rsidRDefault="00E803E9" w:rsidP="00E803E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9044A">
        <w:rPr>
          <w:rFonts w:ascii="Times New Roman" w:hAnsi="Times New Roman"/>
          <w:sz w:val="24"/>
          <w:szCs w:val="24"/>
        </w:rPr>
        <w:t>1.Составлен учебный план, позволяющий заложить фундамент знаний по основным дисциплинам, обеспечить уровень, соответствующий стандарту образования.</w:t>
      </w:r>
    </w:p>
    <w:p w:rsidR="00E803E9" w:rsidRPr="00B9044A" w:rsidRDefault="00E803E9" w:rsidP="00E803E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9044A">
        <w:rPr>
          <w:rFonts w:ascii="Times New Roman" w:hAnsi="Times New Roman"/>
          <w:sz w:val="24"/>
          <w:szCs w:val="24"/>
        </w:rPr>
        <w:t>2.Формирование у учащихся потребности в обучении, саморазвитии, раскрытие творческого потенциала ученика, развитие культуры и нравственности учащихся.</w:t>
      </w:r>
    </w:p>
    <w:p w:rsidR="00E803E9" w:rsidRPr="00B9044A" w:rsidRDefault="00E803E9" w:rsidP="00E803E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9044A">
        <w:rPr>
          <w:rFonts w:ascii="Times New Roman" w:hAnsi="Times New Roman"/>
          <w:sz w:val="24"/>
          <w:szCs w:val="24"/>
        </w:rPr>
        <w:t xml:space="preserve">3.Стимулирование учителя к использованию новых методик обучения, внедрению в практику </w:t>
      </w:r>
      <w:proofErr w:type="spellStart"/>
      <w:r w:rsidRPr="00B9044A">
        <w:rPr>
          <w:rFonts w:ascii="Times New Roman" w:hAnsi="Times New Roman"/>
          <w:sz w:val="24"/>
          <w:szCs w:val="24"/>
        </w:rPr>
        <w:t>здоровьесберегающих</w:t>
      </w:r>
      <w:proofErr w:type="spellEnd"/>
      <w:r w:rsidRPr="00B9044A">
        <w:rPr>
          <w:rFonts w:ascii="Times New Roman" w:hAnsi="Times New Roman"/>
          <w:sz w:val="24"/>
          <w:szCs w:val="24"/>
        </w:rPr>
        <w:t xml:space="preserve"> технологий.</w:t>
      </w:r>
    </w:p>
    <w:p w:rsidR="00E803E9" w:rsidRPr="00B9044A" w:rsidRDefault="00E803E9" w:rsidP="00E803E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9044A">
        <w:rPr>
          <w:rFonts w:ascii="Times New Roman" w:hAnsi="Times New Roman"/>
          <w:sz w:val="24"/>
          <w:szCs w:val="24"/>
        </w:rPr>
        <w:t>4.Изучение методик личностно-ориентированного обучения.</w:t>
      </w:r>
    </w:p>
    <w:p w:rsidR="00E803E9" w:rsidRPr="00B9044A" w:rsidRDefault="00E803E9" w:rsidP="00E803E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9044A">
        <w:rPr>
          <w:rFonts w:ascii="Times New Roman" w:hAnsi="Times New Roman"/>
          <w:sz w:val="24"/>
          <w:szCs w:val="24"/>
        </w:rPr>
        <w:t>5.Совершенствование педагогического мастерства, организация работы методических объединений и временных творческих групп.</w:t>
      </w:r>
    </w:p>
    <w:p w:rsidR="00E803E9" w:rsidRPr="00B9044A" w:rsidRDefault="00E803E9" w:rsidP="00E803E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9044A">
        <w:rPr>
          <w:rFonts w:ascii="Times New Roman" w:hAnsi="Times New Roman"/>
          <w:sz w:val="24"/>
          <w:szCs w:val="24"/>
        </w:rPr>
        <w:lastRenderedPageBreak/>
        <w:t xml:space="preserve">6.Организация </w:t>
      </w:r>
      <w:proofErr w:type="spellStart"/>
      <w:r w:rsidRPr="00B9044A">
        <w:rPr>
          <w:rFonts w:ascii="Times New Roman" w:hAnsi="Times New Roman"/>
          <w:sz w:val="24"/>
          <w:szCs w:val="24"/>
        </w:rPr>
        <w:t>предпрофильной</w:t>
      </w:r>
      <w:proofErr w:type="spellEnd"/>
      <w:r w:rsidRPr="00B9044A">
        <w:rPr>
          <w:rFonts w:ascii="Times New Roman" w:hAnsi="Times New Roman"/>
          <w:sz w:val="24"/>
          <w:szCs w:val="24"/>
        </w:rPr>
        <w:t xml:space="preserve"> подготовки учащихся 9 класса.</w:t>
      </w:r>
    </w:p>
    <w:p w:rsidR="00E803E9" w:rsidRPr="00B9044A" w:rsidRDefault="00E803E9" w:rsidP="00E803E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7.Подготовка учащихся к ОГЭ и ЕГЭ</w:t>
      </w:r>
    </w:p>
    <w:p w:rsidR="00E803E9" w:rsidRPr="00B9044A" w:rsidRDefault="00E803E9" w:rsidP="00E803E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9044A">
        <w:rPr>
          <w:rFonts w:ascii="Times New Roman" w:hAnsi="Times New Roman"/>
          <w:sz w:val="24"/>
          <w:szCs w:val="24"/>
        </w:rPr>
        <w:t>8.Работа по обеспечению сохранности здоровья и формированию здорового образа жизни.</w:t>
      </w:r>
    </w:p>
    <w:p w:rsidR="00E803E9" w:rsidRPr="00B9044A" w:rsidRDefault="00E803E9" w:rsidP="00E803E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9044A">
        <w:rPr>
          <w:rFonts w:ascii="Times New Roman" w:hAnsi="Times New Roman"/>
          <w:sz w:val="24"/>
          <w:szCs w:val="24"/>
        </w:rPr>
        <w:t>9.Создание положительного эмоционального поля взаимоотношений «учитель-ученик», «ученик-учитель», «учитель-учитель».</w:t>
      </w:r>
    </w:p>
    <w:p w:rsidR="00E803E9" w:rsidRPr="00B9044A" w:rsidRDefault="00E803E9" w:rsidP="00E803E9">
      <w:pPr>
        <w:jc w:val="both"/>
        <w:rPr>
          <w:rFonts w:ascii="Times New Roman" w:hAnsi="Times New Roman"/>
          <w:sz w:val="24"/>
          <w:szCs w:val="24"/>
        </w:rPr>
      </w:pPr>
      <w:r w:rsidRPr="00B9044A">
        <w:rPr>
          <w:rFonts w:ascii="Times New Roman" w:hAnsi="Times New Roman"/>
          <w:sz w:val="24"/>
          <w:szCs w:val="24"/>
        </w:rPr>
        <w:t xml:space="preserve">На основе диагностической деятельности учителя, развития способностей и природных задатков учащихся, повышения мотивации к учёбе, а также ознакомления учителя с новой методической литературой строилась работа </w:t>
      </w:r>
      <w:proofErr w:type="spellStart"/>
      <w:r w:rsidRPr="00B9044A">
        <w:rPr>
          <w:rFonts w:ascii="Times New Roman" w:hAnsi="Times New Roman"/>
          <w:sz w:val="24"/>
          <w:szCs w:val="24"/>
        </w:rPr>
        <w:t>педколлектива</w:t>
      </w:r>
      <w:proofErr w:type="spellEnd"/>
      <w:r w:rsidRPr="00B9044A">
        <w:rPr>
          <w:rFonts w:ascii="Times New Roman" w:hAnsi="Times New Roman"/>
          <w:sz w:val="24"/>
          <w:szCs w:val="24"/>
        </w:rPr>
        <w:t xml:space="preserve"> школы. При планировании методической работы учителя стремились отобрать те формы, которые реально позволили бы решить проблемы и задачи, стоящие перед школой. Учителя работали над ростом показателей профессиональной деятельности по следующим позициям:</w:t>
      </w:r>
    </w:p>
    <w:p w:rsidR="00E803E9" w:rsidRPr="00B9044A" w:rsidRDefault="00E803E9" w:rsidP="00E803E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044A">
        <w:rPr>
          <w:rFonts w:ascii="Times New Roman" w:hAnsi="Times New Roman"/>
          <w:sz w:val="24"/>
          <w:szCs w:val="24"/>
        </w:rPr>
        <w:t>владение содержанием учебных программ, навыком подходов в изучении предметов, создание учебных программ по элективным курсам; элективным предметам; создание образовательной программы Ф</w:t>
      </w:r>
      <w:r>
        <w:rPr>
          <w:rFonts w:ascii="Times New Roman" w:hAnsi="Times New Roman"/>
          <w:sz w:val="24"/>
          <w:szCs w:val="24"/>
        </w:rPr>
        <w:t>ГОС для начального образования,</w:t>
      </w:r>
      <w:r w:rsidRPr="00B9044A">
        <w:rPr>
          <w:rFonts w:ascii="Times New Roman" w:hAnsi="Times New Roman"/>
          <w:sz w:val="24"/>
          <w:szCs w:val="24"/>
        </w:rPr>
        <w:t xml:space="preserve"> основного общего образования </w:t>
      </w:r>
      <w:r>
        <w:rPr>
          <w:rFonts w:ascii="Times New Roman" w:hAnsi="Times New Roman"/>
          <w:sz w:val="24"/>
          <w:szCs w:val="24"/>
        </w:rPr>
        <w:t>и среднего общего (1-10</w:t>
      </w:r>
      <w:r w:rsidRPr="00B9044A">
        <w:rPr>
          <w:rFonts w:ascii="Times New Roman" w:hAnsi="Times New Roman"/>
          <w:sz w:val="24"/>
          <w:szCs w:val="24"/>
        </w:rPr>
        <w:t xml:space="preserve"> классы)</w:t>
      </w:r>
    </w:p>
    <w:p w:rsidR="00E803E9" w:rsidRPr="00B9044A" w:rsidRDefault="00E803E9" w:rsidP="00E803E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044A">
        <w:rPr>
          <w:rFonts w:ascii="Times New Roman" w:hAnsi="Times New Roman"/>
          <w:sz w:val="24"/>
          <w:szCs w:val="24"/>
        </w:rPr>
        <w:t>знание методик и методов работы (знания в области педагогических технологий, учёт индивидуальных особенностей учащихся).</w:t>
      </w:r>
    </w:p>
    <w:p w:rsidR="00E803E9" w:rsidRPr="00B9044A" w:rsidRDefault="00E803E9" w:rsidP="00E803E9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B9044A">
        <w:rPr>
          <w:rFonts w:ascii="Times New Roman" w:hAnsi="Times New Roman"/>
          <w:b/>
          <w:i/>
          <w:sz w:val="24"/>
          <w:szCs w:val="24"/>
        </w:rPr>
        <w:t>Формы методической работы.</w:t>
      </w:r>
    </w:p>
    <w:p w:rsidR="00E803E9" w:rsidRPr="00B9044A" w:rsidRDefault="00E803E9" w:rsidP="00E803E9">
      <w:pPr>
        <w:numPr>
          <w:ilvl w:val="1"/>
          <w:numId w:val="1"/>
        </w:numPr>
        <w:spacing w:after="0" w:line="240" w:lineRule="auto"/>
        <w:ind w:left="2040"/>
        <w:jc w:val="both"/>
        <w:rPr>
          <w:rFonts w:ascii="Times New Roman" w:hAnsi="Times New Roman"/>
          <w:sz w:val="24"/>
          <w:szCs w:val="24"/>
        </w:rPr>
      </w:pPr>
      <w:r w:rsidRPr="00B9044A">
        <w:rPr>
          <w:rFonts w:ascii="Times New Roman" w:hAnsi="Times New Roman"/>
          <w:sz w:val="24"/>
          <w:szCs w:val="24"/>
        </w:rPr>
        <w:t>Тематические педсоветы.</w:t>
      </w:r>
    </w:p>
    <w:p w:rsidR="00E803E9" w:rsidRPr="00B9044A" w:rsidRDefault="00E803E9" w:rsidP="00E803E9">
      <w:pPr>
        <w:numPr>
          <w:ilvl w:val="1"/>
          <w:numId w:val="1"/>
        </w:numPr>
        <w:spacing w:after="0" w:line="240" w:lineRule="auto"/>
        <w:ind w:left="2040"/>
        <w:jc w:val="both"/>
        <w:rPr>
          <w:rFonts w:ascii="Times New Roman" w:hAnsi="Times New Roman"/>
          <w:sz w:val="24"/>
          <w:szCs w:val="24"/>
        </w:rPr>
      </w:pPr>
      <w:r w:rsidRPr="00B9044A">
        <w:rPr>
          <w:rFonts w:ascii="Times New Roman" w:hAnsi="Times New Roman"/>
          <w:sz w:val="24"/>
          <w:szCs w:val="24"/>
        </w:rPr>
        <w:t>Методические объединения</w:t>
      </w:r>
    </w:p>
    <w:p w:rsidR="00E803E9" w:rsidRPr="00B9044A" w:rsidRDefault="00E803E9" w:rsidP="00E803E9">
      <w:pPr>
        <w:numPr>
          <w:ilvl w:val="1"/>
          <w:numId w:val="1"/>
        </w:numPr>
        <w:spacing w:after="0" w:line="240" w:lineRule="auto"/>
        <w:ind w:left="2040"/>
        <w:jc w:val="both"/>
        <w:rPr>
          <w:rFonts w:ascii="Times New Roman" w:hAnsi="Times New Roman"/>
          <w:sz w:val="24"/>
          <w:szCs w:val="24"/>
        </w:rPr>
      </w:pPr>
      <w:r w:rsidRPr="00B9044A">
        <w:rPr>
          <w:rFonts w:ascii="Times New Roman" w:hAnsi="Times New Roman"/>
          <w:sz w:val="24"/>
          <w:szCs w:val="24"/>
        </w:rPr>
        <w:t>Временные творческие группы учителей.</w:t>
      </w:r>
    </w:p>
    <w:p w:rsidR="00E803E9" w:rsidRPr="00B9044A" w:rsidRDefault="00E803E9" w:rsidP="00E803E9">
      <w:pPr>
        <w:numPr>
          <w:ilvl w:val="1"/>
          <w:numId w:val="1"/>
        </w:numPr>
        <w:spacing w:after="0" w:line="240" w:lineRule="auto"/>
        <w:ind w:left="2040"/>
        <w:jc w:val="both"/>
        <w:rPr>
          <w:rFonts w:ascii="Times New Roman" w:hAnsi="Times New Roman"/>
          <w:sz w:val="24"/>
          <w:szCs w:val="24"/>
        </w:rPr>
      </w:pPr>
      <w:r w:rsidRPr="00B9044A">
        <w:rPr>
          <w:rFonts w:ascii="Times New Roman" w:hAnsi="Times New Roman"/>
          <w:sz w:val="24"/>
          <w:szCs w:val="24"/>
        </w:rPr>
        <w:t>Работа над темами по самообразованию.</w:t>
      </w:r>
    </w:p>
    <w:p w:rsidR="00E803E9" w:rsidRPr="00B9044A" w:rsidRDefault="00E803E9" w:rsidP="00E803E9">
      <w:pPr>
        <w:numPr>
          <w:ilvl w:val="1"/>
          <w:numId w:val="1"/>
        </w:numPr>
        <w:spacing w:after="0" w:line="240" w:lineRule="auto"/>
        <w:ind w:left="2040"/>
        <w:jc w:val="both"/>
        <w:rPr>
          <w:rFonts w:ascii="Times New Roman" w:hAnsi="Times New Roman"/>
          <w:sz w:val="24"/>
          <w:szCs w:val="24"/>
        </w:rPr>
      </w:pPr>
      <w:r w:rsidRPr="00B9044A">
        <w:rPr>
          <w:rFonts w:ascii="Times New Roman" w:hAnsi="Times New Roman"/>
          <w:sz w:val="24"/>
          <w:szCs w:val="24"/>
        </w:rPr>
        <w:t>Открытые уроки и их анализ.</w:t>
      </w:r>
    </w:p>
    <w:p w:rsidR="00E803E9" w:rsidRPr="00B9044A" w:rsidRDefault="00E803E9" w:rsidP="00E803E9">
      <w:pPr>
        <w:numPr>
          <w:ilvl w:val="1"/>
          <w:numId w:val="1"/>
        </w:numPr>
        <w:spacing w:after="0" w:line="240" w:lineRule="auto"/>
        <w:ind w:left="20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9044A">
        <w:rPr>
          <w:rFonts w:ascii="Times New Roman" w:hAnsi="Times New Roman"/>
          <w:sz w:val="24"/>
          <w:szCs w:val="24"/>
        </w:rPr>
        <w:t>Взаимопосещение</w:t>
      </w:r>
      <w:proofErr w:type="spellEnd"/>
      <w:r w:rsidRPr="00B9044A">
        <w:rPr>
          <w:rFonts w:ascii="Times New Roman" w:hAnsi="Times New Roman"/>
          <w:sz w:val="24"/>
          <w:szCs w:val="24"/>
        </w:rPr>
        <w:t xml:space="preserve"> уроков.</w:t>
      </w:r>
    </w:p>
    <w:p w:rsidR="00E803E9" w:rsidRPr="00B9044A" w:rsidRDefault="00E803E9" w:rsidP="00E803E9">
      <w:pPr>
        <w:numPr>
          <w:ilvl w:val="1"/>
          <w:numId w:val="1"/>
        </w:numPr>
        <w:spacing w:after="0" w:line="240" w:lineRule="auto"/>
        <w:ind w:left="2040"/>
        <w:jc w:val="both"/>
        <w:rPr>
          <w:rFonts w:ascii="Times New Roman" w:hAnsi="Times New Roman"/>
          <w:sz w:val="24"/>
          <w:szCs w:val="24"/>
        </w:rPr>
      </w:pPr>
      <w:r w:rsidRPr="00B9044A">
        <w:rPr>
          <w:rFonts w:ascii="Times New Roman" w:hAnsi="Times New Roman"/>
          <w:sz w:val="24"/>
          <w:szCs w:val="24"/>
        </w:rPr>
        <w:t>Предметные недели.</w:t>
      </w:r>
    </w:p>
    <w:p w:rsidR="00E803E9" w:rsidRPr="00B9044A" w:rsidRDefault="00E803E9" w:rsidP="00E803E9">
      <w:pPr>
        <w:numPr>
          <w:ilvl w:val="1"/>
          <w:numId w:val="1"/>
        </w:numPr>
        <w:spacing w:after="0" w:line="240" w:lineRule="auto"/>
        <w:ind w:left="2040"/>
        <w:jc w:val="both"/>
        <w:rPr>
          <w:rFonts w:ascii="Times New Roman" w:hAnsi="Times New Roman"/>
          <w:sz w:val="24"/>
          <w:szCs w:val="24"/>
        </w:rPr>
      </w:pPr>
      <w:r w:rsidRPr="00B9044A">
        <w:rPr>
          <w:rFonts w:ascii="Times New Roman" w:hAnsi="Times New Roman"/>
          <w:sz w:val="24"/>
          <w:szCs w:val="24"/>
        </w:rPr>
        <w:t>Оформление стендов.</w:t>
      </w:r>
    </w:p>
    <w:p w:rsidR="00E803E9" w:rsidRPr="00B9044A" w:rsidRDefault="00E803E9" w:rsidP="00E803E9">
      <w:pPr>
        <w:numPr>
          <w:ilvl w:val="1"/>
          <w:numId w:val="1"/>
        </w:numPr>
        <w:spacing w:after="0" w:line="240" w:lineRule="auto"/>
        <w:ind w:left="2040"/>
        <w:jc w:val="both"/>
        <w:rPr>
          <w:rFonts w:ascii="Times New Roman" w:hAnsi="Times New Roman"/>
          <w:sz w:val="24"/>
          <w:szCs w:val="24"/>
        </w:rPr>
      </w:pPr>
      <w:r w:rsidRPr="00B9044A">
        <w:rPr>
          <w:rFonts w:ascii="Times New Roman" w:hAnsi="Times New Roman"/>
          <w:sz w:val="24"/>
          <w:szCs w:val="24"/>
        </w:rPr>
        <w:t xml:space="preserve">Индивидуальные беседы с учителями по организации и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Pr="00B9044A">
        <w:rPr>
          <w:rFonts w:ascii="Times New Roman" w:hAnsi="Times New Roman"/>
          <w:sz w:val="24"/>
          <w:szCs w:val="24"/>
        </w:rPr>
        <w:t>проведению урока.</w:t>
      </w:r>
    </w:p>
    <w:p w:rsidR="00E803E9" w:rsidRPr="00B9044A" w:rsidRDefault="00E803E9" w:rsidP="00E803E9">
      <w:pPr>
        <w:numPr>
          <w:ilvl w:val="1"/>
          <w:numId w:val="1"/>
        </w:numPr>
        <w:spacing w:after="0" w:line="240" w:lineRule="auto"/>
        <w:ind w:left="2040"/>
        <w:jc w:val="both"/>
        <w:rPr>
          <w:rFonts w:ascii="Times New Roman" w:hAnsi="Times New Roman"/>
          <w:sz w:val="24"/>
          <w:szCs w:val="24"/>
        </w:rPr>
      </w:pPr>
      <w:r w:rsidRPr="00B9044A">
        <w:rPr>
          <w:rFonts w:ascii="Times New Roman" w:hAnsi="Times New Roman"/>
          <w:sz w:val="24"/>
          <w:szCs w:val="24"/>
        </w:rPr>
        <w:t>Курсовая подготовка учителей.</w:t>
      </w:r>
    </w:p>
    <w:p w:rsidR="00E803E9" w:rsidRPr="00B9044A" w:rsidRDefault="00E803E9" w:rsidP="00E803E9">
      <w:pPr>
        <w:numPr>
          <w:ilvl w:val="1"/>
          <w:numId w:val="1"/>
        </w:numPr>
        <w:spacing w:after="0" w:line="240" w:lineRule="auto"/>
        <w:ind w:left="2040"/>
        <w:jc w:val="both"/>
        <w:rPr>
          <w:rFonts w:ascii="Times New Roman" w:hAnsi="Times New Roman"/>
          <w:sz w:val="24"/>
          <w:szCs w:val="24"/>
        </w:rPr>
      </w:pPr>
      <w:r w:rsidRPr="00B9044A">
        <w:rPr>
          <w:rFonts w:ascii="Times New Roman" w:hAnsi="Times New Roman"/>
          <w:sz w:val="24"/>
          <w:szCs w:val="24"/>
        </w:rPr>
        <w:t>Аттестация.</w:t>
      </w:r>
    </w:p>
    <w:p w:rsidR="00E803E9" w:rsidRPr="00B9044A" w:rsidRDefault="00E803E9" w:rsidP="00E803E9">
      <w:pPr>
        <w:numPr>
          <w:ilvl w:val="1"/>
          <w:numId w:val="1"/>
        </w:numPr>
        <w:spacing w:after="0" w:line="240" w:lineRule="auto"/>
        <w:ind w:left="2040"/>
        <w:jc w:val="both"/>
        <w:rPr>
          <w:rFonts w:ascii="Times New Roman" w:hAnsi="Times New Roman"/>
          <w:sz w:val="24"/>
          <w:szCs w:val="24"/>
        </w:rPr>
      </w:pPr>
      <w:r w:rsidRPr="00B9044A">
        <w:rPr>
          <w:rFonts w:ascii="Times New Roman" w:hAnsi="Times New Roman"/>
          <w:sz w:val="24"/>
          <w:szCs w:val="24"/>
        </w:rPr>
        <w:t>Изучение нормативной документации.</w:t>
      </w:r>
    </w:p>
    <w:p w:rsidR="00E803E9" w:rsidRPr="00B9044A" w:rsidRDefault="00E803E9" w:rsidP="00E803E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9044A">
        <w:rPr>
          <w:rFonts w:ascii="Times New Roman" w:hAnsi="Times New Roman"/>
          <w:sz w:val="24"/>
          <w:szCs w:val="24"/>
        </w:rPr>
        <w:t>1.Работа педагогического коллектива по проблеме « Интеграция основного и дополнительного образования как условие формирования целостного образовательного процесса ».</w:t>
      </w:r>
    </w:p>
    <w:p w:rsidR="00E803E9" w:rsidRPr="00B9044A" w:rsidRDefault="00E803E9" w:rsidP="00E803E9">
      <w:pPr>
        <w:spacing w:after="0"/>
        <w:jc w:val="both"/>
        <w:rPr>
          <w:rFonts w:ascii="Times New Roman" w:hAnsi="Times New Roman"/>
          <w:bCs/>
          <w:position w:val="2"/>
          <w:sz w:val="24"/>
          <w:szCs w:val="24"/>
          <w:lang w:val="x-none" w:eastAsia="x-none"/>
        </w:rPr>
      </w:pPr>
      <w:r w:rsidRPr="00B9044A">
        <w:rPr>
          <w:rFonts w:ascii="Times New Roman" w:hAnsi="Times New Roman"/>
          <w:bCs/>
          <w:position w:val="2"/>
          <w:sz w:val="24"/>
          <w:szCs w:val="24"/>
          <w:lang w:val="x-none" w:eastAsia="x-none"/>
        </w:rPr>
        <w:t>Обсуждение и решение данной проблемы рассматривалось на всех  уровнях методической службы.</w:t>
      </w:r>
    </w:p>
    <w:p w:rsidR="00E803E9" w:rsidRPr="00B9044A" w:rsidRDefault="00E803E9" w:rsidP="00E803E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9044A">
        <w:rPr>
          <w:rFonts w:ascii="Times New Roman" w:hAnsi="Times New Roman"/>
          <w:b/>
          <w:sz w:val="24"/>
          <w:szCs w:val="24"/>
        </w:rPr>
        <w:t xml:space="preserve">Цель: </w:t>
      </w:r>
      <w:r w:rsidRPr="00B9044A">
        <w:rPr>
          <w:rFonts w:ascii="Times New Roman" w:hAnsi="Times New Roman"/>
          <w:sz w:val="24"/>
          <w:szCs w:val="24"/>
        </w:rPr>
        <w:t>сформировать базисный уровень образования, устойчивую потребность к самообразованию;</w:t>
      </w:r>
    </w:p>
    <w:p w:rsidR="00E803E9" w:rsidRPr="00B9044A" w:rsidRDefault="00E803E9" w:rsidP="00E803E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9044A">
        <w:rPr>
          <w:rFonts w:ascii="Times New Roman" w:hAnsi="Times New Roman"/>
          <w:sz w:val="24"/>
          <w:szCs w:val="24"/>
        </w:rPr>
        <w:t>обеспечение более высокого уровня профессиональной компетентности учителей в условиях создания адаптивной модели школы.</w:t>
      </w:r>
    </w:p>
    <w:p w:rsidR="00E803E9" w:rsidRPr="00B9044A" w:rsidRDefault="00E803E9" w:rsidP="00E803E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9044A">
        <w:rPr>
          <w:rFonts w:ascii="Times New Roman" w:hAnsi="Times New Roman"/>
          <w:b/>
          <w:sz w:val="24"/>
          <w:szCs w:val="24"/>
        </w:rPr>
        <w:t>Задачи:</w:t>
      </w:r>
    </w:p>
    <w:p w:rsidR="00E803E9" w:rsidRPr="00B9044A" w:rsidRDefault="00E803E9" w:rsidP="00E803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044A">
        <w:rPr>
          <w:rFonts w:ascii="Times New Roman" w:hAnsi="Times New Roman"/>
          <w:sz w:val="24"/>
          <w:szCs w:val="24"/>
        </w:rPr>
        <w:t>1. Изучение и внедрение в образовательный процесс перспективных школьных технологий.</w:t>
      </w:r>
    </w:p>
    <w:p w:rsidR="00E803E9" w:rsidRPr="00B9044A" w:rsidRDefault="00E803E9" w:rsidP="00E803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044A">
        <w:rPr>
          <w:rFonts w:ascii="Times New Roman" w:hAnsi="Times New Roman"/>
          <w:sz w:val="24"/>
          <w:szCs w:val="24"/>
        </w:rPr>
        <w:t>2. Совершенствование методического уровня учителей в реализации  регионального  компонента.</w:t>
      </w:r>
    </w:p>
    <w:p w:rsidR="00E803E9" w:rsidRPr="00B9044A" w:rsidRDefault="00E803E9" w:rsidP="00E803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044A">
        <w:rPr>
          <w:rFonts w:ascii="Times New Roman" w:hAnsi="Times New Roman"/>
          <w:sz w:val="24"/>
          <w:szCs w:val="24"/>
        </w:rPr>
        <w:t xml:space="preserve">3. Мобилизация сил педагогического коллектива на создание системы </w:t>
      </w:r>
      <w:proofErr w:type="spellStart"/>
      <w:r w:rsidRPr="00B9044A">
        <w:rPr>
          <w:rFonts w:ascii="Times New Roman" w:hAnsi="Times New Roman"/>
          <w:sz w:val="24"/>
          <w:szCs w:val="24"/>
        </w:rPr>
        <w:t>внутришкольного</w:t>
      </w:r>
      <w:proofErr w:type="spellEnd"/>
      <w:r w:rsidRPr="00B9044A">
        <w:rPr>
          <w:rFonts w:ascii="Times New Roman" w:hAnsi="Times New Roman"/>
          <w:sz w:val="24"/>
          <w:szCs w:val="24"/>
        </w:rPr>
        <w:t xml:space="preserve"> инспектирования качества знаний учащихся на основе уровневой дифференциации.</w:t>
      </w:r>
    </w:p>
    <w:p w:rsidR="00E803E9" w:rsidRPr="00B9044A" w:rsidRDefault="00E803E9" w:rsidP="00E803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044A">
        <w:rPr>
          <w:rFonts w:ascii="Times New Roman" w:hAnsi="Times New Roman"/>
          <w:sz w:val="24"/>
          <w:szCs w:val="24"/>
        </w:rPr>
        <w:lastRenderedPageBreak/>
        <w:t xml:space="preserve">4. </w:t>
      </w:r>
      <w:r w:rsidRPr="00B9044A">
        <w:rPr>
          <w:rFonts w:ascii="Times New Roman" w:hAnsi="Times New Roman"/>
          <w:bCs/>
          <w:sz w:val="24"/>
          <w:szCs w:val="24"/>
        </w:rPr>
        <w:t>Профессиональное становление молодых преподавателей.</w:t>
      </w:r>
    </w:p>
    <w:p w:rsidR="00E803E9" w:rsidRPr="00B9044A" w:rsidRDefault="00E803E9" w:rsidP="00E803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044A">
        <w:rPr>
          <w:rFonts w:ascii="Times New Roman" w:hAnsi="Times New Roman"/>
          <w:sz w:val="24"/>
          <w:szCs w:val="24"/>
        </w:rPr>
        <w:t xml:space="preserve">5. </w:t>
      </w:r>
      <w:r w:rsidRPr="00B9044A">
        <w:rPr>
          <w:rFonts w:ascii="Times New Roman" w:hAnsi="Times New Roman"/>
          <w:bCs/>
          <w:sz w:val="24"/>
          <w:szCs w:val="24"/>
        </w:rPr>
        <w:t>Повышение профессиональной квалификации учителей</w:t>
      </w:r>
      <w:proofErr w:type="gramStart"/>
      <w:r w:rsidRPr="00B9044A">
        <w:rPr>
          <w:rFonts w:ascii="Times New Roman" w:hAnsi="Times New Roman"/>
          <w:bCs/>
          <w:sz w:val="24"/>
          <w:szCs w:val="24"/>
        </w:rPr>
        <w:t xml:space="preserve"> .</w:t>
      </w:r>
      <w:proofErr w:type="gramEnd"/>
    </w:p>
    <w:p w:rsidR="00E803E9" w:rsidRPr="00B9044A" w:rsidRDefault="00E803E9" w:rsidP="00E803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044A">
        <w:rPr>
          <w:rFonts w:ascii="Times New Roman" w:hAnsi="Times New Roman"/>
          <w:sz w:val="24"/>
          <w:szCs w:val="24"/>
        </w:rPr>
        <w:t xml:space="preserve">6. </w:t>
      </w:r>
      <w:r w:rsidRPr="00B9044A">
        <w:rPr>
          <w:rFonts w:ascii="Times New Roman" w:hAnsi="Times New Roman"/>
          <w:bCs/>
          <w:sz w:val="24"/>
          <w:szCs w:val="24"/>
        </w:rPr>
        <w:t>Выявление, обобщение и распространение положительного педагогического опыта творчески работающих учителей.</w:t>
      </w:r>
    </w:p>
    <w:p w:rsidR="00E803E9" w:rsidRPr="00B9044A" w:rsidRDefault="00E803E9" w:rsidP="00E803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044A">
        <w:rPr>
          <w:rFonts w:ascii="Times New Roman" w:hAnsi="Times New Roman"/>
          <w:sz w:val="24"/>
          <w:szCs w:val="24"/>
        </w:rPr>
        <w:t xml:space="preserve">7. </w:t>
      </w:r>
      <w:r w:rsidRPr="00B9044A">
        <w:rPr>
          <w:rFonts w:ascii="Times New Roman" w:hAnsi="Times New Roman"/>
          <w:bCs/>
          <w:sz w:val="24"/>
          <w:szCs w:val="24"/>
        </w:rPr>
        <w:t>Внедрение в педагогический процесс учебно-методических и дидактических материалов и программного обеспечения, систем информационного обеспечения занятий.</w:t>
      </w:r>
    </w:p>
    <w:p w:rsidR="00E803E9" w:rsidRPr="00B9044A" w:rsidRDefault="00E803E9" w:rsidP="00E803E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9044A">
        <w:rPr>
          <w:rFonts w:ascii="Times New Roman" w:hAnsi="Times New Roman"/>
          <w:sz w:val="24"/>
          <w:szCs w:val="24"/>
        </w:rPr>
        <w:t xml:space="preserve">8. </w:t>
      </w:r>
      <w:r w:rsidRPr="00B9044A">
        <w:rPr>
          <w:rFonts w:ascii="Times New Roman" w:hAnsi="Times New Roman"/>
          <w:bCs/>
          <w:sz w:val="24"/>
          <w:szCs w:val="24"/>
        </w:rPr>
        <w:t>Совершенствование работы учителей  на основе личностно-ориентированного обучения с разными категориями учащихся.</w:t>
      </w:r>
    </w:p>
    <w:p w:rsidR="00E803E9" w:rsidRPr="00B9044A" w:rsidRDefault="00E803E9" w:rsidP="00E803E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9044A">
        <w:rPr>
          <w:rFonts w:ascii="Times New Roman" w:hAnsi="Times New Roman"/>
          <w:sz w:val="24"/>
          <w:szCs w:val="24"/>
        </w:rPr>
        <w:t>В соответствии с основными задачами планирование методической работы  строилось по следующим направлениям:</w:t>
      </w:r>
    </w:p>
    <w:p w:rsidR="00E803E9" w:rsidRPr="00B9044A" w:rsidRDefault="00E803E9" w:rsidP="00E803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044A">
        <w:rPr>
          <w:rFonts w:ascii="Times New Roman" w:hAnsi="Times New Roman"/>
          <w:sz w:val="24"/>
          <w:szCs w:val="24"/>
        </w:rPr>
        <w:t>- образовательная деятельность;</w:t>
      </w:r>
    </w:p>
    <w:p w:rsidR="00E803E9" w:rsidRPr="00B9044A" w:rsidRDefault="00E803E9" w:rsidP="00E803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044A">
        <w:rPr>
          <w:rFonts w:ascii="Times New Roman" w:hAnsi="Times New Roman"/>
          <w:sz w:val="24"/>
          <w:szCs w:val="24"/>
        </w:rPr>
        <w:t>- организационная деятельность;</w:t>
      </w:r>
    </w:p>
    <w:p w:rsidR="00E803E9" w:rsidRPr="00B9044A" w:rsidRDefault="00E803E9" w:rsidP="00E803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044A">
        <w:rPr>
          <w:rFonts w:ascii="Times New Roman" w:hAnsi="Times New Roman"/>
          <w:sz w:val="24"/>
          <w:szCs w:val="24"/>
        </w:rPr>
        <w:t>- информационная деятельность;</w:t>
      </w:r>
    </w:p>
    <w:p w:rsidR="00E803E9" w:rsidRPr="00B9044A" w:rsidRDefault="00E803E9" w:rsidP="00E803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044A">
        <w:rPr>
          <w:rFonts w:ascii="Times New Roman" w:hAnsi="Times New Roman"/>
          <w:sz w:val="24"/>
          <w:szCs w:val="24"/>
        </w:rPr>
        <w:t>- аналитическая деятельность;</w:t>
      </w:r>
    </w:p>
    <w:p w:rsidR="00E803E9" w:rsidRPr="00B9044A" w:rsidRDefault="00E803E9" w:rsidP="00E803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044A">
        <w:rPr>
          <w:rFonts w:ascii="Times New Roman" w:hAnsi="Times New Roman"/>
          <w:sz w:val="24"/>
          <w:szCs w:val="24"/>
        </w:rPr>
        <w:t>- аттестация педагогических и руководящих кадров;</w:t>
      </w:r>
    </w:p>
    <w:p w:rsidR="00E803E9" w:rsidRPr="00B9044A" w:rsidRDefault="00E803E9" w:rsidP="00E803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044A">
        <w:rPr>
          <w:rFonts w:ascii="Times New Roman" w:hAnsi="Times New Roman"/>
          <w:sz w:val="24"/>
          <w:szCs w:val="24"/>
        </w:rPr>
        <w:t>- курсовая переподготовка.</w:t>
      </w:r>
    </w:p>
    <w:p w:rsidR="00E803E9" w:rsidRPr="00B9044A" w:rsidRDefault="00E803E9" w:rsidP="00E803E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9044A">
        <w:rPr>
          <w:rFonts w:ascii="Times New Roman" w:hAnsi="Times New Roman"/>
          <w:sz w:val="24"/>
          <w:szCs w:val="24"/>
        </w:rPr>
        <w:t>В связи с этим планирование методической работы строилось на диагностической основе профессиональных потребностей педагогических кадров, и осуществлялся поиск новых форм сотрудничества.</w:t>
      </w:r>
    </w:p>
    <w:p w:rsidR="00E803E9" w:rsidRPr="00B9044A" w:rsidRDefault="00E803E9" w:rsidP="00E803E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9044A">
        <w:rPr>
          <w:rFonts w:ascii="Times New Roman" w:hAnsi="Times New Roman"/>
          <w:b/>
          <w:sz w:val="24"/>
          <w:szCs w:val="24"/>
        </w:rPr>
        <w:t>2. Работа методической службы.</w:t>
      </w:r>
    </w:p>
    <w:p w:rsidR="00E803E9" w:rsidRPr="00B9044A" w:rsidRDefault="00E803E9" w:rsidP="00E803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044A">
        <w:rPr>
          <w:rFonts w:ascii="Times New Roman" w:hAnsi="Times New Roman"/>
          <w:sz w:val="24"/>
          <w:szCs w:val="24"/>
        </w:rPr>
        <w:t xml:space="preserve">При построении </w:t>
      </w:r>
      <w:r w:rsidRPr="00B9044A">
        <w:rPr>
          <w:rFonts w:ascii="Times New Roman" w:hAnsi="Times New Roman"/>
          <w:i/>
          <w:sz w:val="24"/>
          <w:szCs w:val="24"/>
        </w:rPr>
        <w:t>образовательной деятельности</w:t>
      </w:r>
      <w:r w:rsidRPr="00B9044A">
        <w:rPr>
          <w:rFonts w:ascii="Times New Roman" w:hAnsi="Times New Roman"/>
          <w:sz w:val="24"/>
          <w:szCs w:val="24"/>
        </w:rPr>
        <w:t xml:space="preserve"> происходило сочетание традиционных и инновационных форм обучения педагогов.</w:t>
      </w:r>
    </w:p>
    <w:p w:rsidR="00E803E9" w:rsidRPr="00B9044A" w:rsidRDefault="00E803E9" w:rsidP="00E803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044A">
        <w:rPr>
          <w:rFonts w:ascii="Times New Roman" w:hAnsi="Times New Roman"/>
          <w:sz w:val="24"/>
          <w:szCs w:val="24"/>
        </w:rPr>
        <w:t>Традиционные: семинары, консультации, творческие отчеты, открытые уроки и внеклассные мероприятия с последующим анализом.</w:t>
      </w:r>
    </w:p>
    <w:p w:rsidR="00E803E9" w:rsidRPr="00B9044A" w:rsidRDefault="00E803E9" w:rsidP="00E803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044A">
        <w:rPr>
          <w:rFonts w:ascii="Times New Roman" w:hAnsi="Times New Roman"/>
          <w:sz w:val="24"/>
          <w:szCs w:val="24"/>
        </w:rPr>
        <w:t>Инновационные:  мастер-классы, круглые столы, тренинги, деловые игры и т.д.</w:t>
      </w:r>
    </w:p>
    <w:p w:rsidR="00E803E9" w:rsidRPr="00B9044A" w:rsidRDefault="00E803E9" w:rsidP="00E803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044A">
        <w:rPr>
          <w:rFonts w:ascii="Times New Roman" w:hAnsi="Times New Roman"/>
          <w:sz w:val="24"/>
          <w:szCs w:val="24"/>
        </w:rPr>
        <w:t>При отборе форм обучения предпочтение отдавалось тем, которые направлены на активное вовлечение педагогов в образовательный процесс.</w:t>
      </w:r>
    </w:p>
    <w:p w:rsidR="00E803E9" w:rsidRPr="00B9044A" w:rsidRDefault="00E803E9" w:rsidP="00E803E9">
      <w:pPr>
        <w:spacing w:after="0" w:line="240" w:lineRule="auto"/>
        <w:jc w:val="both"/>
        <w:rPr>
          <w:rFonts w:ascii="Times New Roman" w:hAnsi="Times New Roman"/>
          <w:b/>
          <w:bCs/>
          <w:position w:val="2"/>
          <w:sz w:val="24"/>
          <w:szCs w:val="24"/>
          <w:lang w:eastAsia="x-none"/>
        </w:rPr>
      </w:pPr>
      <w:r w:rsidRPr="00B9044A">
        <w:rPr>
          <w:rFonts w:ascii="Times New Roman" w:hAnsi="Times New Roman"/>
          <w:b/>
          <w:bCs/>
          <w:position w:val="2"/>
          <w:sz w:val="24"/>
          <w:szCs w:val="24"/>
          <w:lang w:val="x-none" w:eastAsia="x-none"/>
        </w:rPr>
        <w:t xml:space="preserve">Высшей формой коллективной методической работы является </w:t>
      </w:r>
      <w:r w:rsidRPr="00B9044A">
        <w:rPr>
          <w:rFonts w:ascii="Times New Roman" w:hAnsi="Times New Roman"/>
          <w:bCs/>
          <w:position w:val="2"/>
          <w:sz w:val="24"/>
          <w:szCs w:val="24"/>
          <w:lang w:val="x-none" w:eastAsia="x-none"/>
        </w:rPr>
        <w:t>Педагогический совет</w:t>
      </w:r>
      <w:r w:rsidRPr="00B9044A">
        <w:rPr>
          <w:rFonts w:ascii="Times New Roman" w:hAnsi="Times New Roman"/>
          <w:b/>
          <w:bCs/>
          <w:position w:val="2"/>
          <w:sz w:val="24"/>
          <w:szCs w:val="24"/>
          <w:lang w:val="x-none" w:eastAsia="x-none"/>
        </w:rPr>
        <w:t xml:space="preserve">. </w:t>
      </w:r>
    </w:p>
    <w:p w:rsidR="00E803E9" w:rsidRDefault="00E803E9" w:rsidP="00E803E9">
      <w:pPr>
        <w:spacing w:after="0" w:line="240" w:lineRule="auto"/>
        <w:jc w:val="both"/>
        <w:rPr>
          <w:rFonts w:ascii="Times New Roman" w:hAnsi="Times New Roman"/>
          <w:b/>
          <w:bCs/>
          <w:position w:val="2"/>
          <w:sz w:val="24"/>
          <w:szCs w:val="24"/>
          <w:lang w:eastAsia="x-none"/>
        </w:rPr>
      </w:pPr>
      <w:r w:rsidRPr="00B9044A">
        <w:rPr>
          <w:rFonts w:ascii="Times New Roman" w:hAnsi="Times New Roman"/>
          <w:b/>
          <w:bCs/>
          <w:position w:val="2"/>
          <w:sz w:val="24"/>
          <w:szCs w:val="24"/>
          <w:lang w:val="x-none" w:eastAsia="x-none"/>
        </w:rPr>
        <w:t>На заседаниях Педагогического совета школы на протяжении учебного года обсуждались следующие вопросы:</w:t>
      </w:r>
    </w:p>
    <w:p w:rsidR="00E803E9" w:rsidRDefault="00E803E9" w:rsidP="00E803E9">
      <w:pPr>
        <w:spacing w:after="0" w:line="240" w:lineRule="auto"/>
        <w:jc w:val="both"/>
        <w:rPr>
          <w:rFonts w:ascii="Times New Roman" w:hAnsi="Times New Roman"/>
          <w:b/>
          <w:bCs/>
          <w:position w:val="2"/>
          <w:sz w:val="24"/>
          <w:szCs w:val="24"/>
          <w:lang w:eastAsia="x-none"/>
        </w:rPr>
      </w:pPr>
    </w:p>
    <w:p w:rsidR="00E803E9" w:rsidRPr="00473F67" w:rsidRDefault="00E803E9" w:rsidP="00E803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«Мотивация обучающихся как главное условие повышения качества образования в условиях введения ФГОС ООО</w:t>
      </w:r>
      <w:r w:rsidRPr="00473F67">
        <w:rPr>
          <w:rFonts w:ascii="Times New Roman" w:hAnsi="Times New Roman"/>
          <w:sz w:val="24"/>
          <w:szCs w:val="24"/>
        </w:rPr>
        <w:t>»</w:t>
      </w:r>
    </w:p>
    <w:p w:rsidR="00E803E9" w:rsidRDefault="00E803E9" w:rsidP="00E803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«Адаптация пятиклассников в среднем звене обучения в системе реализации ФГОС»</w:t>
      </w:r>
    </w:p>
    <w:p w:rsidR="00E803E9" w:rsidRDefault="00E803E9" w:rsidP="00E803E9">
      <w:pPr>
        <w:spacing w:after="0" w:line="240" w:lineRule="auto"/>
        <w:jc w:val="both"/>
        <w:rPr>
          <w:rFonts w:ascii="Times New Roman" w:hAnsi="Times New Roman"/>
          <w:b/>
          <w:bCs/>
          <w:position w:val="2"/>
          <w:sz w:val="24"/>
          <w:szCs w:val="24"/>
          <w:lang w:eastAsia="x-none"/>
        </w:rPr>
      </w:pPr>
      <w:r>
        <w:rPr>
          <w:rFonts w:ascii="Times New Roman" w:hAnsi="Times New Roman"/>
          <w:sz w:val="24"/>
          <w:szCs w:val="24"/>
        </w:rPr>
        <w:t xml:space="preserve">«Система оценки качества образовательного </w:t>
      </w:r>
      <w:proofErr w:type="spellStart"/>
      <w:r>
        <w:rPr>
          <w:rFonts w:ascii="Times New Roman" w:hAnsi="Times New Roman"/>
          <w:sz w:val="24"/>
          <w:szCs w:val="24"/>
        </w:rPr>
        <w:t>результата</w:t>
      </w:r>
      <w:proofErr w:type="gramStart"/>
      <w:r>
        <w:rPr>
          <w:rFonts w:ascii="Times New Roman" w:hAnsi="Times New Roman"/>
          <w:sz w:val="24"/>
          <w:szCs w:val="24"/>
        </w:rPr>
        <w:t>:п</w:t>
      </w:r>
      <w:proofErr w:type="gramEnd"/>
      <w:r>
        <w:rPr>
          <w:rFonts w:ascii="Times New Roman" w:hAnsi="Times New Roman"/>
          <w:sz w:val="24"/>
          <w:szCs w:val="24"/>
        </w:rPr>
        <w:t>роблема</w:t>
      </w:r>
      <w:proofErr w:type="spellEnd"/>
      <w:r>
        <w:rPr>
          <w:rFonts w:ascii="Times New Roman" w:hAnsi="Times New Roman"/>
          <w:sz w:val="24"/>
          <w:szCs w:val="24"/>
        </w:rPr>
        <w:t xml:space="preserve"> профессионального единства. От результатов внутренней оценки к независимой оценке ЕГЭ и ОГЭ»</w:t>
      </w:r>
    </w:p>
    <w:p w:rsidR="00E803E9" w:rsidRDefault="00E803E9" w:rsidP="00E803E9">
      <w:pPr>
        <w:spacing w:after="0" w:line="240" w:lineRule="auto"/>
        <w:jc w:val="both"/>
        <w:rPr>
          <w:rFonts w:ascii="Times New Roman" w:hAnsi="Times New Roman"/>
          <w:b/>
          <w:bCs/>
          <w:position w:val="2"/>
          <w:sz w:val="24"/>
          <w:szCs w:val="24"/>
          <w:lang w:eastAsia="x-none"/>
        </w:rPr>
      </w:pPr>
      <w:r>
        <w:rPr>
          <w:rFonts w:ascii="Times New Roman" w:hAnsi="Times New Roman"/>
          <w:sz w:val="24"/>
          <w:szCs w:val="24"/>
        </w:rPr>
        <w:t xml:space="preserve">«Формирование культуры семейной жизни и ответственного </w:t>
      </w:r>
      <w:proofErr w:type="spellStart"/>
      <w:r>
        <w:rPr>
          <w:rFonts w:ascii="Times New Roman" w:hAnsi="Times New Roman"/>
          <w:sz w:val="24"/>
          <w:szCs w:val="24"/>
        </w:rPr>
        <w:t>родительства</w:t>
      </w:r>
      <w:proofErr w:type="gramStart"/>
      <w:r>
        <w:rPr>
          <w:rFonts w:ascii="Times New Roman" w:hAnsi="Times New Roman"/>
          <w:sz w:val="24"/>
          <w:szCs w:val="24"/>
        </w:rPr>
        <w:t>:п</w:t>
      </w:r>
      <w:proofErr w:type="gramEnd"/>
      <w:r>
        <w:rPr>
          <w:rFonts w:ascii="Times New Roman" w:hAnsi="Times New Roman"/>
          <w:sz w:val="24"/>
          <w:szCs w:val="24"/>
        </w:rPr>
        <w:t>роблемы</w:t>
      </w:r>
      <w:proofErr w:type="spellEnd"/>
      <w:r>
        <w:rPr>
          <w:rFonts w:ascii="Times New Roman" w:hAnsi="Times New Roman"/>
          <w:sz w:val="24"/>
          <w:szCs w:val="24"/>
        </w:rPr>
        <w:t xml:space="preserve"> и перспективы</w:t>
      </w:r>
      <w:r w:rsidRPr="009532B3">
        <w:rPr>
          <w:rFonts w:ascii="Times New Roman" w:hAnsi="Times New Roman"/>
          <w:sz w:val="24"/>
          <w:szCs w:val="24"/>
        </w:rPr>
        <w:t>»</w:t>
      </w:r>
    </w:p>
    <w:p w:rsidR="00E803E9" w:rsidRPr="00933649" w:rsidRDefault="00E803E9" w:rsidP="00E803E9">
      <w:pPr>
        <w:spacing w:after="0" w:line="240" w:lineRule="auto"/>
        <w:jc w:val="both"/>
        <w:rPr>
          <w:rFonts w:ascii="Times New Roman" w:hAnsi="Times New Roman"/>
          <w:b/>
          <w:bCs/>
          <w:position w:val="2"/>
          <w:sz w:val="24"/>
          <w:szCs w:val="24"/>
          <w:lang w:eastAsia="x-none"/>
        </w:rPr>
      </w:pPr>
    </w:p>
    <w:p w:rsidR="00E803E9" w:rsidRPr="00B9044A" w:rsidRDefault="00E803E9" w:rsidP="00E803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044A">
        <w:rPr>
          <w:rFonts w:ascii="Times New Roman" w:hAnsi="Times New Roman"/>
          <w:sz w:val="24"/>
          <w:szCs w:val="24"/>
        </w:rPr>
        <w:t xml:space="preserve">Главными звеньями в структуре методической работы являются </w:t>
      </w:r>
      <w:r w:rsidRPr="00B9044A">
        <w:rPr>
          <w:rFonts w:ascii="Times New Roman" w:hAnsi="Times New Roman"/>
          <w:b/>
          <w:i/>
          <w:sz w:val="24"/>
          <w:szCs w:val="24"/>
        </w:rPr>
        <w:t>методические объединения</w:t>
      </w:r>
      <w:r w:rsidRPr="00B9044A">
        <w:rPr>
          <w:rFonts w:ascii="Times New Roman" w:hAnsi="Times New Roman"/>
          <w:sz w:val="24"/>
          <w:szCs w:val="24"/>
        </w:rPr>
        <w:t>.</w:t>
      </w:r>
    </w:p>
    <w:p w:rsidR="00E803E9" w:rsidRPr="00B9044A" w:rsidRDefault="00E803E9" w:rsidP="00E803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044A">
        <w:rPr>
          <w:rFonts w:ascii="Times New Roman" w:hAnsi="Times New Roman"/>
          <w:b/>
          <w:sz w:val="24"/>
          <w:szCs w:val="24"/>
        </w:rPr>
        <w:t xml:space="preserve">- </w:t>
      </w:r>
      <w:r w:rsidRPr="00B9044A">
        <w:rPr>
          <w:rFonts w:ascii="Times New Roman" w:hAnsi="Times New Roman"/>
          <w:b/>
          <w:sz w:val="24"/>
          <w:szCs w:val="24"/>
          <w:u w:val="single"/>
        </w:rPr>
        <w:t>МО учителей начальных классов</w:t>
      </w:r>
      <w:r w:rsidRPr="00B9044A">
        <w:rPr>
          <w:rFonts w:ascii="Times New Roman" w:hAnsi="Times New Roman"/>
          <w:sz w:val="24"/>
          <w:szCs w:val="24"/>
        </w:rPr>
        <w:t>, руководитель, учитель первой категории Гринёва Светлана Васильевна.</w:t>
      </w:r>
    </w:p>
    <w:p w:rsidR="00E803E9" w:rsidRPr="00B9044A" w:rsidRDefault="00E803E9" w:rsidP="00E803E9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B9044A">
        <w:rPr>
          <w:rFonts w:ascii="Times New Roman" w:eastAsia="Arial Unicode MS" w:hAnsi="Times New Roman"/>
          <w:color w:val="000000"/>
          <w:sz w:val="24"/>
          <w:szCs w:val="24"/>
        </w:rPr>
        <w:t xml:space="preserve">В состав методического объединения входят 4 человека. </w:t>
      </w:r>
      <w:r w:rsidRPr="00B9044A">
        <w:rPr>
          <w:rFonts w:ascii="Times New Roman" w:eastAsia="Arial Unicode MS" w:hAnsi="Times New Roman"/>
          <w:sz w:val="24"/>
          <w:szCs w:val="24"/>
        </w:rPr>
        <w:t>Все  учителя   имеют первую квалификационную категорию.</w:t>
      </w:r>
    </w:p>
    <w:p w:rsidR="00E803E9" w:rsidRPr="00B9044A" w:rsidRDefault="00E803E9" w:rsidP="00E803E9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B9044A">
        <w:rPr>
          <w:rFonts w:ascii="Times New Roman" w:hAnsi="Times New Roman"/>
          <w:bCs/>
          <w:i/>
          <w:sz w:val="24"/>
          <w:szCs w:val="24"/>
        </w:rPr>
        <w:t>План работы МО уч</w:t>
      </w:r>
      <w:r>
        <w:rPr>
          <w:rFonts w:ascii="Times New Roman" w:hAnsi="Times New Roman"/>
          <w:bCs/>
          <w:i/>
          <w:sz w:val="24"/>
          <w:szCs w:val="24"/>
        </w:rPr>
        <w:t>ителей начальных классов на 2021-2022</w:t>
      </w:r>
      <w:r w:rsidRPr="00B9044A">
        <w:rPr>
          <w:rFonts w:ascii="Times New Roman" w:hAnsi="Times New Roman"/>
          <w:bCs/>
          <w:i/>
          <w:sz w:val="24"/>
          <w:szCs w:val="24"/>
        </w:rPr>
        <w:t xml:space="preserve"> уч. г.</w:t>
      </w:r>
    </w:p>
    <w:p w:rsidR="00E803E9" w:rsidRPr="00B9044A" w:rsidRDefault="00E803E9" w:rsidP="00E803E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9044A">
        <w:rPr>
          <w:rFonts w:ascii="Times New Roman" w:hAnsi="Times New Roman"/>
          <w:b/>
          <w:bCs/>
          <w:sz w:val="24"/>
          <w:szCs w:val="24"/>
        </w:rPr>
        <w:t>Цель:</w:t>
      </w:r>
    </w:p>
    <w:p w:rsidR="00E803E9" w:rsidRPr="00B9044A" w:rsidRDefault="00E803E9" w:rsidP="00E803E9">
      <w:pPr>
        <w:numPr>
          <w:ilvl w:val="0"/>
          <w:numId w:val="5"/>
        </w:numPr>
        <w:shd w:val="clear" w:color="auto" w:fill="FFFFFF"/>
        <w:spacing w:before="206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044A">
        <w:rPr>
          <w:rFonts w:ascii="Times New Roman" w:hAnsi="Times New Roman"/>
          <w:sz w:val="24"/>
          <w:szCs w:val="24"/>
        </w:rPr>
        <w:t>обеспечение благоприятных условий для непрерывного повышения квалификации учителей начальных классов на основе организации системы квалифицированного информационно-методического и организационно-деятельного обслуживания.</w:t>
      </w:r>
    </w:p>
    <w:p w:rsidR="00E803E9" w:rsidRPr="00B9044A" w:rsidRDefault="00E803E9" w:rsidP="00E803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044A">
        <w:rPr>
          <w:rFonts w:ascii="Times New Roman" w:hAnsi="Times New Roman"/>
          <w:b/>
          <w:bCs/>
          <w:sz w:val="24"/>
          <w:szCs w:val="24"/>
        </w:rPr>
        <w:lastRenderedPageBreak/>
        <w:t>Задачи:</w:t>
      </w:r>
    </w:p>
    <w:p w:rsidR="00E803E9" w:rsidRPr="00B9044A" w:rsidRDefault="00E803E9" w:rsidP="00E803E9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9044A">
        <w:rPr>
          <w:rFonts w:ascii="Times New Roman" w:hAnsi="Times New Roman"/>
          <w:bCs/>
          <w:sz w:val="24"/>
          <w:szCs w:val="24"/>
        </w:rPr>
        <w:t>Повышения качества ЗУН обучающихся;</w:t>
      </w:r>
    </w:p>
    <w:p w:rsidR="00E803E9" w:rsidRPr="00B9044A" w:rsidRDefault="00E803E9" w:rsidP="00E803E9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9044A">
        <w:rPr>
          <w:rFonts w:ascii="Times New Roman" w:hAnsi="Times New Roman"/>
          <w:bCs/>
          <w:sz w:val="24"/>
          <w:szCs w:val="24"/>
        </w:rPr>
        <w:t>Освоение современных технологий, внедрение ФГОС</w:t>
      </w:r>
    </w:p>
    <w:p w:rsidR="00E803E9" w:rsidRPr="00B9044A" w:rsidRDefault="00E803E9" w:rsidP="00E803E9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9044A">
        <w:rPr>
          <w:rFonts w:ascii="Times New Roman" w:hAnsi="Times New Roman"/>
          <w:bCs/>
          <w:sz w:val="24"/>
          <w:szCs w:val="24"/>
        </w:rPr>
        <w:t>Совершенствование системы воспитательной работы с целью формирования зрелого ученического коллектива и творческой самореализации учащихся;</w:t>
      </w:r>
    </w:p>
    <w:p w:rsidR="00E803E9" w:rsidRPr="00B9044A" w:rsidRDefault="00E803E9" w:rsidP="00E803E9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9044A">
        <w:rPr>
          <w:rFonts w:ascii="Times New Roman" w:hAnsi="Times New Roman"/>
          <w:bCs/>
          <w:sz w:val="24"/>
          <w:szCs w:val="24"/>
        </w:rPr>
        <w:t>Сплочение коллектива учителей начальных классов.</w:t>
      </w:r>
    </w:p>
    <w:p w:rsidR="00E803E9" w:rsidRPr="00B9044A" w:rsidRDefault="00E803E9" w:rsidP="00E803E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9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7229"/>
        <w:gridCol w:w="1282"/>
      </w:tblGrid>
      <w:tr w:rsidR="00E803E9" w:rsidRPr="00B9044A" w:rsidTr="00272B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E9" w:rsidRPr="00B9044A" w:rsidRDefault="00E803E9" w:rsidP="00272B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44A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E9" w:rsidRPr="00B9044A" w:rsidRDefault="00E803E9" w:rsidP="00272B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44A">
              <w:rPr>
                <w:rFonts w:ascii="Times New Roman" w:hAnsi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E9" w:rsidRPr="00B9044A" w:rsidRDefault="00E803E9" w:rsidP="00272B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44A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</w:tr>
      <w:tr w:rsidR="00E803E9" w:rsidRPr="00B9044A" w:rsidTr="00272B58">
        <w:trPr>
          <w:trHeight w:val="190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E9" w:rsidRPr="00B9044A" w:rsidRDefault="00E803E9" w:rsidP="00272B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44A"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E9" w:rsidRPr="00B9044A" w:rsidRDefault="00E803E9" w:rsidP="00272B58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44A">
              <w:rPr>
                <w:rFonts w:ascii="Times New Roman" w:hAnsi="Times New Roman"/>
                <w:sz w:val="24"/>
                <w:szCs w:val="24"/>
              </w:rPr>
              <w:t>1.Итоги учебно-воспитательно</w:t>
            </w:r>
            <w:r>
              <w:rPr>
                <w:rFonts w:ascii="Times New Roman" w:hAnsi="Times New Roman"/>
                <w:sz w:val="24"/>
                <w:szCs w:val="24"/>
              </w:rPr>
              <w:t>й работы начальной школы за 2021-2022</w:t>
            </w:r>
            <w:r w:rsidRPr="00B9044A">
              <w:rPr>
                <w:rFonts w:ascii="Times New Roman" w:hAnsi="Times New Roman"/>
                <w:sz w:val="24"/>
                <w:szCs w:val="24"/>
              </w:rPr>
              <w:t xml:space="preserve"> учебный год.</w:t>
            </w:r>
          </w:p>
          <w:p w:rsidR="00E803E9" w:rsidRPr="00B9044A" w:rsidRDefault="00E803E9" w:rsidP="00272B58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44A">
              <w:rPr>
                <w:rFonts w:ascii="Times New Roman" w:hAnsi="Times New Roman"/>
                <w:sz w:val="24"/>
                <w:szCs w:val="24"/>
              </w:rPr>
              <w:t>Утв</w:t>
            </w:r>
            <w:r>
              <w:rPr>
                <w:rFonts w:ascii="Times New Roman" w:hAnsi="Times New Roman"/>
                <w:sz w:val="24"/>
                <w:szCs w:val="24"/>
              </w:rPr>
              <w:t>ерждение плана работы МО на 2022 – 2023</w:t>
            </w:r>
            <w:r w:rsidRPr="00B9044A">
              <w:rPr>
                <w:rFonts w:ascii="Times New Roman" w:hAnsi="Times New Roman"/>
                <w:sz w:val="24"/>
                <w:szCs w:val="24"/>
              </w:rPr>
              <w:t xml:space="preserve"> учебный год.</w:t>
            </w:r>
          </w:p>
          <w:p w:rsidR="00E803E9" w:rsidRPr="00B9044A" w:rsidRDefault="00E803E9" w:rsidP="00272B58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44A">
              <w:rPr>
                <w:rFonts w:ascii="Times New Roman" w:hAnsi="Times New Roman"/>
                <w:sz w:val="24"/>
                <w:szCs w:val="24"/>
              </w:rPr>
              <w:t>3.Утверждение тем самообразования педагогов на учебный год.</w:t>
            </w:r>
          </w:p>
          <w:p w:rsidR="00E803E9" w:rsidRPr="00B9044A" w:rsidRDefault="00E803E9" w:rsidP="00272B58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44A">
              <w:rPr>
                <w:rFonts w:ascii="Times New Roman" w:hAnsi="Times New Roman"/>
                <w:sz w:val="24"/>
                <w:szCs w:val="24"/>
              </w:rPr>
              <w:t>4. Планирование и обсуждение тем открытых уроков и внеклассных мероприятий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E9" w:rsidRPr="00B9044A" w:rsidRDefault="00E803E9" w:rsidP="00272B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44A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E803E9" w:rsidRPr="00B9044A" w:rsidTr="00272B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E9" w:rsidRPr="00B9044A" w:rsidRDefault="00E803E9" w:rsidP="00272B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44A"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E9" w:rsidRPr="00B9044A" w:rsidRDefault="00E803E9" w:rsidP="00272B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44A">
              <w:rPr>
                <w:rFonts w:ascii="Times New Roman" w:hAnsi="Times New Roman"/>
                <w:sz w:val="24"/>
                <w:szCs w:val="24"/>
              </w:rPr>
              <w:t>Проведение учителями открытых уроков и внеклассных мероприятий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E9" w:rsidRPr="00B9044A" w:rsidRDefault="00E803E9" w:rsidP="00272B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44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E803E9" w:rsidRPr="00B9044A" w:rsidTr="00272B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E9" w:rsidRPr="00B9044A" w:rsidRDefault="00E803E9" w:rsidP="00272B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44A">
              <w:rPr>
                <w:rFonts w:ascii="Times New Roman" w:hAnsi="Times New Roman"/>
                <w:sz w:val="24"/>
                <w:szCs w:val="24"/>
              </w:rPr>
              <w:t xml:space="preserve">3.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E9" w:rsidRPr="00B9044A" w:rsidRDefault="00E803E9" w:rsidP="00272B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44A">
              <w:rPr>
                <w:rFonts w:ascii="Times New Roman" w:hAnsi="Times New Roman"/>
                <w:sz w:val="24"/>
                <w:szCs w:val="24"/>
              </w:rPr>
              <w:t xml:space="preserve">1. Вводная диагностика по адаптации к школе у учащихся 1 класса </w:t>
            </w:r>
          </w:p>
          <w:p w:rsidR="00E803E9" w:rsidRPr="00B9044A" w:rsidRDefault="00E803E9" w:rsidP="00272B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44A">
              <w:rPr>
                <w:rFonts w:ascii="Times New Roman" w:hAnsi="Times New Roman"/>
                <w:sz w:val="24"/>
                <w:szCs w:val="24"/>
              </w:rPr>
              <w:t>2. Круглый стол: «Система оценок, форма и порядок проведения промежуточной аттестации (по новым ФГОС НОО). Система заданий для подготовки к промежуточной аттестации (по новым ФГОС НОО).</w:t>
            </w:r>
          </w:p>
          <w:p w:rsidR="00E803E9" w:rsidRPr="00B9044A" w:rsidRDefault="00E803E9" w:rsidP="00272B58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B9044A">
              <w:rPr>
                <w:rFonts w:ascii="Times New Roman" w:hAnsi="Times New Roman"/>
                <w:spacing w:val="-1"/>
                <w:sz w:val="24"/>
                <w:szCs w:val="24"/>
              </w:rPr>
              <w:t>3. Итоги 1 четверти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E9" w:rsidRPr="00B9044A" w:rsidRDefault="00E803E9" w:rsidP="00272B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44A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E803E9" w:rsidRPr="00B9044A" w:rsidTr="00272B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E9" w:rsidRPr="00B9044A" w:rsidRDefault="00E803E9" w:rsidP="00272B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44A">
              <w:rPr>
                <w:rFonts w:ascii="Times New Roman" w:hAnsi="Times New Roman"/>
                <w:sz w:val="24"/>
                <w:szCs w:val="24"/>
              </w:rPr>
              <w:t xml:space="preserve">4.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E9" w:rsidRPr="00B9044A" w:rsidRDefault="00E803E9" w:rsidP="00272B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9044A">
              <w:rPr>
                <w:rFonts w:ascii="Times New Roman" w:hAnsi="Times New Roman"/>
                <w:sz w:val="24"/>
                <w:szCs w:val="24"/>
              </w:rPr>
              <w:t>1. Развитие орфографической зоркости младших школьников на уроках русского языка на основе использования современных технологий.</w:t>
            </w:r>
          </w:p>
          <w:p w:rsidR="00E803E9" w:rsidRPr="00B9044A" w:rsidRDefault="00E803E9" w:rsidP="00272B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9044A">
              <w:rPr>
                <w:rFonts w:ascii="Times New Roman" w:hAnsi="Times New Roman"/>
                <w:sz w:val="24"/>
                <w:szCs w:val="24"/>
              </w:rPr>
              <w:t>2.  Совершенствование качества образования через формирование регулятивных универсальных учебных действий</w:t>
            </w:r>
          </w:p>
          <w:p w:rsidR="00E803E9" w:rsidRPr="00B9044A" w:rsidRDefault="00E803E9" w:rsidP="00272B5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9044A">
              <w:rPr>
                <w:rFonts w:ascii="Times New Roman" w:hAnsi="Times New Roman"/>
                <w:sz w:val="24"/>
                <w:szCs w:val="24"/>
              </w:rPr>
              <w:t>3. Совершенствование качества образования через применение познавательных универсальных учебных действий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E9" w:rsidRPr="00B9044A" w:rsidRDefault="00E803E9" w:rsidP="00272B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44A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</w:tr>
      <w:tr w:rsidR="00E803E9" w:rsidRPr="00B9044A" w:rsidTr="00272B58">
        <w:trPr>
          <w:trHeight w:val="95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E9" w:rsidRPr="00B9044A" w:rsidRDefault="00E803E9" w:rsidP="00272B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44A">
              <w:rPr>
                <w:rFonts w:ascii="Times New Roman" w:hAnsi="Times New Roman"/>
                <w:sz w:val="24"/>
                <w:szCs w:val="24"/>
              </w:rPr>
              <w:t xml:space="preserve">5.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E9" w:rsidRPr="00B9044A" w:rsidRDefault="00E803E9" w:rsidP="00272B58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44A">
              <w:rPr>
                <w:rFonts w:ascii="Times New Roman" w:hAnsi="Times New Roman"/>
                <w:sz w:val="24"/>
                <w:szCs w:val="24"/>
              </w:rPr>
              <w:t xml:space="preserve">1. Развитие критического мышления учащихся через чтение и письмо. </w:t>
            </w:r>
          </w:p>
          <w:p w:rsidR="00E803E9" w:rsidRPr="00B9044A" w:rsidRDefault="00E803E9" w:rsidP="00272B58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44A">
              <w:rPr>
                <w:rFonts w:ascii="Times New Roman" w:hAnsi="Times New Roman"/>
                <w:sz w:val="24"/>
                <w:szCs w:val="24"/>
              </w:rPr>
              <w:t xml:space="preserve">2. От цели к результату: диагностика достижений планируемых результатов на уроках литературного чтения. </w:t>
            </w:r>
          </w:p>
          <w:p w:rsidR="00E803E9" w:rsidRPr="00B9044A" w:rsidRDefault="00E803E9" w:rsidP="00272B58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44A">
              <w:rPr>
                <w:rFonts w:ascii="Times New Roman" w:hAnsi="Times New Roman"/>
                <w:sz w:val="24"/>
                <w:szCs w:val="24"/>
              </w:rPr>
              <w:t xml:space="preserve">3. Формирование универсального действия прогнозирования на уроках математики. </w:t>
            </w:r>
          </w:p>
          <w:p w:rsidR="00E803E9" w:rsidRPr="00B9044A" w:rsidRDefault="00E803E9" w:rsidP="00272B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44A">
              <w:rPr>
                <w:rFonts w:ascii="Times New Roman" w:hAnsi="Times New Roman"/>
                <w:sz w:val="24"/>
                <w:szCs w:val="24"/>
              </w:rPr>
              <w:t>4. Использование современных образовательных технологий</w:t>
            </w:r>
          </w:p>
          <w:p w:rsidR="00E803E9" w:rsidRPr="00B9044A" w:rsidRDefault="00E803E9" w:rsidP="00272B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44A">
              <w:rPr>
                <w:rFonts w:ascii="Times New Roman" w:hAnsi="Times New Roman"/>
                <w:sz w:val="24"/>
                <w:szCs w:val="24"/>
              </w:rPr>
              <w:t xml:space="preserve">в начальной школе. 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E9" w:rsidRPr="00B9044A" w:rsidRDefault="00E803E9" w:rsidP="00272B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44A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</w:tr>
      <w:tr w:rsidR="00E803E9" w:rsidRPr="00B9044A" w:rsidTr="00272B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E9" w:rsidRPr="00B9044A" w:rsidRDefault="00E803E9" w:rsidP="00272B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44A">
              <w:rPr>
                <w:rFonts w:ascii="Times New Roman" w:hAnsi="Times New Roman"/>
                <w:sz w:val="24"/>
                <w:szCs w:val="24"/>
              </w:rPr>
              <w:t xml:space="preserve">6.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E9" w:rsidRPr="00B9044A" w:rsidRDefault="00E803E9" w:rsidP="00272B58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44A">
              <w:rPr>
                <w:rFonts w:ascii="Times New Roman" w:hAnsi="Times New Roman"/>
                <w:sz w:val="24"/>
                <w:szCs w:val="24"/>
              </w:rPr>
              <w:t xml:space="preserve">1. Анализ работы МО учителей начальной школы. </w:t>
            </w:r>
          </w:p>
          <w:p w:rsidR="00E803E9" w:rsidRPr="00B9044A" w:rsidRDefault="00E803E9" w:rsidP="00272B58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spacing w:after="0" w:line="240" w:lineRule="auto"/>
              <w:ind w:right="-6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44A">
              <w:rPr>
                <w:rFonts w:ascii="Times New Roman" w:hAnsi="Times New Roman"/>
                <w:sz w:val="24"/>
                <w:szCs w:val="24"/>
              </w:rPr>
              <w:t>2.Самообразование учителя и его значение в профессиональном росте учителя.</w:t>
            </w:r>
          </w:p>
          <w:p w:rsidR="00E803E9" w:rsidRPr="00B9044A" w:rsidRDefault="00E803E9" w:rsidP="00272B58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spacing w:after="0" w:line="240" w:lineRule="auto"/>
              <w:ind w:right="-6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44A">
              <w:rPr>
                <w:rFonts w:ascii="Times New Roman" w:hAnsi="Times New Roman"/>
                <w:sz w:val="24"/>
                <w:szCs w:val="24"/>
              </w:rPr>
              <w:t>3.Анализ результатов итоговых контрольных работ. Подведение итогов года.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E9" w:rsidRPr="00B9044A" w:rsidRDefault="00E803E9" w:rsidP="00272B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44A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</w:tr>
    </w:tbl>
    <w:p w:rsidR="00E803E9" w:rsidRPr="00B9044A" w:rsidRDefault="00E803E9" w:rsidP="00E803E9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E803E9" w:rsidRPr="00B9044A" w:rsidRDefault="00E803E9" w:rsidP="00E803E9">
      <w:pPr>
        <w:spacing w:before="100" w:beforeAutospacing="1"/>
        <w:jc w:val="both"/>
        <w:rPr>
          <w:rFonts w:ascii="Times New Roman" w:hAnsi="Times New Roman"/>
          <w:sz w:val="24"/>
          <w:szCs w:val="24"/>
        </w:rPr>
      </w:pPr>
      <w:r w:rsidRPr="00B9044A">
        <w:rPr>
          <w:rFonts w:ascii="Times New Roman" w:hAnsi="Times New Roman"/>
          <w:b/>
          <w:sz w:val="24"/>
          <w:szCs w:val="24"/>
        </w:rPr>
        <w:t xml:space="preserve">- </w:t>
      </w:r>
      <w:r w:rsidRPr="00B9044A">
        <w:rPr>
          <w:rFonts w:ascii="Times New Roman" w:hAnsi="Times New Roman"/>
          <w:b/>
          <w:sz w:val="24"/>
          <w:szCs w:val="24"/>
          <w:u w:val="single"/>
        </w:rPr>
        <w:t>МО классных руководителей</w:t>
      </w:r>
      <w:r w:rsidRPr="00B9044A">
        <w:rPr>
          <w:rFonts w:ascii="Times New Roman" w:hAnsi="Times New Roman"/>
          <w:sz w:val="24"/>
          <w:szCs w:val="24"/>
        </w:rPr>
        <w:t>: классные руководители – самая значимая категория организаторов воспитательного процесса в ОУ. В настоящее время заметно меняется содержание, формы и методы их работы.</w:t>
      </w:r>
    </w:p>
    <w:p w:rsidR="00E803E9" w:rsidRPr="00B9044A" w:rsidRDefault="00E803E9" w:rsidP="00E803E9">
      <w:pPr>
        <w:jc w:val="both"/>
        <w:rPr>
          <w:rFonts w:ascii="Times New Roman" w:hAnsi="Times New Roman"/>
          <w:sz w:val="24"/>
          <w:szCs w:val="24"/>
        </w:rPr>
      </w:pPr>
      <w:r w:rsidRPr="00B9044A">
        <w:rPr>
          <w:rFonts w:ascii="Times New Roman" w:hAnsi="Times New Roman"/>
          <w:sz w:val="24"/>
          <w:szCs w:val="24"/>
        </w:rPr>
        <w:t>Руководитель, учитель первой квалификационной категории, заместитель директора Тюрина О.М., в его    состав входило 10 педаг</w:t>
      </w:r>
      <w:r>
        <w:rPr>
          <w:rFonts w:ascii="Times New Roman" w:hAnsi="Times New Roman"/>
          <w:sz w:val="24"/>
          <w:szCs w:val="24"/>
        </w:rPr>
        <w:t>огов классных руководителей 1–11</w:t>
      </w:r>
      <w:r w:rsidRPr="00B9044A">
        <w:rPr>
          <w:rFonts w:ascii="Times New Roman" w:hAnsi="Times New Roman"/>
          <w:sz w:val="24"/>
          <w:szCs w:val="24"/>
        </w:rPr>
        <w:t xml:space="preserve">-х </w:t>
      </w:r>
      <w:r w:rsidRPr="00B9044A">
        <w:rPr>
          <w:rFonts w:ascii="Times New Roman" w:hAnsi="Times New Roman"/>
          <w:sz w:val="24"/>
          <w:szCs w:val="24"/>
        </w:rPr>
        <w:lastRenderedPageBreak/>
        <w:t>классов.  Все имеют первую квалификационную категорию. Стаж работы в качестве классного руководителя многих педагогов</w:t>
      </w:r>
      <w:r>
        <w:rPr>
          <w:rFonts w:ascii="Times New Roman" w:hAnsi="Times New Roman"/>
          <w:sz w:val="24"/>
          <w:szCs w:val="24"/>
        </w:rPr>
        <w:t xml:space="preserve"> составляет более 10 лет. В 2021 – 2022</w:t>
      </w:r>
      <w:r w:rsidRPr="00B9044A">
        <w:rPr>
          <w:rFonts w:ascii="Times New Roman" w:hAnsi="Times New Roman"/>
          <w:sz w:val="24"/>
          <w:szCs w:val="24"/>
        </w:rPr>
        <w:t xml:space="preserve"> учебном году МО классных руководителей работало над проблемой: </w:t>
      </w:r>
    </w:p>
    <w:p w:rsidR="00E803E9" w:rsidRPr="00B9044A" w:rsidRDefault="00E803E9" w:rsidP="00E803E9">
      <w:pPr>
        <w:jc w:val="both"/>
        <w:rPr>
          <w:rFonts w:ascii="Times New Roman" w:hAnsi="Times New Roman"/>
          <w:sz w:val="24"/>
          <w:szCs w:val="24"/>
        </w:rPr>
      </w:pPr>
      <w:r w:rsidRPr="00B9044A">
        <w:rPr>
          <w:rFonts w:ascii="Times New Roman" w:hAnsi="Times New Roman"/>
          <w:sz w:val="24"/>
          <w:szCs w:val="24"/>
        </w:rPr>
        <w:t>«Развитие профессиональной компетентности классного руководителя, как фактор повышения качества воспитания в условиях подготовки и введении ФГОС»</w:t>
      </w:r>
    </w:p>
    <w:p w:rsidR="00E803E9" w:rsidRPr="00B9044A" w:rsidRDefault="00E803E9" w:rsidP="00E803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044A">
        <w:rPr>
          <w:rFonts w:ascii="Times New Roman" w:hAnsi="Times New Roman"/>
          <w:sz w:val="24"/>
          <w:szCs w:val="24"/>
        </w:rPr>
        <w:t xml:space="preserve">      Работа классного руководителя – целенаправленная, системная, планируемая деятельность, строящаяся на основе программы воспитания всего ОУ, анализа предыдущей деятельности, позитивных и негативных тенденций общественной жизни, на основе личностно-ориентированного подхода с учётом актуальных задач, стоящих перед педагогическим коллективом и ситуации в классе.</w:t>
      </w:r>
    </w:p>
    <w:p w:rsidR="00E803E9" w:rsidRPr="00B9044A" w:rsidRDefault="00E803E9" w:rsidP="00E803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044A">
        <w:rPr>
          <w:rFonts w:ascii="Times New Roman" w:hAnsi="Times New Roman"/>
          <w:sz w:val="24"/>
          <w:szCs w:val="24"/>
        </w:rPr>
        <w:t xml:space="preserve">При составлении плана  работы классных руководителей на следующий учебный год, основой явились  результаты «Мониторинга эффективности воспитательного процесса в деятельности классного руководителя», самоанализы работы классных руководителей в форме творческого отчета, посещение мероприятий, классных часов, наблюдение, анкетирование учащихся, собеседования с классными руководителями и учащимися, проверка планов воспитательной работы.    По </w:t>
      </w:r>
      <w:r>
        <w:rPr>
          <w:rFonts w:ascii="Times New Roman" w:hAnsi="Times New Roman"/>
          <w:sz w:val="24"/>
          <w:szCs w:val="24"/>
        </w:rPr>
        <w:t>результатам  мониторинга за 2020 – 2021</w:t>
      </w:r>
      <w:r w:rsidRPr="00B9044A">
        <w:rPr>
          <w:rFonts w:ascii="Times New Roman" w:hAnsi="Times New Roman"/>
          <w:sz w:val="24"/>
          <w:szCs w:val="24"/>
        </w:rPr>
        <w:t xml:space="preserve">  учебный  год  были выявлены   трудности в воспитательной работе классного руководителя  и положительные результаты в деятельности классного руководителя. </w:t>
      </w:r>
    </w:p>
    <w:p w:rsidR="00E803E9" w:rsidRPr="00B9044A" w:rsidRDefault="00E803E9" w:rsidP="00E803E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9044A">
        <w:rPr>
          <w:rFonts w:ascii="Times New Roman" w:hAnsi="Times New Roman"/>
          <w:sz w:val="24"/>
          <w:szCs w:val="24"/>
        </w:rPr>
        <w:t>По-прежнему остаётся проблема по организации ученического самоуправления. Ещё есть классы, в которых органы самоуправления просто выбраны формально. Многие классные руководители считают, что дети всё должны делать и придумывать сами. Но, во-первых, дети бывают разные, во-вторых, их надо научить организовывать дела, а в-третьих – не все классные руководители имеют ту активность и инициативность, которую ждут от детей.</w:t>
      </w:r>
    </w:p>
    <w:p w:rsidR="00E803E9" w:rsidRPr="00B9044A" w:rsidRDefault="00E803E9" w:rsidP="00E803E9">
      <w:pPr>
        <w:spacing w:before="100" w:beforeAutospacing="1" w:after="0"/>
        <w:jc w:val="both"/>
        <w:rPr>
          <w:rFonts w:ascii="Times New Roman" w:hAnsi="Times New Roman"/>
          <w:sz w:val="24"/>
          <w:szCs w:val="24"/>
        </w:rPr>
      </w:pPr>
      <w:r w:rsidRPr="00B9044A">
        <w:rPr>
          <w:rFonts w:ascii="Times New Roman" w:hAnsi="Times New Roman"/>
          <w:b/>
          <w:sz w:val="24"/>
          <w:szCs w:val="24"/>
        </w:rPr>
        <w:t>Цель работы МО:</w:t>
      </w:r>
    </w:p>
    <w:p w:rsidR="00E803E9" w:rsidRPr="00B9044A" w:rsidRDefault="00E803E9" w:rsidP="00E803E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9044A">
        <w:rPr>
          <w:rFonts w:ascii="Times New Roman" w:hAnsi="Times New Roman"/>
          <w:sz w:val="24"/>
          <w:szCs w:val="24"/>
        </w:rPr>
        <w:t>1.     Овладение классными руководителями новыми методами и приёмами воспитания.</w:t>
      </w:r>
    </w:p>
    <w:p w:rsidR="00E803E9" w:rsidRPr="00B9044A" w:rsidRDefault="00E803E9" w:rsidP="00E803E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9044A">
        <w:rPr>
          <w:rFonts w:ascii="Times New Roman" w:hAnsi="Times New Roman"/>
          <w:sz w:val="24"/>
          <w:szCs w:val="24"/>
        </w:rPr>
        <w:t>2.     Создание условий для педагогического мастерства, совершенствования  работы каждого классного руководителя.</w:t>
      </w:r>
    </w:p>
    <w:p w:rsidR="00E803E9" w:rsidRPr="00B9044A" w:rsidRDefault="00E803E9" w:rsidP="00E803E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9044A">
        <w:rPr>
          <w:rFonts w:ascii="Times New Roman" w:hAnsi="Times New Roman"/>
          <w:sz w:val="24"/>
          <w:szCs w:val="24"/>
        </w:rPr>
        <w:t>3.     Продолжение работы по созданию методической «копилки» школы.</w:t>
      </w:r>
    </w:p>
    <w:p w:rsidR="00E803E9" w:rsidRPr="00B9044A" w:rsidRDefault="00E803E9" w:rsidP="00E803E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9044A">
        <w:rPr>
          <w:rFonts w:ascii="Times New Roman" w:hAnsi="Times New Roman"/>
          <w:sz w:val="24"/>
          <w:szCs w:val="24"/>
        </w:rPr>
        <w:t>4.     Планирование воспитательной работы с учётом современных требований и новых стандартов.</w:t>
      </w:r>
    </w:p>
    <w:p w:rsidR="00E803E9" w:rsidRPr="00B9044A" w:rsidRDefault="00E803E9" w:rsidP="00E803E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9044A">
        <w:rPr>
          <w:rFonts w:ascii="Times New Roman" w:hAnsi="Times New Roman"/>
          <w:sz w:val="24"/>
          <w:szCs w:val="24"/>
        </w:rPr>
        <w:t>5.     Изучение новых подходов к проведению родительских собраний.</w:t>
      </w:r>
    </w:p>
    <w:p w:rsidR="00E803E9" w:rsidRPr="00B9044A" w:rsidRDefault="00E803E9" w:rsidP="00E803E9">
      <w:pPr>
        <w:spacing w:before="100" w:beforeAutospacing="1"/>
        <w:jc w:val="both"/>
        <w:rPr>
          <w:rFonts w:ascii="Times New Roman" w:hAnsi="Times New Roman"/>
          <w:sz w:val="24"/>
          <w:szCs w:val="24"/>
        </w:rPr>
      </w:pPr>
      <w:r w:rsidRPr="00B9044A">
        <w:rPr>
          <w:rFonts w:ascii="Times New Roman" w:hAnsi="Times New Roman"/>
          <w:b/>
          <w:sz w:val="24"/>
          <w:szCs w:val="24"/>
        </w:rPr>
        <w:t>Задачи МО:</w:t>
      </w:r>
    </w:p>
    <w:p w:rsidR="00E803E9" w:rsidRPr="00B9044A" w:rsidRDefault="00E803E9" w:rsidP="00E803E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044A">
        <w:rPr>
          <w:rFonts w:ascii="Times New Roman" w:hAnsi="Times New Roman"/>
          <w:sz w:val="24"/>
          <w:szCs w:val="24"/>
        </w:rPr>
        <w:t>Создание оптимальных условий для развития личности каждого учащегося в различных видах деятельности сообразно его способностям, интересам, возможностям, а так же потребностям общества.</w:t>
      </w:r>
    </w:p>
    <w:p w:rsidR="00E803E9" w:rsidRPr="00B9044A" w:rsidRDefault="00E803E9" w:rsidP="00E803E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044A">
        <w:rPr>
          <w:rFonts w:ascii="Times New Roman" w:hAnsi="Times New Roman"/>
          <w:sz w:val="24"/>
          <w:szCs w:val="24"/>
        </w:rPr>
        <w:t>Развитие таких качеств личности, как предприимчивость, самостоятельность, деловитость, ответственность, инициативность, стремление к честности и порядочности.</w:t>
      </w:r>
    </w:p>
    <w:p w:rsidR="00E803E9" w:rsidRPr="00B9044A" w:rsidRDefault="00E803E9" w:rsidP="00E803E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044A">
        <w:rPr>
          <w:rFonts w:ascii="Times New Roman" w:hAnsi="Times New Roman"/>
          <w:sz w:val="24"/>
          <w:szCs w:val="24"/>
        </w:rPr>
        <w:t>Воспитание культуры личности</w:t>
      </w:r>
    </w:p>
    <w:p w:rsidR="00E803E9" w:rsidRPr="00B9044A" w:rsidRDefault="00E803E9" w:rsidP="00E803E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9044A">
        <w:rPr>
          <w:rFonts w:ascii="Times New Roman" w:hAnsi="Times New Roman"/>
          <w:b/>
          <w:sz w:val="24"/>
          <w:szCs w:val="24"/>
        </w:rPr>
        <w:t>План работы МО классных руководителей:</w:t>
      </w:r>
    </w:p>
    <w:p w:rsidR="00E803E9" w:rsidRPr="00B9044A" w:rsidRDefault="00E803E9" w:rsidP="00E803E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9044A">
        <w:rPr>
          <w:rFonts w:ascii="Times New Roman" w:hAnsi="Times New Roman"/>
          <w:sz w:val="24"/>
          <w:szCs w:val="24"/>
        </w:rPr>
        <w:t>Семинар классных руководителей – 1 раз в четверть</w:t>
      </w:r>
    </w:p>
    <w:p w:rsidR="00E803E9" w:rsidRPr="00B9044A" w:rsidRDefault="00E803E9" w:rsidP="00E803E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9044A">
        <w:rPr>
          <w:rFonts w:ascii="Times New Roman" w:hAnsi="Times New Roman"/>
          <w:sz w:val="24"/>
          <w:szCs w:val="24"/>
        </w:rPr>
        <w:t>Консультации для классных руководителей – по мере необходимости</w:t>
      </w:r>
    </w:p>
    <w:p w:rsidR="00E803E9" w:rsidRPr="00B9044A" w:rsidRDefault="00E803E9" w:rsidP="00E803E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9044A">
        <w:rPr>
          <w:rFonts w:ascii="Times New Roman" w:hAnsi="Times New Roman"/>
          <w:b/>
          <w:sz w:val="24"/>
          <w:szCs w:val="24"/>
        </w:rPr>
        <w:t>Консультации для классных руководителей:</w:t>
      </w:r>
    </w:p>
    <w:p w:rsidR="00E803E9" w:rsidRPr="00B9044A" w:rsidRDefault="00E803E9" w:rsidP="00E803E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9044A">
        <w:rPr>
          <w:rFonts w:ascii="Times New Roman" w:hAnsi="Times New Roman"/>
          <w:sz w:val="24"/>
          <w:szCs w:val="24"/>
        </w:rPr>
        <w:lastRenderedPageBreak/>
        <w:t>1. Содержание деятельности классных руководителей</w:t>
      </w:r>
    </w:p>
    <w:p w:rsidR="00E803E9" w:rsidRPr="00B9044A" w:rsidRDefault="00E803E9" w:rsidP="00E803E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9044A">
        <w:rPr>
          <w:rFonts w:ascii="Times New Roman" w:hAnsi="Times New Roman"/>
          <w:sz w:val="24"/>
          <w:szCs w:val="24"/>
        </w:rPr>
        <w:t>2. Документация классных руководителей</w:t>
      </w:r>
    </w:p>
    <w:p w:rsidR="00E803E9" w:rsidRPr="00B9044A" w:rsidRDefault="00E803E9" w:rsidP="00E803E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9044A">
        <w:rPr>
          <w:rFonts w:ascii="Times New Roman" w:hAnsi="Times New Roman"/>
          <w:sz w:val="24"/>
          <w:szCs w:val="24"/>
        </w:rPr>
        <w:t>3. Организация работы с родителями</w:t>
      </w:r>
    </w:p>
    <w:p w:rsidR="00E803E9" w:rsidRPr="00B9044A" w:rsidRDefault="00E803E9" w:rsidP="00E803E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9044A">
        <w:rPr>
          <w:rFonts w:ascii="Times New Roman" w:hAnsi="Times New Roman"/>
          <w:sz w:val="24"/>
          <w:szCs w:val="24"/>
        </w:rPr>
        <w:t>4. Ученическое самоуправление в классе</w:t>
      </w:r>
    </w:p>
    <w:p w:rsidR="00E803E9" w:rsidRPr="00B9044A" w:rsidRDefault="00E803E9" w:rsidP="00E803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044A">
        <w:rPr>
          <w:rFonts w:ascii="Times New Roman" w:hAnsi="Times New Roman"/>
          <w:sz w:val="24"/>
          <w:szCs w:val="24"/>
        </w:rPr>
        <w:t>5. Классный час – это...</w:t>
      </w:r>
    </w:p>
    <w:p w:rsidR="00E803E9" w:rsidRPr="00B9044A" w:rsidRDefault="00E803E9" w:rsidP="00E803E9">
      <w:pPr>
        <w:spacing w:before="100" w:before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B9044A">
        <w:rPr>
          <w:rFonts w:ascii="Times New Roman" w:hAnsi="Times New Roman"/>
          <w:b/>
          <w:sz w:val="24"/>
          <w:szCs w:val="24"/>
        </w:rPr>
        <w:t>В течение года:</w:t>
      </w:r>
    </w:p>
    <w:p w:rsidR="00E803E9" w:rsidRPr="00B9044A" w:rsidRDefault="00E803E9" w:rsidP="00E803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044A">
        <w:rPr>
          <w:rFonts w:ascii="Times New Roman" w:hAnsi="Times New Roman"/>
          <w:sz w:val="24"/>
          <w:szCs w:val="24"/>
        </w:rPr>
        <w:t>1. Создание банка интересных педагогических идей.</w:t>
      </w:r>
    </w:p>
    <w:p w:rsidR="00E803E9" w:rsidRPr="00B9044A" w:rsidRDefault="00E803E9" w:rsidP="00E803E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9044A">
        <w:rPr>
          <w:rFonts w:ascii="Times New Roman" w:hAnsi="Times New Roman"/>
          <w:sz w:val="24"/>
          <w:szCs w:val="24"/>
        </w:rPr>
        <w:t>2. Работа по созданию учебно-методического комплекса</w:t>
      </w:r>
    </w:p>
    <w:p w:rsidR="00E803E9" w:rsidRPr="00B9044A" w:rsidRDefault="00E803E9" w:rsidP="00E803E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9044A">
        <w:rPr>
          <w:rFonts w:ascii="Times New Roman" w:hAnsi="Times New Roman"/>
          <w:sz w:val="24"/>
          <w:szCs w:val="24"/>
        </w:rPr>
        <w:t>3. Создание банка данных по изучению уровня воспитанности учащихся</w:t>
      </w:r>
    </w:p>
    <w:p w:rsidR="00E803E9" w:rsidRPr="00B9044A" w:rsidRDefault="00E803E9" w:rsidP="00E803E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9044A">
        <w:rPr>
          <w:rFonts w:ascii="Times New Roman" w:hAnsi="Times New Roman"/>
          <w:sz w:val="24"/>
          <w:szCs w:val="24"/>
        </w:rPr>
        <w:t>4. Обзор методической литературы по проблемам организации воспитательной деятельности</w:t>
      </w:r>
    </w:p>
    <w:p w:rsidR="00E803E9" w:rsidRPr="00B9044A" w:rsidRDefault="00E803E9" w:rsidP="00E803E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9044A">
        <w:rPr>
          <w:rFonts w:ascii="Times New Roman" w:hAnsi="Times New Roman"/>
          <w:sz w:val="24"/>
          <w:szCs w:val="24"/>
        </w:rPr>
        <w:t>5. Проведение классными руководителями открытых мероприятий</w:t>
      </w:r>
    </w:p>
    <w:p w:rsidR="00E803E9" w:rsidRPr="00B9044A" w:rsidRDefault="00E803E9" w:rsidP="00E803E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96"/>
        <w:gridCol w:w="142"/>
        <w:gridCol w:w="258"/>
        <w:gridCol w:w="31"/>
        <w:gridCol w:w="807"/>
        <w:gridCol w:w="180"/>
        <w:gridCol w:w="329"/>
        <w:gridCol w:w="8"/>
        <w:gridCol w:w="2038"/>
      </w:tblGrid>
      <w:tr w:rsidR="00E803E9" w:rsidRPr="00B9044A" w:rsidTr="00272B58">
        <w:tc>
          <w:tcPr>
            <w:tcW w:w="98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E9" w:rsidRPr="00B9044A" w:rsidRDefault="00E803E9" w:rsidP="00272B58">
            <w:pPr>
              <w:spacing w:before="100" w:beforeAutospac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9044A">
              <w:rPr>
                <w:rFonts w:ascii="Times New Roman" w:hAnsi="Times New Roman"/>
                <w:b/>
                <w:sz w:val="24"/>
                <w:szCs w:val="24"/>
              </w:rPr>
              <w:t>І четверть: сентябрь - октябрь</w:t>
            </w:r>
          </w:p>
        </w:tc>
      </w:tr>
      <w:tr w:rsidR="00E803E9" w:rsidRPr="00B9044A" w:rsidTr="00272B58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E9" w:rsidRPr="00B9044A" w:rsidRDefault="00E803E9" w:rsidP="00272B58">
            <w:pPr>
              <w:spacing w:before="100" w:before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044A">
              <w:rPr>
                <w:rFonts w:ascii="Times New Roman" w:hAnsi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12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3E9" w:rsidRPr="00B9044A" w:rsidRDefault="00E803E9" w:rsidP="00272B58">
            <w:pPr>
              <w:spacing w:before="100" w:before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044A">
              <w:rPr>
                <w:rFonts w:ascii="Times New Roman" w:hAnsi="Times New Roman"/>
                <w:sz w:val="28"/>
                <w:szCs w:val="28"/>
              </w:rPr>
              <w:t>Сроки</w:t>
            </w:r>
          </w:p>
        </w:tc>
        <w:tc>
          <w:tcPr>
            <w:tcW w:w="2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3E9" w:rsidRPr="00B9044A" w:rsidRDefault="00E803E9" w:rsidP="00272B58">
            <w:pPr>
              <w:spacing w:before="100" w:before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03E9" w:rsidRPr="00B9044A" w:rsidTr="00272B58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3E9" w:rsidRPr="00B9044A" w:rsidRDefault="00E803E9" w:rsidP="00272B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44A">
              <w:rPr>
                <w:rFonts w:ascii="Times New Roman" w:hAnsi="Times New Roman"/>
                <w:sz w:val="24"/>
                <w:szCs w:val="24"/>
              </w:rPr>
              <w:t>1. Утверждение  планов  воспитательной работы</w:t>
            </w:r>
          </w:p>
          <w:p w:rsidR="00E803E9" w:rsidRPr="00B9044A" w:rsidRDefault="00E803E9" w:rsidP="00272B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44A">
              <w:rPr>
                <w:rFonts w:ascii="Times New Roman" w:hAnsi="Times New Roman"/>
                <w:sz w:val="24"/>
                <w:szCs w:val="24"/>
              </w:rPr>
              <w:t>2. О ведении документации классными руководителями</w:t>
            </w:r>
          </w:p>
          <w:p w:rsidR="00E803E9" w:rsidRPr="00B9044A" w:rsidRDefault="00E803E9" w:rsidP="00272B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44A">
              <w:rPr>
                <w:rFonts w:ascii="Times New Roman" w:hAnsi="Times New Roman"/>
                <w:sz w:val="24"/>
                <w:szCs w:val="24"/>
              </w:rPr>
              <w:t>3.  Об организации дежурства по школе.</w:t>
            </w:r>
          </w:p>
          <w:p w:rsidR="00E803E9" w:rsidRPr="00B9044A" w:rsidRDefault="00E803E9" w:rsidP="00272B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44A">
              <w:rPr>
                <w:rFonts w:ascii="Times New Roman" w:hAnsi="Times New Roman"/>
                <w:sz w:val="24"/>
                <w:szCs w:val="24"/>
              </w:rPr>
              <w:t>4. Социальный паспорт класса</w:t>
            </w:r>
          </w:p>
          <w:p w:rsidR="00E803E9" w:rsidRPr="00B9044A" w:rsidRDefault="00E803E9" w:rsidP="00272B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44A">
              <w:rPr>
                <w:rFonts w:ascii="Times New Roman" w:hAnsi="Times New Roman"/>
                <w:sz w:val="24"/>
                <w:szCs w:val="24"/>
              </w:rPr>
              <w:t>5.Проведение диагностики уровня воспитанности личности и развития классных коллективов</w:t>
            </w:r>
          </w:p>
          <w:p w:rsidR="00E803E9" w:rsidRPr="00B9044A" w:rsidRDefault="00E803E9" w:rsidP="00272B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44A">
              <w:rPr>
                <w:rFonts w:ascii="Times New Roman" w:hAnsi="Times New Roman"/>
                <w:sz w:val="24"/>
                <w:szCs w:val="24"/>
              </w:rPr>
              <w:t>6. Проведение «Дня знаний», «Всероссийский урок мира», «Я талантлив!», «Безопасности школьников в сети Интернет»</w:t>
            </w:r>
          </w:p>
          <w:p w:rsidR="00E803E9" w:rsidRPr="00B9044A" w:rsidRDefault="00E803E9" w:rsidP="00272B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44A">
              <w:rPr>
                <w:rFonts w:ascii="Times New Roman" w:hAnsi="Times New Roman"/>
                <w:sz w:val="24"/>
                <w:szCs w:val="24"/>
              </w:rPr>
              <w:t>7.  Проведение Дня финансовой грамотности.</w:t>
            </w:r>
          </w:p>
          <w:p w:rsidR="00E803E9" w:rsidRPr="00B9044A" w:rsidRDefault="00E803E9" w:rsidP="00272B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44A">
              <w:rPr>
                <w:rFonts w:ascii="Times New Roman" w:hAnsi="Times New Roman"/>
                <w:sz w:val="24"/>
                <w:szCs w:val="24"/>
              </w:rPr>
              <w:t>8. Проведение мероприятий по теме: «Внимание, дети!»</w:t>
            </w:r>
          </w:p>
          <w:p w:rsidR="00E803E9" w:rsidRPr="00B9044A" w:rsidRDefault="00E803E9" w:rsidP="00272B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44A">
              <w:rPr>
                <w:rFonts w:ascii="Times New Roman" w:hAnsi="Times New Roman"/>
                <w:sz w:val="24"/>
                <w:szCs w:val="24"/>
              </w:rPr>
              <w:t>9. Организация и проведение воспитательных мероприятий во время каникул.</w:t>
            </w:r>
          </w:p>
          <w:p w:rsidR="00E803E9" w:rsidRPr="00B9044A" w:rsidRDefault="00E803E9" w:rsidP="00272B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3E9" w:rsidRPr="00B9044A" w:rsidRDefault="00E803E9" w:rsidP="00272B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44A">
              <w:rPr>
                <w:rFonts w:ascii="Times New Roman" w:hAnsi="Times New Roman"/>
                <w:sz w:val="24"/>
                <w:szCs w:val="24"/>
              </w:rPr>
              <w:t>Сентябрь октябрь</w:t>
            </w:r>
          </w:p>
        </w:tc>
        <w:tc>
          <w:tcPr>
            <w:tcW w:w="2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3E9" w:rsidRPr="00B9044A" w:rsidRDefault="00E803E9" w:rsidP="00272B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44A">
              <w:rPr>
                <w:rFonts w:ascii="Times New Roman" w:hAnsi="Times New Roman"/>
                <w:sz w:val="24"/>
                <w:szCs w:val="24"/>
              </w:rPr>
              <w:t>Заседание МО</w:t>
            </w:r>
          </w:p>
          <w:p w:rsidR="00E803E9" w:rsidRPr="00B9044A" w:rsidRDefault="00E803E9" w:rsidP="00272B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044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B9044A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B9044A">
              <w:rPr>
                <w:rFonts w:ascii="Times New Roman" w:hAnsi="Times New Roman"/>
                <w:sz w:val="24"/>
                <w:szCs w:val="24"/>
              </w:rPr>
              <w:t>уководители</w:t>
            </w:r>
            <w:proofErr w:type="spellEnd"/>
            <w:r w:rsidRPr="00B9044A">
              <w:rPr>
                <w:rFonts w:ascii="Times New Roman" w:hAnsi="Times New Roman"/>
                <w:sz w:val="24"/>
                <w:szCs w:val="24"/>
              </w:rPr>
              <w:t xml:space="preserve"> Заседание МО</w:t>
            </w:r>
          </w:p>
          <w:p w:rsidR="00E803E9" w:rsidRPr="00B9044A" w:rsidRDefault="00E803E9" w:rsidP="00272B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44A">
              <w:rPr>
                <w:rFonts w:ascii="Times New Roman" w:hAnsi="Times New Roman"/>
                <w:sz w:val="24"/>
                <w:szCs w:val="24"/>
              </w:rPr>
              <w:t>Кл. руководители</w:t>
            </w:r>
          </w:p>
          <w:p w:rsidR="00E803E9" w:rsidRPr="00B9044A" w:rsidRDefault="00E803E9" w:rsidP="00272B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44A">
              <w:rPr>
                <w:rFonts w:ascii="Times New Roman" w:hAnsi="Times New Roman"/>
                <w:sz w:val="24"/>
                <w:szCs w:val="24"/>
              </w:rPr>
              <w:t>Кл. руководители</w:t>
            </w:r>
          </w:p>
          <w:p w:rsidR="00E803E9" w:rsidRPr="00B9044A" w:rsidRDefault="00E803E9" w:rsidP="00272B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44A">
              <w:rPr>
                <w:rFonts w:ascii="Times New Roman" w:hAnsi="Times New Roman"/>
                <w:sz w:val="24"/>
                <w:szCs w:val="24"/>
              </w:rPr>
              <w:t>Кл. руководители</w:t>
            </w:r>
          </w:p>
          <w:p w:rsidR="00E803E9" w:rsidRPr="00B9044A" w:rsidRDefault="00E803E9" w:rsidP="00272B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44A">
              <w:rPr>
                <w:rFonts w:ascii="Times New Roman" w:hAnsi="Times New Roman"/>
                <w:sz w:val="24"/>
                <w:szCs w:val="24"/>
              </w:rPr>
              <w:t>Кл. руководители</w:t>
            </w:r>
          </w:p>
          <w:p w:rsidR="00E803E9" w:rsidRPr="00B9044A" w:rsidRDefault="00E803E9" w:rsidP="00272B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03E9" w:rsidRPr="00B9044A" w:rsidRDefault="00E803E9" w:rsidP="00272B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44A">
              <w:rPr>
                <w:rFonts w:ascii="Times New Roman" w:hAnsi="Times New Roman"/>
                <w:sz w:val="24"/>
                <w:szCs w:val="24"/>
              </w:rPr>
              <w:t>Отчёт классных руководителей</w:t>
            </w:r>
          </w:p>
          <w:p w:rsidR="00E803E9" w:rsidRPr="00B9044A" w:rsidRDefault="00E803E9" w:rsidP="00272B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03E9" w:rsidRPr="00B9044A" w:rsidRDefault="00E803E9" w:rsidP="00272B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44A">
              <w:rPr>
                <w:rFonts w:ascii="Times New Roman" w:hAnsi="Times New Roman"/>
                <w:sz w:val="24"/>
                <w:szCs w:val="24"/>
              </w:rPr>
              <w:t>Отчёт классных руководителей</w:t>
            </w:r>
          </w:p>
          <w:p w:rsidR="00E803E9" w:rsidRPr="00B9044A" w:rsidRDefault="00E803E9" w:rsidP="00272B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03E9" w:rsidRPr="00B9044A" w:rsidTr="00272B58">
        <w:tc>
          <w:tcPr>
            <w:tcW w:w="9889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803E9" w:rsidRPr="00B9044A" w:rsidRDefault="00E803E9" w:rsidP="00272B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44A">
              <w:rPr>
                <w:rFonts w:ascii="Times New Roman" w:hAnsi="Times New Roman"/>
                <w:b/>
                <w:sz w:val="24"/>
                <w:szCs w:val="24"/>
              </w:rPr>
              <w:t>ІІ четверть: ноябрь - декабрь</w:t>
            </w:r>
          </w:p>
        </w:tc>
      </w:tr>
      <w:tr w:rsidR="00E803E9" w:rsidRPr="00B9044A" w:rsidTr="00272B58">
        <w:trPr>
          <w:trHeight w:val="3102"/>
        </w:trPr>
        <w:tc>
          <w:tcPr>
            <w:tcW w:w="623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3E9" w:rsidRPr="00B9044A" w:rsidRDefault="00E803E9" w:rsidP="00272B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44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803E9" w:rsidRPr="00B9044A" w:rsidRDefault="00E803E9" w:rsidP="00272B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44A">
              <w:rPr>
                <w:rFonts w:ascii="Times New Roman" w:hAnsi="Times New Roman"/>
                <w:sz w:val="24"/>
                <w:szCs w:val="24"/>
              </w:rPr>
              <w:t>1.    Круглый стол по организации работы с родителями «Семья против наркотиков и СПИДа».</w:t>
            </w:r>
          </w:p>
          <w:p w:rsidR="00E803E9" w:rsidRPr="00B9044A" w:rsidRDefault="00E803E9" w:rsidP="00272B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44A">
              <w:rPr>
                <w:rFonts w:ascii="Times New Roman" w:hAnsi="Times New Roman"/>
                <w:sz w:val="24"/>
                <w:szCs w:val="24"/>
              </w:rPr>
              <w:t>2.   Всероссийский урок информатики в рамках Всероссийской акции «Час кода»</w:t>
            </w:r>
          </w:p>
          <w:p w:rsidR="00E803E9" w:rsidRPr="00B9044A" w:rsidRDefault="00E803E9" w:rsidP="00272B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44A">
              <w:rPr>
                <w:rFonts w:ascii="Times New Roman" w:hAnsi="Times New Roman"/>
                <w:sz w:val="24"/>
                <w:szCs w:val="24"/>
              </w:rPr>
              <w:t>3.   Открытый классный час.</w:t>
            </w:r>
          </w:p>
          <w:p w:rsidR="00E803E9" w:rsidRPr="00B9044A" w:rsidRDefault="00E803E9" w:rsidP="00272B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44A">
              <w:rPr>
                <w:rFonts w:ascii="Times New Roman" w:hAnsi="Times New Roman"/>
                <w:sz w:val="24"/>
                <w:szCs w:val="24"/>
              </w:rPr>
              <w:t xml:space="preserve">«День  матери» </w:t>
            </w:r>
            <w:proofErr w:type="spellStart"/>
            <w:r w:rsidRPr="00B9044A">
              <w:rPr>
                <w:rFonts w:ascii="Times New Roman" w:hAnsi="Times New Roman"/>
                <w:sz w:val="24"/>
                <w:szCs w:val="24"/>
              </w:rPr>
              <w:t>Антошечкина</w:t>
            </w:r>
            <w:proofErr w:type="spellEnd"/>
            <w:r w:rsidRPr="00B9044A">
              <w:rPr>
                <w:rFonts w:ascii="Times New Roman" w:hAnsi="Times New Roman"/>
                <w:sz w:val="24"/>
                <w:szCs w:val="24"/>
              </w:rPr>
              <w:t xml:space="preserve"> А. Л.</w:t>
            </w:r>
          </w:p>
          <w:p w:rsidR="00E803E9" w:rsidRPr="00B9044A" w:rsidRDefault="00E803E9" w:rsidP="00272B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44A">
              <w:rPr>
                <w:rFonts w:ascii="Times New Roman" w:hAnsi="Times New Roman"/>
                <w:sz w:val="24"/>
                <w:szCs w:val="24"/>
              </w:rPr>
              <w:t>4. Организация экскурсий во время каникул с учащимися  всех классов.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3E9" w:rsidRPr="00B9044A" w:rsidRDefault="00E803E9" w:rsidP="00272B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03E9" w:rsidRPr="00B9044A" w:rsidRDefault="00E803E9" w:rsidP="00272B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44A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E803E9" w:rsidRPr="00B9044A" w:rsidRDefault="00E803E9" w:rsidP="00272B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03E9" w:rsidRPr="00B9044A" w:rsidRDefault="00E803E9" w:rsidP="00272B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44A">
              <w:rPr>
                <w:rFonts w:ascii="Times New Roman" w:hAnsi="Times New Roman"/>
                <w:sz w:val="24"/>
                <w:szCs w:val="24"/>
              </w:rPr>
              <w:t>декабрь </w:t>
            </w:r>
          </w:p>
          <w:p w:rsidR="00E803E9" w:rsidRPr="00B9044A" w:rsidRDefault="00E803E9" w:rsidP="00272B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03E9" w:rsidRPr="00B9044A" w:rsidRDefault="00E803E9" w:rsidP="00272B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44A">
              <w:rPr>
                <w:rFonts w:ascii="Times New Roman" w:hAnsi="Times New Roman"/>
                <w:sz w:val="24"/>
                <w:szCs w:val="24"/>
              </w:rPr>
              <w:t>Ноябрь  </w:t>
            </w:r>
          </w:p>
          <w:p w:rsidR="00E803E9" w:rsidRPr="00B9044A" w:rsidRDefault="00E803E9" w:rsidP="00272B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44A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37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3E9" w:rsidRPr="00B9044A" w:rsidRDefault="00E803E9" w:rsidP="00272B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03E9" w:rsidRPr="00B9044A" w:rsidRDefault="00E803E9" w:rsidP="00272B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44A">
              <w:rPr>
                <w:rFonts w:ascii="Times New Roman" w:hAnsi="Times New Roman"/>
                <w:sz w:val="24"/>
                <w:szCs w:val="24"/>
              </w:rPr>
              <w:t>Заседание МО</w:t>
            </w:r>
          </w:p>
          <w:p w:rsidR="00E803E9" w:rsidRPr="00B9044A" w:rsidRDefault="00E803E9" w:rsidP="00272B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44A">
              <w:rPr>
                <w:rFonts w:ascii="Times New Roman" w:hAnsi="Times New Roman"/>
                <w:sz w:val="24"/>
                <w:szCs w:val="24"/>
              </w:rPr>
              <w:t>Кл. руководители</w:t>
            </w:r>
          </w:p>
          <w:p w:rsidR="00E803E9" w:rsidRPr="00B9044A" w:rsidRDefault="00E803E9" w:rsidP="00272B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44A">
              <w:rPr>
                <w:rFonts w:ascii="Times New Roman" w:hAnsi="Times New Roman"/>
                <w:sz w:val="24"/>
                <w:szCs w:val="24"/>
              </w:rPr>
              <w:t> Заседание МО</w:t>
            </w:r>
          </w:p>
          <w:p w:rsidR="00E803E9" w:rsidRPr="00B9044A" w:rsidRDefault="00E803E9" w:rsidP="00272B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44A">
              <w:rPr>
                <w:rFonts w:ascii="Times New Roman" w:hAnsi="Times New Roman"/>
                <w:sz w:val="24"/>
                <w:szCs w:val="24"/>
              </w:rPr>
              <w:t>Кл. руководители</w:t>
            </w:r>
          </w:p>
          <w:p w:rsidR="00E803E9" w:rsidRPr="00B9044A" w:rsidRDefault="00E803E9" w:rsidP="00272B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44A">
              <w:rPr>
                <w:rFonts w:ascii="Times New Roman" w:hAnsi="Times New Roman"/>
                <w:sz w:val="24"/>
                <w:szCs w:val="24"/>
              </w:rPr>
              <w:t> Заседание МО</w:t>
            </w:r>
          </w:p>
          <w:p w:rsidR="00E803E9" w:rsidRPr="00B9044A" w:rsidRDefault="00E803E9" w:rsidP="00272B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44A">
              <w:rPr>
                <w:rFonts w:ascii="Times New Roman" w:hAnsi="Times New Roman"/>
                <w:sz w:val="24"/>
                <w:szCs w:val="24"/>
              </w:rPr>
              <w:t xml:space="preserve">Кл. руководители. </w:t>
            </w:r>
          </w:p>
          <w:p w:rsidR="00E803E9" w:rsidRPr="00B9044A" w:rsidRDefault="00E803E9" w:rsidP="00272B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03E9" w:rsidRPr="00B9044A" w:rsidTr="00272B58">
        <w:tc>
          <w:tcPr>
            <w:tcW w:w="988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803E9" w:rsidRPr="00B9044A" w:rsidRDefault="00E803E9" w:rsidP="00272B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44A">
              <w:rPr>
                <w:rFonts w:ascii="Times New Roman" w:hAnsi="Times New Roman"/>
                <w:b/>
                <w:sz w:val="24"/>
                <w:szCs w:val="24"/>
              </w:rPr>
              <w:t>ІІІ четверть : январь – февраль - март</w:t>
            </w:r>
          </w:p>
        </w:tc>
      </w:tr>
      <w:tr w:rsidR="00E803E9" w:rsidRPr="00B9044A" w:rsidTr="00272B58">
        <w:trPr>
          <w:trHeight w:val="2535"/>
        </w:trPr>
        <w:tc>
          <w:tcPr>
            <w:tcW w:w="6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03E9" w:rsidRPr="00B9044A" w:rsidRDefault="00E803E9" w:rsidP="00272B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03E9" w:rsidRPr="00B9044A" w:rsidRDefault="00E803E9" w:rsidP="00272B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44A">
              <w:rPr>
                <w:rFonts w:ascii="Times New Roman" w:hAnsi="Times New Roman"/>
                <w:sz w:val="24"/>
                <w:szCs w:val="24"/>
              </w:rPr>
              <w:t xml:space="preserve">1.Работа по организации ученического самоуправления в классе и школе </w:t>
            </w:r>
          </w:p>
          <w:p w:rsidR="00E803E9" w:rsidRPr="00B9044A" w:rsidRDefault="00E803E9" w:rsidP="00272B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44A">
              <w:rPr>
                <w:rFonts w:ascii="Times New Roman" w:hAnsi="Times New Roman"/>
                <w:sz w:val="24"/>
                <w:szCs w:val="24"/>
              </w:rPr>
              <w:t>2.  Организация работы классных руководителей по изучению методики проектной деятельности учащихся и презентации портфолио как средство самовыражения учащихся</w:t>
            </w:r>
          </w:p>
          <w:p w:rsidR="00E803E9" w:rsidRPr="00B9044A" w:rsidRDefault="00E803E9" w:rsidP="00272B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44A">
              <w:rPr>
                <w:rFonts w:ascii="Times New Roman" w:hAnsi="Times New Roman"/>
                <w:sz w:val="24"/>
                <w:szCs w:val="24"/>
              </w:rPr>
              <w:t xml:space="preserve">3. Проведение Дня воссоединения   Крыма с Россией                </w:t>
            </w:r>
          </w:p>
        </w:tc>
        <w:tc>
          <w:tcPr>
            <w:tcW w:w="1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03E9" w:rsidRPr="00B9044A" w:rsidRDefault="00E803E9" w:rsidP="00272B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44A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E803E9" w:rsidRPr="00B9044A" w:rsidRDefault="00E803E9" w:rsidP="00272B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44A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E803E9" w:rsidRPr="00B9044A" w:rsidRDefault="00E803E9" w:rsidP="00272B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44A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E803E9" w:rsidRPr="00B9044A" w:rsidRDefault="00E803E9" w:rsidP="00272B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44A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E803E9" w:rsidRPr="00B9044A" w:rsidRDefault="00E803E9" w:rsidP="00272B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03E9" w:rsidRPr="00B9044A" w:rsidRDefault="00E803E9" w:rsidP="00272B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03E9" w:rsidRPr="00B9044A" w:rsidRDefault="00E803E9" w:rsidP="00272B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03E9" w:rsidRPr="00B9044A" w:rsidRDefault="00E803E9" w:rsidP="00272B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18.03.2022</w:t>
            </w:r>
          </w:p>
          <w:p w:rsidR="00E803E9" w:rsidRPr="00B9044A" w:rsidRDefault="00E803E9" w:rsidP="00272B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3E9" w:rsidRPr="00B9044A" w:rsidRDefault="00E803E9" w:rsidP="00272B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44A">
              <w:rPr>
                <w:rFonts w:ascii="Times New Roman" w:hAnsi="Times New Roman"/>
                <w:sz w:val="24"/>
                <w:szCs w:val="24"/>
              </w:rPr>
              <w:t>Кл. рук. начальных классов</w:t>
            </w:r>
          </w:p>
          <w:p w:rsidR="00E803E9" w:rsidRPr="00B9044A" w:rsidRDefault="00E803E9" w:rsidP="00272B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44A">
              <w:rPr>
                <w:rFonts w:ascii="Times New Roman" w:hAnsi="Times New Roman"/>
                <w:sz w:val="24"/>
                <w:szCs w:val="24"/>
              </w:rPr>
              <w:t>Отчёт классных руководителей</w:t>
            </w:r>
          </w:p>
          <w:p w:rsidR="00E803E9" w:rsidRPr="00B9044A" w:rsidRDefault="00E803E9" w:rsidP="00272B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44A">
              <w:rPr>
                <w:rFonts w:ascii="Times New Roman" w:hAnsi="Times New Roman"/>
                <w:sz w:val="24"/>
                <w:szCs w:val="24"/>
              </w:rPr>
              <w:t xml:space="preserve"> Классные руководители </w:t>
            </w:r>
          </w:p>
          <w:p w:rsidR="00E803E9" w:rsidRPr="00B9044A" w:rsidRDefault="00E803E9" w:rsidP="00272B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4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803E9" w:rsidRPr="00B9044A" w:rsidTr="00272B58">
        <w:tc>
          <w:tcPr>
            <w:tcW w:w="9889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03E9" w:rsidRPr="00B9044A" w:rsidRDefault="00E803E9" w:rsidP="00272B58">
            <w:pPr>
              <w:spacing w:after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E803E9" w:rsidRPr="00B9044A" w:rsidTr="00272B58">
        <w:trPr>
          <w:trHeight w:val="2679"/>
        </w:trPr>
        <w:tc>
          <w:tcPr>
            <w:tcW w:w="6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3E9" w:rsidRPr="00B9044A" w:rsidRDefault="00E803E9" w:rsidP="00272B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44A">
              <w:rPr>
                <w:rFonts w:ascii="Times New Roman" w:hAnsi="Times New Roman"/>
                <w:sz w:val="24"/>
                <w:szCs w:val="24"/>
              </w:rPr>
              <w:t xml:space="preserve">Посещение и анализ открытого внеклассного мероприятия </w:t>
            </w:r>
          </w:p>
          <w:p w:rsidR="00E803E9" w:rsidRPr="00B9044A" w:rsidRDefault="00E803E9" w:rsidP="00272B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44A">
              <w:rPr>
                <w:rFonts w:ascii="Times New Roman" w:hAnsi="Times New Roman"/>
                <w:sz w:val="24"/>
                <w:szCs w:val="24"/>
              </w:rPr>
              <w:t xml:space="preserve">1.  «Гигиена – основа здоровья» </w:t>
            </w:r>
          </w:p>
          <w:p w:rsidR="00E803E9" w:rsidRPr="00B9044A" w:rsidRDefault="00E803E9" w:rsidP="00272B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44A">
              <w:rPr>
                <w:rFonts w:ascii="Times New Roman" w:hAnsi="Times New Roman"/>
                <w:sz w:val="24"/>
                <w:szCs w:val="24"/>
              </w:rPr>
              <w:t xml:space="preserve">2.»Боль природы»    </w:t>
            </w:r>
          </w:p>
          <w:p w:rsidR="00E803E9" w:rsidRPr="00B9044A" w:rsidRDefault="00E803E9" w:rsidP="00272B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44A">
              <w:rPr>
                <w:rFonts w:ascii="Times New Roman" w:hAnsi="Times New Roman"/>
                <w:sz w:val="24"/>
                <w:szCs w:val="24"/>
              </w:rPr>
              <w:t>3. «Хлеб -  всему  голова»</w:t>
            </w:r>
          </w:p>
          <w:p w:rsidR="00E803E9" w:rsidRPr="00B9044A" w:rsidRDefault="00E803E9" w:rsidP="00272B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44A">
              <w:rPr>
                <w:rFonts w:ascii="Times New Roman" w:hAnsi="Times New Roman"/>
                <w:sz w:val="24"/>
                <w:szCs w:val="24"/>
              </w:rPr>
              <w:t xml:space="preserve">4.»Математический КВН» </w:t>
            </w:r>
          </w:p>
          <w:p w:rsidR="00E803E9" w:rsidRPr="00B9044A" w:rsidRDefault="00E803E9" w:rsidP="00272B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44A">
              <w:rPr>
                <w:rFonts w:ascii="Times New Roman" w:hAnsi="Times New Roman"/>
                <w:sz w:val="24"/>
                <w:szCs w:val="24"/>
              </w:rPr>
              <w:t xml:space="preserve">5.Путешествие в страну «Здорового образа жизни»        </w:t>
            </w:r>
          </w:p>
          <w:p w:rsidR="00E803E9" w:rsidRPr="00B9044A" w:rsidRDefault="00E803E9" w:rsidP="00272B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44A">
              <w:rPr>
                <w:rFonts w:ascii="Times New Roman" w:hAnsi="Times New Roman"/>
                <w:sz w:val="24"/>
                <w:szCs w:val="24"/>
              </w:rPr>
              <w:t xml:space="preserve">6. Проведение Дня воссоединения   Крыма с Россией                </w:t>
            </w:r>
          </w:p>
        </w:tc>
        <w:tc>
          <w:tcPr>
            <w:tcW w:w="1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E9" w:rsidRPr="00B9044A" w:rsidRDefault="00E803E9" w:rsidP="00272B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03E9" w:rsidRPr="00B9044A" w:rsidRDefault="00E803E9" w:rsidP="00272B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44A"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  <w:p w:rsidR="00E803E9" w:rsidRPr="00B9044A" w:rsidRDefault="00E803E9" w:rsidP="00272B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44A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E803E9" w:rsidRPr="00B9044A" w:rsidRDefault="00E803E9" w:rsidP="00272B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44A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E803E9" w:rsidRPr="00B9044A" w:rsidRDefault="00E803E9" w:rsidP="00272B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44A"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  <w:p w:rsidR="00E803E9" w:rsidRPr="00B9044A" w:rsidRDefault="00E803E9" w:rsidP="00272B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44A"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  <w:p w:rsidR="00E803E9" w:rsidRPr="00B9044A" w:rsidRDefault="00E803E9" w:rsidP="00272B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18.03.2022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803E9" w:rsidRPr="00B9044A" w:rsidRDefault="00E803E9" w:rsidP="00272B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44A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</w:p>
          <w:p w:rsidR="00E803E9" w:rsidRPr="00B9044A" w:rsidRDefault="00E803E9" w:rsidP="00272B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44A">
              <w:rPr>
                <w:rFonts w:ascii="Times New Roman" w:hAnsi="Times New Roman"/>
                <w:sz w:val="24"/>
                <w:szCs w:val="24"/>
              </w:rPr>
              <w:t>Каменецкая Н. В.</w:t>
            </w:r>
          </w:p>
          <w:p w:rsidR="00E803E9" w:rsidRPr="00B9044A" w:rsidRDefault="00E803E9" w:rsidP="00272B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44A">
              <w:rPr>
                <w:rFonts w:ascii="Times New Roman" w:hAnsi="Times New Roman"/>
                <w:sz w:val="24"/>
                <w:szCs w:val="24"/>
              </w:rPr>
              <w:t>Тюрина О.М</w:t>
            </w:r>
          </w:p>
          <w:p w:rsidR="00E803E9" w:rsidRPr="00B9044A" w:rsidRDefault="00E803E9" w:rsidP="00272B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44A">
              <w:rPr>
                <w:rFonts w:ascii="Times New Roman" w:hAnsi="Times New Roman"/>
                <w:sz w:val="24"/>
                <w:szCs w:val="24"/>
              </w:rPr>
              <w:t>Гринёва С. В.</w:t>
            </w:r>
          </w:p>
          <w:p w:rsidR="00E803E9" w:rsidRPr="00B9044A" w:rsidRDefault="00E803E9" w:rsidP="00272B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44A">
              <w:rPr>
                <w:rFonts w:ascii="Times New Roman" w:hAnsi="Times New Roman"/>
                <w:sz w:val="24"/>
                <w:szCs w:val="24"/>
              </w:rPr>
              <w:t>Гринёва С. В.</w:t>
            </w:r>
          </w:p>
          <w:p w:rsidR="00E803E9" w:rsidRPr="00B9044A" w:rsidRDefault="00E803E9" w:rsidP="00272B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044A">
              <w:rPr>
                <w:rFonts w:ascii="Times New Roman" w:hAnsi="Times New Roman"/>
                <w:sz w:val="24"/>
                <w:szCs w:val="24"/>
              </w:rPr>
              <w:t>Сдобнова</w:t>
            </w:r>
            <w:proofErr w:type="spellEnd"/>
            <w:r w:rsidRPr="00B9044A">
              <w:rPr>
                <w:rFonts w:ascii="Times New Roman" w:hAnsi="Times New Roman"/>
                <w:sz w:val="24"/>
                <w:szCs w:val="24"/>
              </w:rPr>
              <w:t xml:space="preserve"> Г. А. </w:t>
            </w:r>
          </w:p>
          <w:p w:rsidR="00E803E9" w:rsidRPr="00B9044A" w:rsidRDefault="00E803E9" w:rsidP="00272B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044A">
              <w:rPr>
                <w:rFonts w:ascii="Times New Roman" w:hAnsi="Times New Roman"/>
                <w:sz w:val="24"/>
                <w:szCs w:val="24"/>
              </w:rPr>
              <w:t>Кл.рук</w:t>
            </w:r>
            <w:proofErr w:type="spellEnd"/>
            <w:r w:rsidRPr="00B9044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803E9" w:rsidRPr="00B9044A" w:rsidTr="00272B58">
        <w:trPr>
          <w:trHeight w:val="429"/>
        </w:trPr>
        <w:tc>
          <w:tcPr>
            <w:tcW w:w="9889" w:type="dxa"/>
            <w:gridSpan w:val="9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hideMark/>
          </w:tcPr>
          <w:p w:rsidR="00E803E9" w:rsidRPr="00B9044A" w:rsidRDefault="00E803E9" w:rsidP="00272B58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9044A">
              <w:rPr>
                <w:rFonts w:ascii="Times New Roman" w:hAnsi="Times New Roman"/>
                <w:b/>
                <w:sz w:val="24"/>
                <w:szCs w:val="24"/>
              </w:rPr>
              <w:t>ІV четверть:  апрель - май</w:t>
            </w:r>
          </w:p>
        </w:tc>
      </w:tr>
      <w:tr w:rsidR="00E803E9" w:rsidRPr="00B9044A" w:rsidTr="00272B58">
        <w:tc>
          <w:tcPr>
            <w:tcW w:w="652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03E9" w:rsidRPr="00B9044A" w:rsidRDefault="00E803E9" w:rsidP="00272B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03E9" w:rsidRPr="00B9044A" w:rsidRDefault="00E803E9" w:rsidP="00E803E9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работы классных руководителей во время распространения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кароновирусной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инфекции с обучающимися и родителями.</w:t>
            </w:r>
          </w:p>
          <w:p w:rsidR="00E803E9" w:rsidRPr="00B9044A" w:rsidRDefault="00E803E9" w:rsidP="00272B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03E9" w:rsidRPr="00B9044A" w:rsidRDefault="00E803E9" w:rsidP="00272B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03E9" w:rsidRPr="00B9044A" w:rsidRDefault="00E803E9" w:rsidP="00272B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44A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  <w:p w:rsidR="00E803E9" w:rsidRPr="00B9044A" w:rsidRDefault="00E803E9" w:rsidP="00272B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  <w:r w:rsidRPr="00B904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2022г</w:t>
            </w:r>
          </w:p>
          <w:p w:rsidR="00E803E9" w:rsidRPr="00B9044A" w:rsidRDefault="00E803E9" w:rsidP="00272B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03E9" w:rsidRPr="00B9044A" w:rsidRDefault="00E803E9" w:rsidP="00272B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03E9" w:rsidRPr="00B9044A" w:rsidRDefault="00E803E9" w:rsidP="00272B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03E9" w:rsidRDefault="00E803E9" w:rsidP="00272B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</w:t>
            </w:r>
          </w:p>
          <w:p w:rsidR="00E803E9" w:rsidRPr="00B9044A" w:rsidRDefault="00E803E9" w:rsidP="00272B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 классов</w:t>
            </w:r>
          </w:p>
          <w:p w:rsidR="00E803E9" w:rsidRPr="00B9044A" w:rsidRDefault="00E803E9" w:rsidP="00272B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03E9" w:rsidRPr="00B9044A" w:rsidRDefault="00E803E9" w:rsidP="00272B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803E9" w:rsidRDefault="00E803E9" w:rsidP="00E803E9">
      <w:pPr>
        <w:spacing w:before="100" w:beforeAutospacing="1"/>
        <w:jc w:val="both"/>
        <w:rPr>
          <w:rFonts w:ascii="Times New Roman" w:hAnsi="Times New Roman"/>
          <w:b/>
          <w:sz w:val="24"/>
          <w:szCs w:val="24"/>
        </w:rPr>
      </w:pPr>
    </w:p>
    <w:p w:rsidR="00E803E9" w:rsidRPr="00B9044A" w:rsidRDefault="00E803E9" w:rsidP="00E803E9">
      <w:pPr>
        <w:spacing w:before="100" w:beforeAutospacing="1"/>
        <w:jc w:val="both"/>
        <w:rPr>
          <w:rFonts w:ascii="Times New Roman" w:hAnsi="Times New Roman"/>
          <w:sz w:val="24"/>
          <w:szCs w:val="24"/>
        </w:rPr>
      </w:pPr>
      <w:r w:rsidRPr="00B9044A">
        <w:rPr>
          <w:rFonts w:ascii="Times New Roman" w:hAnsi="Times New Roman"/>
          <w:b/>
          <w:sz w:val="24"/>
          <w:szCs w:val="24"/>
        </w:rPr>
        <w:t>Консультации для классных руководителей:</w:t>
      </w:r>
    </w:p>
    <w:p w:rsidR="00E803E9" w:rsidRPr="00B9044A" w:rsidRDefault="00E803E9" w:rsidP="00E803E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9044A">
        <w:rPr>
          <w:rFonts w:ascii="Times New Roman" w:hAnsi="Times New Roman"/>
          <w:sz w:val="24"/>
          <w:szCs w:val="24"/>
        </w:rPr>
        <w:t>1. Содержание деятельности классных руководителе.</w:t>
      </w:r>
    </w:p>
    <w:p w:rsidR="00E803E9" w:rsidRPr="00B9044A" w:rsidRDefault="00E803E9" w:rsidP="00E803E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9044A">
        <w:rPr>
          <w:rFonts w:ascii="Times New Roman" w:hAnsi="Times New Roman"/>
          <w:sz w:val="24"/>
          <w:szCs w:val="24"/>
        </w:rPr>
        <w:t>2. Документация классных руководителей</w:t>
      </w:r>
    </w:p>
    <w:p w:rsidR="00E803E9" w:rsidRPr="00B9044A" w:rsidRDefault="00E803E9" w:rsidP="00E803E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9044A">
        <w:rPr>
          <w:rFonts w:ascii="Times New Roman" w:hAnsi="Times New Roman"/>
          <w:sz w:val="24"/>
          <w:szCs w:val="24"/>
        </w:rPr>
        <w:t>Необходимо отметить хорошую работу классных руководителей начальных кл</w:t>
      </w:r>
      <w:r>
        <w:rPr>
          <w:rFonts w:ascii="Times New Roman" w:hAnsi="Times New Roman"/>
          <w:sz w:val="24"/>
          <w:szCs w:val="24"/>
        </w:rPr>
        <w:t>ассов и классного руководителя 7,9</w:t>
      </w:r>
      <w:r w:rsidRPr="00B9044A">
        <w:rPr>
          <w:rFonts w:ascii="Times New Roman" w:hAnsi="Times New Roman"/>
          <w:sz w:val="24"/>
          <w:szCs w:val="24"/>
        </w:rPr>
        <w:t xml:space="preserve"> класса</w:t>
      </w:r>
      <w:proofErr w:type="gramStart"/>
      <w:r w:rsidRPr="00B9044A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E803E9" w:rsidRPr="00B9044A" w:rsidRDefault="00E803E9" w:rsidP="00E803E9">
      <w:pPr>
        <w:jc w:val="both"/>
        <w:rPr>
          <w:rFonts w:ascii="Times New Roman" w:hAnsi="Times New Roman"/>
          <w:sz w:val="24"/>
          <w:szCs w:val="24"/>
        </w:rPr>
      </w:pPr>
      <w:r w:rsidRPr="00B9044A">
        <w:rPr>
          <w:rFonts w:ascii="Times New Roman" w:hAnsi="Times New Roman"/>
          <w:sz w:val="24"/>
          <w:szCs w:val="24"/>
        </w:rPr>
        <w:t>В этом  году продолжилась работа по методическому сопровождению итоговой аттестации выпускников  9 классов в независимой форме оценивания. С  учителями-предметниками  были проведены семинары, совещания и инструктажи, где рассмотрены организационные стороны, содержание экзаменационных работ, процедура и критерии оценивания, оформление документации и т.д.</w:t>
      </w:r>
      <w:r w:rsidRPr="00B9044A">
        <w:rPr>
          <w:rFonts w:ascii="Times New Roman" w:hAnsi="Times New Roman"/>
          <w:sz w:val="24"/>
          <w:szCs w:val="24"/>
        </w:rPr>
        <w:tab/>
        <w:t>Для учителей-предметников проведены инструктивно-методические совещания по проведению итоговой аттестации выпускников  9 классов в независимой форме оценивания, где рассмотрены организационные стороны, содержание экзаменационных работ, процедура и критерии оценивания, оформление документации и т.д. (организация и проведение пробных экзаменов).</w:t>
      </w:r>
    </w:p>
    <w:p w:rsidR="00E803E9" w:rsidRPr="00B9044A" w:rsidRDefault="00E803E9" w:rsidP="00E803E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9044A">
        <w:rPr>
          <w:rFonts w:ascii="Times New Roman" w:hAnsi="Times New Roman"/>
          <w:sz w:val="24"/>
          <w:szCs w:val="24"/>
        </w:rPr>
        <w:t xml:space="preserve">Решались вопросы улучшения качества преподавания предметов с применением инновационных технологий, непрерывного совершенствования профессионального </w:t>
      </w:r>
      <w:r w:rsidRPr="00B9044A">
        <w:rPr>
          <w:rFonts w:ascii="Times New Roman" w:hAnsi="Times New Roman"/>
          <w:sz w:val="24"/>
          <w:szCs w:val="24"/>
        </w:rPr>
        <w:lastRenderedPageBreak/>
        <w:t>мастерства учителей; решались задачи мотивации обучения путем формирования у учащихся познавательных интересов, рационализации учебной деятельности школьников, развития навыков сознательного отношения к учебному труду; личностно-ориентированного подхода в обучении и воспитании.</w:t>
      </w:r>
    </w:p>
    <w:p w:rsidR="00E803E9" w:rsidRPr="00B9044A" w:rsidRDefault="00E803E9" w:rsidP="00E803E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9044A">
        <w:rPr>
          <w:rFonts w:ascii="Times New Roman" w:hAnsi="Times New Roman"/>
          <w:sz w:val="24"/>
          <w:szCs w:val="24"/>
        </w:rPr>
        <w:t>Большое место в работе учителей  в течение учебного года занимали вопросы совершенствования структуры урока, применения форм нестандартного обучения, использования информационно-коммуникационных технологий.</w:t>
      </w:r>
    </w:p>
    <w:p w:rsidR="00E803E9" w:rsidRPr="00B9044A" w:rsidRDefault="00E803E9" w:rsidP="00E803E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9044A">
        <w:rPr>
          <w:rFonts w:ascii="Times New Roman" w:hAnsi="Times New Roman"/>
          <w:sz w:val="24"/>
          <w:szCs w:val="24"/>
        </w:rPr>
        <w:t>Информационные технологии – одно из главных звеньев в современном образовании.</w:t>
      </w:r>
    </w:p>
    <w:p w:rsidR="00E803E9" w:rsidRPr="00B9044A" w:rsidRDefault="00E803E9" w:rsidP="00E803E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9044A">
        <w:rPr>
          <w:rFonts w:ascii="Times New Roman" w:hAnsi="Times New Roman"/>
          <w:sz w:val="24"/>
          <w:szCs w:val="24"/>
        </w:rPr>
        <w:t>Сегодня в школе используется 10 компьютеров и 7 ноутбуков. Все компьютеры оснащены лицензионным программным обеспечением.</w:t>
      </w:r>
    </w:p>
    <w:p w:rsidR="00E803E9" w:rsidRPr="00B9044A" w:rsidRDefault="00E803E9" w:rsidP="00E803E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9044A">
        <w:rPr>
          <w:rFonts w:ascii="Times New Roman" w:hAnsi="Times New Roman"/>
          <w:sz w:val="24"/>
          <w:szCs w:val="24"/>
        </w:rPr>
        <w:t>Имеется автоматизированный кабинет начальных классов.</w:t>
      </w:r>
    </w:p>
    <w:p w:rsidR="00E803E9" w:rsidRPr="00B9044A" w:rsidRDefault="00E803E9" w:rsidP="00E803E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9044A">
        <w:rPr>
          <w:rFonts w:ascii="Times New Roman" w:hAnsi="Times New Roman"/>
          <w:sz w:val="24"/>
          <w:szCs w:val="24"/>
        </w:rPr>
        <w:t xml:space="preserve">В школе создана достаточная методическая база для повышения теоретического и практического уровня, она включает пособия по теории и практике воспитательной работы с учащимися, родителями, общественностью, аудио, видео, мультимедиа-материалы, а также методические папки «Из опыта работы в школе». </w:t>
      </w:r>
    </w:p>
    <w:p w:rsidR="00E803E9" w:rsidRPr="00B9044A" w:rsidRDefault="00E803E9" w:rsidP="00E803E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9044A">
        <w:rPr>
          <w:rFonts w:ascii="Times New Roman" w:hAnsi="Times New Roman"/>
          <w:sz w:val="24"/>
          <w:szCs w:val="24"/>
        </w:rPr>
        <w:t>В системе осуществляется информирование педагогических работников о новинках педагогической и методической литературы, о проводимых мероприятиях на районном, областном и Всероссийском уровнях, ознакомление с опытом инновационной деятельности ОУ и педагогов.</w:t>
      </w:r>
    </w:p>
    <w:p w:rsidR="00E803E9" w:rsidRPr="00B9044A" w:rsidRDefault="00E803E9" w:rsidP="00E803E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9044A">
        <w:rPr>
          <w:rFonts w:ascii="Times New Roman" w:hAnsi="Times New Roman"/>
          <w:sz w:val="24"/>
          <w:szCs w:val="24"/>
        </w:rPr>
        <w:t>Одним из направлений организационно-педагогической деятельности является участие  в районной олимпиаде школьников.</w:t>
      </w:r>
    </w:p>
    <w:p w:rsidR="00E803E9" w:rsidRPr="00B9044A" w:rsidRDefault="00E803E9" w:rsidP="00E803E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9044A">
        <w:rPr>
          <w:rFonts w:ascii="Times New Roman" w:hAnsi="Times New Roman"/>
          <w:sz w:val="24"/>
          <w:szCs w:val="24"/>
        </w:rPr>
        <w:t xml:space="preserve">Принципиально важными направлением деятельности методической работы в режиме развития системы образования является </w:t>
      </w:r>
      <w:r w:rsidRPr="00B9044A">
        <w:rPr>
          <w:rFonts w:ascii="Times New Roman" w:hAnsi="Times New Roman"/>
          <w:b/>
          <w:i/>
          <w:sz w:val="24"/>
          <w:szCs w:val="24"/>
        </w:rPr>
        <w:t xml:space="preserve"> инновационная</w:t>
      </w:r>
      <w:r w:rsidRPr="00B9044A">
        <w:rPr>
          <w:rFonts w:ascii="Times New Roman" w:hAnsi="Times New Roman"/>
          <w:sz w:val="24"/>
          <w:szCs w:val="24"/>
        </w:rPr>
        <w:t xml:space="preserve"> деятельность. Инновационная деятельность школы заключается в регионализации образовательного процесса. В течение года решались вопросы реализации регионального содержания образования на уроках (до 15%), и учебного курса «Православная культура» (изучение предмета «Основы светской этики» в 4 классе.)</w:t>
      </w:r>
    </w:p>
    <w:p w:rsidR="00E803E9" w:rsidRDefault="00E803E9" w:rsidP="00E803E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9044A">
        <w:rPr>
          <w:rFonts w:ascii="Times New Roman" w:hAnsi="Times New Roman"/>
          <w:sz w:val="24"/>
          <w:szCs w:val="24"/>
        </w:rPr>
        <w:t>Особое внимание в методической работе школы отводится совершенствованию форм и методов организации уроков. Учителя стараются показать такую организацию урока, которая обеспечила бы не только усвоение учебного материала всеми учащимися, но их самостоятельную познавательную деятельность, способствующую умственному развитию. В школе постоянно проводятся открытые уроки с последующим их анализом и обсуждением на педсоветах, что позволяет учителю дополнительно раскрыть свой потенциал.</w:t>
      </w:r>
    </w:p>
    <w:p w:rsidR="00E803E9" w:rsidRDefault="00E803E9" w:rsidP="00E803E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803E9" w:rsidRDefault="00E803E9" w:rsidP="00E803E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Открытые уроки и мероприятия за 2021-2022 уч. год</w:t>
      </w:r>
    </w:p>
    <w:p w:rsidR="00E803E9" w:rsidRDefault="00E803E9" w:rsidP="00E803E9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(план график)</w:t>
      </w:r>
    </w:p>
    <w:p w:rsidR="00E803E9" w:rsidRDefault="00E803E9" w:rsidP="00E803E9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1105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985"/>
        <w:gridCol w:w="4314"/>
        <w:gridCol w:w="1800"/>
        <w:gridCol w:w="1114"/>
        <w:gridCol w:w="1276"/>
      </w:tblGrid>
      <w:tr w:rsidR="00E803E9" w:rsidRPr="009F03C1" w:rsidTr="00272B5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3E9" w:rsidRPr="0007441F" w:rsidRDefault="00E803E9" w:rsidP="00272B58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7441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3E9" w:rsidRPr="0007441F" w:rsidRDefault="00E803E9" w:rsidP="00272B58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7441F">
              <w:rPr>
                <w:rFonts w:ascii="Times New Roman" w:hAnsi="Times New Roman"/>
                <w:b/>
                <w:sz w:val="24"/>
                <w:szCs w:val="24"/>
              </w:rPr>
              <w:t>Ф.И.О. учителя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3E9" w:rsidRPr="0007441F" w:rsidRDefault="00E803E9" w:rsidP="00272B58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7441F">
              <w:rPr>
                <w:rFonts w:ascii="Times New Roman" w:hAnsi="Times New Roman"/>
                <w:b/>
                <w:sz w:val="24"/>
                <w:szCs w:val="24"/>
              </w:rPr>
              <w:t>Методические темы  урока или внеклассного мероприятия по предмету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3E9" w:rsidRPr="0007441F" w:rsidRDefault="00E803E9" w:rsidP="00272B58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7441F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3E9" w:rsidRPr="0007441F" w:rsidRDefault="00E803E9" w:rsidP="00272B58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7441F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3E9" w:rsidRPr="0007441F" w:rsidRDefault="00E803E9" w:rsidP="00272B58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7441F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E803E9" w:rsidRPr="009F03C1" w:rsidTr="00272B5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3E9" w:rsidRPr="0007441F" w:rsidRDefault="00E803E9" w:rsidP="00272B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41F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E9" w:rsidRPr="0007441F" w:rsidRDefault="00E803E9" w:rsidP="00272B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41F">
              <w:rPr>
                <w:rFonts w:ascii="Times New Roman" w:hAnsi="Times New Roman"/>
                <w:sz w:val="24"/>
                <w:szCs w:val="24"/>
              </w:rPr>
              <w:t>Тюрина О.М.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E9" w:rsidRPr="0007441F" w:rsidRDefault="00E803E9" w:rsidP="00272B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41F">
              <w:rPr>
                <w:rFonts w:ascii="Times New Roman" w:hAnsi="Times New Roman"/>
                <w:sz w:val="24"/>
                <w:szCs w:val="24"/>
              </w:rPr>
              <w:t>Урок усвоения новых знаний «Тип Кольчатые черви.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7441F">
              <w:rPr>
                <w:rFonts w:ascii="Times New Roman" w:hAnsi="Times New Roman"/>
                <w:sz w:val="24"/>
                <w:szCs w:val="24"/>
              </w:rPr>
              <w:t>Класс Малощетинковые. Дождевой червь»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E9" w:rsidRPr="0007441F" w:rsidRDefault="00E803E9" w:rsidP="00272B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41F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E9" w:rsidRPr="0007441F" w:rsidRDefault="00E803E9" w:rsidP="00272B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41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E9" w:rsidRPr="0007441F" w:rsidRDefault="00E803E9" w:rsidP="00272B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41F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</w:tr>
      <w:tr w:rsidR="00E803E9" w:rsidRPr="009F03C1" w:rsidTr="00272B5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3E9" w:rsidRPr="0007441F" w:rsidRDefault="00E803E9" w:rsidP="00272B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41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E9" w:rsidRPr="0007441F" w:rsidRDefault="00E803E9" w:rsidP="00272B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41F">
              <w:rPr>
                <w:rFonts w:ascii="Times New Roman" w:hAnsi="Times New Roman"/>
                <w:sz w:val="24"/>
                <w:szCs w:val="24"/>
              </w:rPr>
              <w:t>Гулякин Н.А.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E9" w:rsidRPr="0007441F" w:rsidRDefault="00E803E9" w:rsidP="00272B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41F">
              <w:rPr>
                <w:rFonts w:ascii="Times New Roman" w:hAnsi="Times New Roman"/>
                <w:sz w:val="24"/>
                <w:szCs w:val="24"/>
              </w:rPr>
              <w:t>Закрепление изученных элементов на гимнастических снарядах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E9" w:rsidRPr="0007441F" w:rsidRDefault="00E803E9" w:rsidP="00272B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41F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E9" w:rsidRPr="0007441F" w:rsidRDefault="00E803E9" w:rsidP="00272B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41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E9" w:rsidRPr="0007441F" w:rsidRDefault="00E803E9" w:rsidP="00272B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41F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E803E9" w:rsidRPr="009F03C1" w:rsidTr="00272B5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3E9" w:rsidRPr="00C566E6" w:rsidRDefault="00E803E9" w:rsidP="00272B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6E6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E9" w:rsidRPr="00C566E6" w:rsidRDefault="00E803E9" w:rsidP="00272B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6E6">
              <w:rPr>
                <w:rFonts w:ascii="Times New Roman" w:hAnsi="Times New Roman"/>
                <w:sz w:val="24"/>
                <w:szCs w:val="24"/>
              </w:rPr>
              <w:t>Гулякин Н.А.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E9" w:rsidRPr="00C566E6" w:rsidRDefault="00E803E9" w:rsidP="00272B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6E6">
              <w:rPr>
                <w:rFonts w:ascii="Times New Roman" w:hAnsi="Times New Roman"/>
                <w:sz w:val="24"/>
                <w:szCs w:val="24"/>
              </w:rPr>
              <w:t>Веселые старты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E9" w:rsidRPr="00C566E6" w:rsidRDefault="00E803E9" w:rsidP="00272B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6E6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E9" w:rsidRPr="00C566E6" w:rsidRDefault="00E803E9" w:rsidP="00272B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6E6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E9" w:rsidRPr="00C566E6" w:rsidRDefault="00E803E9" w:rsidP="00272B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6E6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E803E9" w:rsidRPr="009F03C1" w:rsidTr="00272B58">
        <w:trPr>
          <w:trHeight w:val="31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3E9" w:rsidRPr="004E4038" w:rsidRDefault="00E803E9" w:rsidP="00272B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03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3E9" w:rsidRPr="004E4038" w:rsidRDefault="00E803E9" w:rsidP="00272B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038">
              <w:rPr>
                <w:rFonts w:ascii="Times New Roman" w:hAnsi="Times New Roman"/>
                <w:sz w:val="24"/>
                <w:szCs w:val="24"/>
              </w:rPr>
              <w:t xml:space="preserve">Костина Т.Н. 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3E9" w:rsidRPr="004E4038" w:rsidRDefault="00E803E9" w:rsidP="00272B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038">
              <w:rPr>
                <w:rFonts w:ascii="Times New Roman" w:hAnsi="Times New Roman"/>
                <w:sz w:val="24"/>
                <w:szCs w:val="24"/>
              </w:rPr>
              <w:t>Конкурс знатоков русского языка «Грамотей»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3E9" w:rsidRPr="004E4038" w:rsidRDefault="00E803E9" w:rsidP="00272B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038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3E9" w:rsidRPr="004E4038" w:rsidRDefault="00E803E9" w:rsidP="00272B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038"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3E9" w:rsidRPr="004E4038" w:rsidRDefault="00E803E9" w:rsidP="00272B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038"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</w:tc>
      </w:tr>
      <w:tr w:rsidR="00E803E9" w:rsidRPr="009F03C1" w:rsidTr="00272B5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3E9" w:rsidRPr="004E4038" w:rsidRDefault="00E803E9" w:rsidP="00272B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03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3E9" w:rsidRPr="004E4038" w:rsidRDefault="00E803E9" w:rsidP="00272B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038">
              <w:rPr>
                <w:rFonts w:ascii="Times New Roman" w:hAnsi="Times New Roman"/>
                <w:sz w:val="24"/>
                <w:szCs w:val="24"/>
              </w:rPr>
              <w:t xml:space="preserve">Русанов  Ю, Г. 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3E9" w:rsidRPr="004E4038" w:rsidRDefault="00E803E9" w:rsidP="00272B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038">
              <w:rPr>
                <w:rFonts w:ascii="Times New Roman" w:hAnsi="Times New Roman"/>
                <w:sz w:val="24"/>
                <w:szCs w:val="24"/>
              </w:rPr>
              <w:t>«Индийские касты»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3E9" w:rsidRPr="004E4038" w:rsidRDefault="00E803E9" w:rsidP="00272B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038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3E9" w:rsidRPr="004E4038" w:rsidRDefault="00E803E9" w:rsidP="00272B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03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3E9" w:rsidRPr="004E4038" w:rsidRDefault="00E803E9" w:rsidP="00272B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038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E803E9" w:rsidRPr="009F03C1" w:rsidTr="00272B5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3E9" w:rsidRPr="0007441F" w:rsidRDefault="00E803E9" w:rsidP="00272B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41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3E9" w:rsidRPr="0007441F" w:rsidRDefault="00E803E9" w:rsidP="00272B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441F">
              <w:rPr>
                <w:rFonts w:ascii="Times New Roman" w:hAnsi="Times New Roman"/>
                <w:sz w:val="24"/>
                <w:szCs w:val="24"/>
              </w:rPr>
              <w:t>Антошечкина</w:t>
            </w:r>
            <w:proofErr w:type="spellEnd"/>
            <w:r w:rsidRPr="0007441F">
              <w:rPr>
                <w:rFonts w:ascii="Times New Roman" w:hAnsi="Times New Roman"/>
                <w:sz w:val="24"/>
                <w:szCs w:val="24"/>
              </w:rPr>
              <w:t xml:space="preserve"> А.Л.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3E9" w:rsidRPr="0007441F" w:rsidRDefault="00E803E9" w:rsidP="00272B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441F">
              <w:rPr>
                <w:rFonts w:ascii="Times New Roman" w:hAnsi="Times New Roman"/>
                <w:sz w:val="24"/>
                <w:szCs w:val="24"/>
              </w:rPr>
              <w:t>Е.Чарушин</w:t>
            </w:r>
            <w:proofErr w:type="spellEnd"/>
            <w:r w:rsidRPr="0007441F">
              <w:rPr>
                <w:rFonts w:ascii="Times New Roman" w:hAnsi="Times New Roman"/>
                <w:sz w:val="24"/>
                <w:szCs w:val="24"/>
              </w:rPr>
              <w:t xml:space="preserve"> «Страшный рассказ»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3E9" w:rsidRPr="0007441F" w:rsidRDefault="00E803E9" w:rsidP="00272B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41F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3E9" w:rsidRPr="0007441F" w:rsidRDefault="00E803E9" w:rsidP="00272B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41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3E9" w:rsidRPr="0007441F" w:rsidRDefault="00E803E9" w:rsidP="00272B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E803E9" w:rsidRPr="009F03C1" w:rsidTr="00272B5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3E9" w:rsidRPr="00C566E6" w:rsidRDefault="00E803E9" w:rsidP="00272B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6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3E9" w:rsidRPr="00C566E6" w:rsidRDefault="00E803E9" w:rsidP="00272B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66E6">
              <w:rPr>
                <w:rFonts w:ascii="Times New Roman" w:hAnsi="Times New Roman"/>
                <w:sz w:val="24"/>
                <w:szCs w:val="24"/>
              </w:rPr>
              <w:t>Антошечкина</w:t>
            </w:r>
            <w:proofErr w:type="spellEnd"/>
            <w:r w:rsidRPr="00C566E6">
              <w:rPr>
                <w:rFonts w:ascii="Times New Roman" w:hAnsi="Times New Roman"/>
                <w:sz w:val="24"/>
                <w:szCs w:val="24"/>
              </w:rPr>
              <w:t xml:space="preserve"> А.Л.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3E9" w:rsidRPr="00C566E6" w:rsidRDefault="00E803E9" w:rsidP="00272B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6E6">
              <w:rPr>
                <w:rFonts w:ascii="Times New Roman" w:hAnsi="Times New Roman"/>
                <w:sz w:val="24"/>
                <w:szCs w:val="24"/>
              </w:rPr>
              <w:t>«Правильно питайся - здоровья набирайся»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3E9" w:rsidRPr="00C566E6" w:rsidRDefault="00E803E9" w:rsidP="00272B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6E6">
              <w:rPr>
                <w:rFonts w:ascii="Times New Roman" w:hAnsi="Times New Roman"/>
                <w:sz w:val="24"/>
                <w:szCs w:val="24"/>
              </w:rPr>
              <w:t>Окружающий мир»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3E9" w:rsidRPr="00C566E6" w:rsidRDefault="00E803E9" w:rsidP="00272B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6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3E9" w:rsidRPr="00C566E6" w:rsidRDefault="00E803E9" w:rsidP="00272B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E803E9" w:rsidRPr="009F03C1" w:rsidTr="00272B58">
        <w:trPr>
          <w:trHeight w:val="40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3E9" w:rsidRPr="0007441F" w:rsidRDefault="00E803E9" w:rsidP="00272B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41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3E9" w:rsidRPr="0007441F" w:rsidRDefault="00E803E9" w:rsidP="00272B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41F">
              <w:rPr>
                <w:rFonts w:ascii="Times New Roman" w:hAnsi="Times New Roman"/>
                <w:sz w:val="24"/>
                <w:szCs w:val="24"/>
              </w:rPr>
              <w:t>Каменецкая Н.В.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3E9" w:rsidRPr="0007441F" w:rsidRDefault="00E803E9" w:rsidP="00272B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41F">
              <w:rPr>
                <w:rFonts w:ascii="Times New Roman" w:hAnsi="Times New Roman"/>
                <w:sz w:val="24"/>
                <w:szCs w:val="24"/>
              </w:rPr>
              <w:t>Виды артиклей и их употребление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3E9" w:rsidRPr="0007441F" w:rsidRDefault="00E803E9" w:rsidP="00272B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41F">
              <w:rPr>
                <w:rFonts w:ascii="Times New Roman" w:hAnsi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3E9" w:rsidRPr="0007441F" w:rsidRDefault="00E803E9" w:rsidP="00272B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41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3E9" w:rsidRPr="0007441F" w:rsidRDefault="00E803E9" w:rsidP="00272B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41F">
              <w:rPr>
                <w:rFonts w:ascii="Times New Roman" w:hAnsi="Times New Roman"/>
                <w:sz w:val="24"/>
                <w:szCs w:val="24"/>
              </w:rPr>
              <w:t xml:space="preserve"> апрель </w:t>
            </w:r>
          </w:p>
        </w:tc>
      </w:tr>
      <w:tr w:rsidR="00E803E9" w:rsidRPr="009F03C1" w:rsidTr="00272B58">
        <w:trPr>
          <w:trHeight w:val="66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3E9" w:rsidRPr="0007441F" w:rsidRDefault="00E803E9" w:rsidP="00272B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41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3E9" w:rsidRPr="0007441F" w:rsidRDefault="00E803E9" w:rsidP="00272B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441F">
              <w:rPr>
                <w:rFonts w:ascii="Times New Roman" w:hAnsi="Times New Roman"/>
                <w:sz w:val="24"/>
                <w:szCs w:val="24"/>
              </w:rPr>
              <w:t>Сдобнова</w:t>
            </w:r>
            <w:proofErr w:type="spellEnd"/>
            <w:r w:rsidRPr="0007441F">
              <w:rPr>
                <w:rFonts w:ascii="Times New Roman" w:hAnsi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3E9" w:rsidRPr="0007441F" w:rsidRDefault="00E803E9" w:rsidP="00272B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41F">
              <w:rPr>
                <w:rFonts w:ascii="Times New Roman" w:hAnsi="Times New Roman"/>
                <w:sz w:val="24"/>
                <w:szCs w:val="24"/>
              </w:rPr>
              <w:t>«Числа 1-10»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3E9" w:rsidRPr="0007441F" w:rsidRDefault="00E803E9" w:rsidP="00272B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41F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3E9" w:rsidRPr="0007441F" w:rsidRDefault="00E803E9" w:rsidP="00272B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4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3E9" w:rsidRPr="0007441F" w:rsidRDefault="00E803E9" w:rsidP="00272B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41F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E803E9" w:rsidRPr="009F03C1" w:rsidTr="00272B58">
        <w:trPr>
          <w:trHeight w:val="5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3E9" w:rsidRPr="0007441F" w:rsidRDefault="00E803E9" w:rsidP="00272B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41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3E9" w:rsidRPr="0007441F" w:rsidRDefault="00E803E9" w:rsidP="00272B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441F">
              <w:rPr>
                <w:rFonts w:ascii="Times New Roman" w:hAnsi="Times New Roman"/>
                <w:sz w:val="24"/>
                <w:szCs w:val="24"/>
              </w:rPr>
              <w:t>Сдобнова</w:t>
            </w:r>
            <w:proofErr w:type="spellEnd"/>
            <w:r w:rsidRPr="0007441F">
              <w:rPr>
                <w:rFonts w:ascii="Times New Roman" w:hAnsi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3E9" w:rsidRPr="0007441F" w:rsidRDefault="00E803E9" w:rsidP="00272B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41F">
              <w:rPr>
                <w:rFonts w:ascii="Times New Roman" w:hAnsi="Times New Roman"/>
                <w:sz w:val="24"/>
                <w:szCs w:val="24"/>
              </w:rPr>
              <w:t>Викторина по математике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3E9" w:rsidRPr="0007441F" w:rsidRDefault="00E803E9" w:rsidP="00272B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3E9" w:rsidRPr="0007441F" w:rsidRDefault="00E803E9" w:rsidP="00272B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3E9" w:rsidRPr="0007441F" w:rsidRDefault="00E803E9" w:rsidP="00272B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41F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E803E9" w:rsidRPr="009F03C1" w:rsidTr="00272B58">
        <w:trPr>
          <w:trHeight w:val="66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3E9" w:rsidRPr="00C566E6" w:rsidRDefault="00E803E9" w:rsidP="00272B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6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3E9" w:rsidRPr="00C566E6" w:rsidRDefault="00E803E9" w:rsidP="00272B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6E6">
              <w:rPr>
                <w:rFonts w:ascii="Times New Roman" w:hAnsi="Times New Roman"/>
                <w:sz w:val="24"/>
                <w:szCs w:val="24"/>
              </w:rPr>
              <w:t>Каменецкая Н.В.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3E9" w:rsidRPr="00C566E6" w:rsidRDefault="00E803E9" w:rsidP="00272B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6E6">
              <w:rPr>
                <w:rFonts w:ascii="Times New Roman" w:hAnsi="Times New Roman"/>
                <w:sz w:val="24"/>
                <w:szCs w:val="24"/>
              </w:rPr>
              <w:t xml:space="preserve">КВН «Французская грамматика»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3E9" w:rsidRPr="00C566E6" w:rsidRDefault="00E803E9" w:rsidP="00272B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6E6">
              <w:rPr>
                <w:rFonts w:ascii="Times New Roman" w:hAnsi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3E9" w:rsidRPr="00C566E6" w:rsidRDefault="00E803E9" w:rsidP="00272B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6E6"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3E9" w:rsidRPr="00C566E6" w:rsidRDefault="00E803E9" w:rsidP="00272B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6E6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</w:tr>
      <w:tr w:rsidR="00E803E9" w:rsidRPr="009F03C1" w:rsidTr="00272B58">
        <w:trPr>
          <w:trHeight w:val="61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3E9" w:rsidRPr="00C566E6" w:rsidRDefault="00E803E9" w:rsidP="00272B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6E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E9" w:rsidRPr="0007441F" w:rsidRDefault="00E803E9" w:rsidP="00272B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41F">
              <w:rPr>
                <w:rFonts w:ascii="Times New Roman" w:hAnsi="Times New Roman"/>
                <w:sz w:val="24"/>
                <w:szCs w:val="24"/>
              </w:rPr>
              <w:t>Гринёва С. В.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E9" w:rsidRPr="0007441F" w:rsidRDefault="00E803E9" w:rsidP="00272B58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41F">
              <w:rPr>
                <w:rFonts w:ascii="Times New Roman" w:hAnsi="Times New Roman"/>
                <w:sz w:val="24"/>
                <w:szCs w:val="24"/>
              </w:rPr>
              <w:t>И.А. Бунин «Листопад»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E9" w:rsidRPr="0007441F" w:rsidRDefault="00E803E9" w:rsidP="00272B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41F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E9" w:rsidRPr="0007441F" w:rsidRDefault="00E803E9" w:rsidP="00272B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41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E9" w:rsidRPr="0007441F" w:rsidRDefault="00E803E9" w:rsidP="00272B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41F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</w:tr>
      <w:tr w:rsidR="00E803E9" w:rsidRPr="009F03C1" w:rsidTr="00272B58">
        <w:trPr>
          <w:trHeight w:val="24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3E9" w:rsidRPr="0007441F" w:rsidRDefault="00E803E9" w:rsidP="00272B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41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E9" w:rsidRPr="004E4038" w:rsidRDefault="00E803E9" w:rsidP="00272B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038">
              <w:rPr>
                <w:rFonts w:ascii="Times New Roman" w:hAnsi="Times New Roman"/>
                <w:sz w:val="24"/>
                <w:szCs w:val="24"/>
              </w:rPr>
              <w:t>Курочкина М. А.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E9" w:rsidRPr="004E4038" w:rsidRDefault="00E803E9" w:rsidP="00272B58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038">
              <w:rPr>
                <w:rFonts w:ascii="Times New Roman" w:hAnsi="Times New Roman"/>
                <w:sz w:val="24"/>
                <w:szCs w:val="24"/>
              </w:rPr>
              <w:t>Интеллектуальная игра по информатике «Круговой сектор»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E9" w:rsidRPr="004E4038" w:rsidRDefault="00E803E9" w:rsidP="00272B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038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E9" w:rsidRPr="004E4038" w:rsidRDefault="00E803E9" w:rsidP="00272B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038"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E9" w:rsidRPr="004E4038" w:rsidRDefault="00E803E9" w:rsidP="00272B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038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E803E9" w:rsidRPr="009F03C1" w:rsidTr="00272B58">
        <w:trPr>
          <w:trHeight w:val="45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3E9" w:rsidRPr="0007441F" w:rsidRDefault="00E803E9" w:rsidP="00272B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3E9" w:rsidRPr="0007441F" w:rsidRDefault="00E803E9" w:rsidP="00272B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41F">
              <w:rPr>
                <w:rFonts w:ascii="Times New Roman" w:hAnsi="Times New Roman"/>
                <w:sz w:val="24"/>
                <w:szCs w:val="24"/>
              </w:rPr>
              <w:t>Гринёва С. В.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3E9" w:rsidRPr="0007441F" w:rsidRDefault="00E803E9" w:rsidP="00272B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41F">
              <w:rPr>
                <w:rFonts w:ascii="Times New Roman" w:hAnsi="Times New Roman"/>
                <w:sz w:val="24"/>
                <w:szCs w:val="24"/>
              </w:rPr>
              <w:t>Что за прелесть эти сказки»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3E9" w:rsidRPr="0007441F" w:rsidRDefault="00E803E9" w:rsidP="00272B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41F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3E9" w:rsidRPr="0007441F" w:rsidRDefault="00E803E9" w:rsidP="00272B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3E9" w:rsidRPr="0007441F" w:rsidRDefault="00E803E9" w:rsidP="00272B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41F"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</w:tr>
      <w:tr w:rsidR="00E803E9" w:rsidRPr="009F03C1" w:rsidTr="00272B58">
        <w:trPr>
          <w:trHeight w:val="45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E9" w:rsidRPr="009F03C1" w:rsidRDefault="00E803E9" w:rsidP="00272B58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E9" w:rsidRPr="009F03C1" w:rsidRDefault="00E803E9" w:rsidP="00272B58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3E9" w:rsidRPr="00C566E6" w:rsidRDefault="00E803E9" w:rsidP="00272B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566E6">
              <w:rPr>
                <w:rFonts w:ascii="Times New Roman" w:hAnsi="Times New Roman"/>
                <w:b/>
                <w:sz w:val="24"/>
                <w:szCs w:val="24"/>
              </w:rPr>
              <w:t>Воспитательные мероприятия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E9" w:rsidRPr="009F03C1" w:rsidRDefault="00E803E9" w:rsidP="00272B58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E9" w:rsidRPr="009F03C1" w:rsidRDefault="00E803E9" w:rsidP="00272B58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E9" w:rsidRPr="009F03C1" w:rsidRDefault="00E803E9" w:rsidP="00272B58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E803E9" w:rsidRPr="009F03C1" w:rsidTr="00272B58">
        <w:trPr>
          <w:trHeight w:val="45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3E9" w:rsidRPr="00C566E6" w:rsidRDefault="00E803E9" w:rsidP="00272B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6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3E9" w:rsidRPr="00C566E6" w:rsidRDefault="00E803E9" w:rsidP="00272B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66E6">
              <w:rPr>
                <w:rFonts w:ascii="Times New Roman" w:hAnsi="Times New Roman"/>
                <w:sz w:val="24"/>
                <w:szCs w:val="24"/>
              </w:rPr>
              <w:t>Антошечкина</w:t>
            </w:r>
            <w:proofErr w:type="spellEnd"/>
            <w:r w:rsidRPr="00C566E6">
              <w:rPr>
                <w:rFonts w:ascii="Times New Roman" w:hAnsi="Times New Roman"/>
                <w:sz w:val="24"/>
                <w:szCs w:val="24"/>
              </w:rPr>
              <w:t xml:space="preserve"> А.Л.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3E9" w:rsidRPr="00C566E6" w:rsidRDefault="00E803E9" w:rsidP="00272B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C566E6">
              <w:rPr>
                <w:rFonts w:ascii="Times New Roman" w:hAnsi="Times New Roman"/>
                <w:sz w:val="24"/>
                <w:szCs w:val="24"/>
              </w:rPr>
              <w:t>Мамин день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E9" w:rsidRPr="00C566E6" w:rsidRDefault="00E803E9" w:rsidP="00272B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3E9" w:rsidRPr="00C566E6" w:rsidRDefault="00E803E9" w:rsidP="00272B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6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3E9" w:rsidRPr="00C566E6" w:rsidRDefault="00E803E9" w:rsidP="00272B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6E6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E803E9" w:rsidRPr="009F03C1" w:rsidTr="00272B58">
        <w:trPr>
          <w:trHeight w:val="45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3E9" w:rsidRPr="0007441F" w:rsidRDefault="00E803E9" w:rsidP="00272B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41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3E9" w:rsidRPr="0007441F" w:rsidRDefault="00E803E9" w:rsidP="00272B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41F">
              <w:rPr>
                <w:rFonts w:ascii="Times New Roman" w:hAnsi="Times New Roman"/>
                <w:sz w:val="24"/>
                <w:szCs w:val="24"/>
              </w:rPr>
              <w:t>Гринёва С. В.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3E9" w:rsidRPr="0007441F" w:rsidRDefault="00E803E9" w:rsidP="00272B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«Если добрый ты»</w:t>
            </w:r>
            <w:r w:rsidRPr="0007441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E9" w:rsidRPr="0007441F" w:rsidRDefault="00E803E9" w:rsidP="00272B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3E9" w:rsidRPr="0007441F" w:rsidRDefault="00E803E9" w:rsidP="00272B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3E9" w:rsidRPr="0007441F" w:rsidRDefault="00E803E9" w:rsidP="00272B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</w:tr>
      <w:tr w:rsidR="00E803E9" w:rsidRPr="009F03C1" w:rsidTr="00272B58">
        <w:trPr>
          <w:trHeight w:val="45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3E9" w:rsidRPr="0007441F" w:rsidRDefault="00E803E9" w:rsidP="00272B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3E9" w:rsidRPr="0007441F" w:rsidRDefault="00E803E9" w:rsidP="00272B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441F">
              <w:rPr>
                <w:rFonts w:ascii="Times New Roman" w:hAnsi="Times New Roman"/>
                <w:sz w:val="24"/>
                <w:szCs w:val="24"/>
              </w:rPr>
              <w:t>Сдобнова</w:t>
            </w:r>
            <w:proofErr w:type="spellEnd"/>
            <w:r w:rsidRPr="0007441F">
              <w:rPr>
                <w:rFonts w:ascii="Times New Roman" w:hAnsi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3E9" w:rsidRPr="0007441F" w:rsidRDefault="00E803E9" w:rsidP="00272B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41F">
              <w:rPr>
                <w:rFonts w:ascii="Times New Roman" w:hAnsi="Times New Roman"/>
                <w:sz w:val="24"/>
                <w:szCs w:val="24"/>
              </w:rPr>
              <w:t>«Путешествие в страну здоровья»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E9" w:rsidRPr="0007441F" w:rsidRDefault="00E803E9" w:rsidP="00272B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3E9" w:rsidRPr="0007441F" w:rsidRDefault="00E803E9" w:rsidP="00272B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4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3E9" w:rsidRPr="0007441F" w:rsidRDefault="00E803E9" w:rsidP="00272B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41F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</w:tbl>
    <w:p w:rsidR="00E803E9" w:rsidRPr="009F03C1" w:rsidRDefault="00E803E9" w:rsidP="00E803E9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E803E9" w:rsidRPr="009F03C1" w:rsidRDefault="00E803E9" w:rsidP="00E803E9">
      <w:pPr>
        <w:spacing w:line="240" w:lineRule="auto"/>
        <w:ind w:left="360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9F03C1">
        <w:rPr>
          <w:rFonts w:ascii="Times New Roman" w:hAnsi="Times New Roman"/>
          <w:b/>
          <w:color w:val="FF0000"/>
          <w:sz w:val="28"/>
          <w:szCs w:val="28"/>
        </w:rPr>
        <w:t xml:space="preserve">                                       </w:t>
      </w:r>
    </w:p>
    <w:p w:rsidR="00E803E9" w:rsidRDefault="00E803E9" w:rsidP="00E803E9">
      <w:pPr>
        <w:spacing w:line="240" w:lineRule="auto"/>
        <w:ind w:left="360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E803E9" w:rsidRDefault="00E803E9" w:rsidP="00E803E9">
      <w:pPr>
        <w:spacing w:line="240" w:lineRule="auto"/>
        <w:ind w:left="360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E803E9" w:rsidRDefault="00E803E9" w:rsidP="00E803E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803E9" w:rsidRDefault="00E803E9" w:rsidP="00E803E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803E9" w:rsidRDefault="00E803E9" w:rsidP="00E803E9">
      <w:pPr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A267C2">
        <w:rPr>
          <w:rFonts w:ascii="Times New Roman" w:hAnsi="Times New Roman"/>
          <w:b/>
          <w:sz w:val="28"/>
          <w:szCs w:val="28"/>
        </w:rPr>
        <w:t>Предметные недели</w:t>
      </w:r>
    </w:p>
    <w:p w:rsidR="00E803E9" w:rsidRDefault="00E803E9" w:rsidP="00E803E9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267C2">
        <w:rPr>
          <w:rFonts w:ascii="Times New Roman" w:hAnsi="Times New Roman"/>
          <w:sz w:val="24"/>
          <w:szCs w:val="24"/>
        </w:rPr>
        <w:t>Цель проведения предметных недель: активизация внеклассной работы по предмету, развитие интереса к предмету, расширение и укрепление знаний учащихся.</w:t>
      </w:r>
    </w:p>
    <w:p w:rsidR="00E803E9" w:rsidRDefault="00E803E9" w:rsidP="00E803E9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4168"/>
        <w:gridCol w:w="2313"/>
        <w:gridCol w:w="2449"/>
      </w:tblGrid>
      <w:tr w:rsidR="00E803E9" w:rsidRPr="00E646EA" w:rsidTr="00272B5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3E9" w:rsidRPr="00E646EA" w:rsidRDefault="00E803E9" w:rsidP="00272B58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646E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3E9" w:rsidRPr="00E646EA" w:rsidRDefault="00E803E9" w:rsidP="00272B58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646EA">
              <w:rPr>
                <w:rFonts w:ascii="Times New Roman" w:hAnsi="Times New Roman"/>
                <w:b/>
                <w:sz w:val="24"/>
                <w:szCs w:val="24"/>
              </w:rPr>
              <w:t>Содержание работы</w:t>
            </w:r>
          </w:p>
          <w:p w:rsidR="00E803E9" w:rsidRPr="00E646EA" w:rsidRDefault="00E803E9" w:rsidP="00272B58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3E9" w:rsidRPr="00E646EA" w:rsidRDefault="00E803E9" w:rsidP="00272B58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646EA">
              <w:rPr>
                <w:rFonts w:ascii="Times New Roman" w:hAnsi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3E9" w:rsidRPr="00E646EA" w:rsidRDefault="00E803E9" w:rsidP="00272B58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646EA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E803E9" w:rsidRPr="00E646EA" w:rsidTr="00272B5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3E9" w:rsidRPr="00E646EA" w:rsidRDefault="00E803E9" w:rsidP="00272B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6E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3E9" w:rsidRPr="00E646EA" w:rsidRDefault="00E803E9" w:rsidP="00272B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6EA">
              <w:rPr>
                <w:rFonts w:ascii="Times New Roman" w:hAnsi="Times New Roman"/>
                <w:sz w:val="24"/>
                <w:szCs w:val="24"/>
              </w:rPr>
              <w:t xml:space="preserve">Неделя русского языка и литературы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3E9" w:rsidRPr="00E646EA" w:rsidRDefault="00E803E9" w:rsidP="00272B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6EA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3E9" w:rsidRPr="00E646EA" w:rsidRDefault="00E803E9" w:rsidP="00272B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6EA">
              <w:rPr>
                <w:rFonts w:ascii="Times New Roman" w:hAnsi="Times New Roman"/>
                <w:sz w:val="24"/>
                <w:szCs w:val="24"/>
              </w:rPr>
              <w:t>Костина Т.Н.</w:t>
            </w:r>
          </w:p>
        </w:tc>
      </w:tr>
      <w:tr w:rsidR="00E803E9" w:rsidRPr="00E646EA" w:rsidTr="00272B5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3E9" w:rsidRPr="00E646EA" w:rsidRDefault="00E803E9" w:rsidP="00272B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6E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3E9" w:rsidRPr="00E646EA" w:rsidRDefault="00E803E9" w:rsidP="00272B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646EA">
              <w:rPr>
                <w:rFonts w:ascii="Times New Roman" w:hAnsi="Times New Roman"/>
                <w:sz w:val="24"/>
                <w:szCs w:val="24"/>
              </w:rPr>
              <w:t xml:space="preserve">Неделя начальных классов  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3E9" w:rsidRPr="00E646EA" w:rsidRDefault="00E803E9" w:rsidP="00272B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6EA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3E9" w:rsidRPr="00E646EA" w:rsidRDefault="00E803E9" w:rsidP="00272B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46EA">
              <w:rPr>
                <w:rFonts w:ascii="Times New Roman" w:hAnsi="Times New Roman"/>
                <w:sz w:val="24"/>
                <w:szCs w:val="24"/>
              </w:rPr>
              <w:t>Антошечкина</w:t>
            </w:r>
            <w:proofErr w:type="spellEnd"/>
            <w:r w:rsidRPr="00E646EA">
              <w:rPr>
                <w:rFonts w:ascii="Times New Roman" w:hAnsi="Times New Roman"/>
                <w:sz w:val="24"/>
                <w:szCs w:val="24"/>
              </w:rPr>
              <w:t xml:space="preserve"> А.Л.</w:t>
            </w:r>
          </w:p>
        </w:tc>
      </w:tr>
      <w:tr w:rsidR="00E803E9" w:rsidRPr="00E646EA" w:rsidTr="00272B5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3E9" w:rsidRPr="00E646EA" w:rsidRDefault="00E803E9" w:rsidP="00272B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6E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3E9" w:rsidRPr="00E646EA" w:rsidRDefault="00E803E9" w:rsidP="00272B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646EA">
              <w:rPr>
                <w:rFonts w:ascii="Times New Roman" w:hAnsi="Times New Roman"/>
                <w:sz w:val="24"/>
                <w:szCs w:val="24"/>
              </w:rPr>
              <w:t xml:space="preserve">Неделя иностранного языка   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3E9" w:rsidRPr="00E646EA" w:rsidRDefault="00E803E9" w:rsidP="00272B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6EA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3E9" w:rsidRPr="00E646EA" w:rsidRDefault="00E803E9" w:rsidP="00272B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6EA">
              <w:rPr>
                <w:rFonts w:ascii="Times New Roman" w:hAnsi="Times New Roman"/>
                <w:sz w:val="24"/>
                <w:szCs w:val="24"/>
              </w:rPr>
              <w:t>Каменецкая Н.В.</w:t>
            </w:r>
          </w:p>
        </w:tc>
      </w:tr>
      <w:tr w:rsidR="00E803E9" w:rsidRPr="00E646EA" w:rsidTr="00272B5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3E9" w:rsidRPr="00E646EA" w:rsidRDefault="00E803E9" w:rsidP="00272B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6E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3E9" w:rsidRPr="00E646EA" w:rsidRDefault="00E803E9" w:rsidP="00272B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6EA">
              <w:rPr>
                <w:rFonts w:ascii="Times New Roman" w:hAnsi="Times New Roman"/>
                <w:sz w:val="24"/>
                <w:szCs w:val="24"/>
              </w:rPr>
              <w:t xml:space="preserve">Спортивная неделя  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3E9" w:rsidRPr="00E646EA" w:rsidRDefault="00E803E9" w:rsidP="00272B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6EA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3E9" w:rsidRPr="00E646EA" w:rsidRDefault="00E803E9" w:rsidP="00272B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6EA">
              <w:rPr>
                <w:rFonts w:ascii="Times New Roman" w:hAnsi="Times New Roman"/>
                <w:sz w:val="24"/>
                <w:szCs w:val="24"/>
              </w:rPr>
              <w:t>Гулякин Н.А.</w:t>
            </w:r>
          </w:p>
        </w:tc>
      </w:tr>
      <w:tr w:rsidR="00E803E9" w:rsidRPr="00E646EA" w:rsidTr="00272B5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3E9" w:rsidRPr="00E646EA" w:rsidRDefault="00E803E9" w:rsidP="00272B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6EA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3E9" w:rsidRPr="00E646EA" w:rsidRDefault="00E803E9" w:rsidP="00272B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6EA">
              <w:rPr>
                <w:rFonts w:ascii="Times New Roman" w:hAnsi="Times New Roman"/>
                <w:sz w:val="24"/>
                <w:szCs w:val="24"/>
              </w:rPr>
              <w:t>Неделя по профилактике вредных привычек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3E9" w:rsidRPr="00E646EA" w:rsidRDefault="00E803E9" w:rsidP="00272B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6EA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3E9" w:rsidRPr="00E646EA" w:rsidRDefault="00E803E9" w:rsidP="00272B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6EA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E803E9" w:rsidRPr="00E646EA" w:rsidTr="00272B58">
        <w:trPr>
          <w:trHeight w:val="7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3E9" w:rsidRPr="00E646EA" w:rsidRDefault="00E803E9" w:rsidP="00272B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6E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3E9" w:rsidRPr="00E646EA" w:rsidRDefault="00E803E9" w:rsidP="00272B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6EA">
              <w:rPr>
                <w:rFonts w:ascii="Times New Roman" w:hAnsi="Times New Roman"/>
                <w:sz w:val="24"/>
                <w:szCs w:val="24"/>
              </w:rPr>
              <w:t>Неделя истории</w:t>
            </w:r>
          </w:p>
        </w:tc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3E9" w:rsidRPr="00E646EA" w:rsidRDefault="00E803E9" w:rsidP="00272B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6EA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3E9" w:rsidRPr="00E646EA" w:rsidRDefault="00E803E9" w:rsidP="00272B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6EA">
              <w:rPr>
                <w:rFonts w:ascii="Times New Roman" w:hAnsi="Times New Roman"/>
                <w:sz w:val="24"/>
                <w:szCs w:val="24"/>
              </w:rPr>
              <w:t>Русанов Ю. Г.</w:t>
            </w:r>
          </w:p>
        </w:tc>
      </w:tr>
      <w:tr w:rsidR="00E803E9" w:rsidRPr="00E646EA" w:rsidTr="00272B58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E9" w:rsidRPr="00E646EA" w:rsidRDefault="00E803E9" w:rsidP="00272B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6E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E9" w:rsidRPr="00E646EA" w:rsidRDefault="00E803E9" w:rsidP="00272B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6EA">
              <w:rPr>
                <w:rFonts w:ascii="Times New Roman" w:hAnsi="Times New Roman"/>
                <w:sz w:val="24"/>
                <w:szCs w:val="24"/>
              </w:rPr>
              <w:t>Неделя информатики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E9" w:rsidRPr="00E646EA" w:rsidRDefault="00E803E9" w:rsidP="00272B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6EA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E9" w:rsidRPr="00E646EA" w:rsidRDefault="00E803E9" w:rsidP="00272B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6EA">
              <w:rPr>
                <w:rFonts w:ascii="Times New Roman" w:hAnsi="Times New Roman"/>
                <w:sz w:val="24"/>
                <w:szCs w:val="24"/>
              </w:rPr>
              <w:t>Курочкина М.А.</w:t>
            </w:r>
          </w:p>
        </w:tc>
      </w:tr>
      <w:tr w:rsidR="00E803E9" w:rsidRPr="00E646EA" w:rsidTr="00272B58">
        <w:trPr>
          <w:trHeight w:val="3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03E9" w:rsidRPr="00E646EA" w:rsidRDefault="00E803E9" w:rsidP="00272B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6EA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03E9" w:rsidRPr="00E646EA" w:rsidRDefault="00E803E9" w:rsidP="00272B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03E9" w:rsidRPr="00E646EA" w:rsidRDefault="00E803E9" w:rsidP="00272B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03E9" w:rsidRPr="00E646EA" w:rsidRDefault="00E803E9" w:rsidP="00272B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03E9" w:rsidRPr="00E646EA" w:rsidTr="00272B58">
        <w:trPr>
          <w:trHeight w:val="7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E9" w:rsidRPr="00E646EA" w:rsidRDefault="00E803E9" w:rsidP="00272B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E9" w:rsidRPr="00E646EA" w:rsidRDefault="00E803E9" w:rsidP="00272B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6EA">
              <w:rPr>
                <w:rFonts w:ascii="Times New Roman" w:hAnsi="Times New Roman"/>
                <w:sz w:val="24"/>
                <w:szCs w:val="24"/>
              </w:rPr>
              <w:t>Неделя ИЗО и технологии</w:t>
            </w:r>
          </w:p>
        </w:tc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E9" w:rsidRPr="00E646EA" w:rsidRDefault="00E803E9" w:rsidP="00272B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6EA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E9" w:rsidRPr="00E646EA" w:rsidRDefault="00E803E9" w:rsidP="00272B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6EA">
              <w:rPr>
                <w:rFonts w:ascii="Times New Roman" w:hAnsi="Times New Roman"/>
                <w:sz w:val="24"/>
                <w:szCs w:val="24"/>
              </w:rPr>
              <w:t>Курочкина М.А.</w:t>
            </w:r>
          </w:p>
        </w:tc>
      </w:tr>
    </w:tbl>
    <w:p w:rsidR="00E803E9" w:rsidRPr="00E646EA" w:rsidRDefault="00E803E9" w:rsidP="00E803E9">
      <w:pPr>
        <w:spacing w:after="0" w:line="240" w:lineRule="auto"/>
        <w:ind w:left="1440"/>
        <w:jc w:val="both"/>
        <w:rPr>
          <w:rFonts w:ascii="Times New Roman" w:hAnsi="Times New Roman"/>
          <w:b/>
          <w:sz w:val="24"/>
          <w:szCs w:val="24"/>
        </w:rPr>
      </w:pPr>
    </w:p>
    <w:p w:rsidR="00E803E9" w:rsidRPr="00E646EA" w:rsidRDefault="00E803E9" w:rsidP="00E803E9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E646EA">
        <w:rPr>
          <w:rFonts w:ascii="Times New Roman" w:hAnsi="Times New Roman"/>
          <w:b/>
          <w:bCs/>
          <w:sz w:val="24"/>
          <w:szCs w:val="24"/>
        </w:rPr>
        <w:t>Неделя русского языка и литературы (январь)</w:t>
      </w:r>
    </w:p>
    <w:p w:rsidR="00E803E9" w:rsidRPr="00E646EA" w:rsidRDefault="00E803E9" w:rsidP="00E803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46EA">
        <w:rPr>
          <w:rFonts w:ascii="Times New Roman" w:hAnsi="Times New Roman"/>
          <w:b/>
          <w:bCs/>
          <w:sz w:val="24"/>
          <w:szCs w:val="24"/>
        </w:rPr>
        <w:t>Цели</w:t>
      </w:r>
    </w:p>
    <w:p w:rsidR="00E803E9" w:rsidRPr="00E646EA" w:rsidRDefault="00E803E9" w:rsidP="00E803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46EA">
        <w:rPr>
          <w:rFonts w:ascii="Times New Roman" w:hAnsi="Times New Roman"/>
          <w:sz w:val="24"/>
          <w:szCs w:val="24"/>
        </w:rPr>
        <w:t xml:space="preserve"> – развитие интереса к изучаемому предмету;</w:t>
      </w:r>
    </w:p>
    <w:p w:rsidR="00E803E9" w:rsidRPr="00E646EA" w:rsidRDefault="00E803E9" w:rsidP="00E803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46EA">
        <w:rPr>
          <w:rFonts w:ascii="Times New Roman" w:hAnsi="Times New Roman"/>
          <w:sz w:val="24"/>
          <w:szCs w:val="24"/>
        </w:rPr>
        <w:t>– развитие интеллектуального и творческого потенциала учащихся;</w:t>
      </w:r>
    </w:p>
    <w:p w:rsidR="00E803E9" w:rsidRPr="00E646EA" w:rsidRDefault="00E803E9" w:rsidP="00E803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46EA">
        <w:rPr>
          <w:rFonts w:ascii="Times New Roman" w:hAnsi="Times New Roman"/>
          <w:sz w:val="24"/>
          <w:szCs w:val="24"/>
        </w:rPr>
        <w:t>– развитие коммуникативных навыков между учениками разных возрастов.</w:t>
      </w:r>
    </w:p>
    <w:p w:rsidR="00E803E9" w:rsidRPr="00E646EA" w:rsidRDefault="00E803E9" w:rsidP="00E803E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646EA">
        <w:rPr>
          <w:rFonts w:ascii="Times New Roman" w:hAnsi="Times New Roman"/>
          <w:b/>
          <w:bCs/>
          <w:sz w:val="24"/>
          <w:szCs w:val="24"/>
        </w:rPr>
        <w:t>План проведения недели</w:t>
      </w:r>
    </w:p>
    <w:p w:rsidR="00E803E9" w:rsidRPr="00E646EA" w:rsidRDefault="00E803E9" w:rsidP="00E803E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803E9" w:rsidRPr="00E646EA" w:rsidRDefault="00E803E9" w:rsidP="00E803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46EA">
        <w:rPr>
          <w:rFonts w:ascii="Times New Roman" w:hAnsi="Times New Roman"/>
          <w:sz w:val="24"/>
          <w:szCs w:val="24"/>
        </w:rPr>
        <w:t>1день.</w:t>
      </w:r>
    </w:p>
    <w:p w:rsidR="00E803E9" w:rsidRPr="00E646EA" w:rsidRDefault="00E803E9" w:rsidP="00E803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46EA">
        <w:rPr>
          <w:rFonts w:ascii="Times New Roman" w:hAnsi="Times New Roman"/>
          <w:sz w:val="24"/>
          <w:szCs w:val="24"/>
        </w:rPr>
        <w:t>1.Открытие недели. Конкурс «Приветствие» 5-11 класс. Выставка книжек-раскладушек «Мое любимое произведение русской литературы»</w:t>
      </w:r>
    </w:p>
    <w:p w:rsidR="00E803E9" w:rsidRPr="00E646EA" w:rsidRDefault="00E803E9" w:rsidP="00E803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46EA">
        <w:rPr>
          <w:rFonts w:ascii="Times New Roman" w:hAnsi="Times New Roman"/>
          <w:sz w:val="24"/>
          <w:szCs w:val="24"/>
        </w:rPr>
        <w:t>2день 1..Конкурс КВН «Сказочная страна»</w:t>
      </w:r>
    </w:p>
    <w:p w:rsidR="00E803E9" w:rsidRPr="00E646EA" w:rsidRDefault="00E803E9" w:rsidP="00E803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46EA">
        <w:rPr>
          <w:rFonts w:ascii="Times New Roman" w:hAnsi="Times New Roman"/>
          <w:sz w:val="24"/>
          <w:szCs w:val="24"/>
        </w:rPr>
        <w:t>2.Викторина «По тропе литературных героев» 8-11 класс</w:t>
      </w:r>
    </w:p>
    <w:p w:rsidR="00E803E9" w:rsidRPr="00E646EA" w:rsidRDefault="00E803E9" w:rsidP="00E803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46EA">
        <w:rPr>
          <w:rFonts w:ascii="Times New Roman" w:hAnsi="Times New Roman"/>
          <w:sz w:val="24"/>
          <w:szCs w:val="24"/>
        </w:rPr>
        <w:t xml:space="preserve">3день </w:t>
      </w:r>
    </w:p>
    <w:p w:rsidR="00E803E9" w:rsidRPr="00E646EA" w:rsidRDefault="00E803E9" w:rsidP="00E803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46EA">
        <w:rPr>
          <w:rFonts w:ascii="Times New Roman" w:hAnsi="Times New Roman"/>
          <w:sz w:val="24"/>
          <w:szCs w:val="24"/>
        </w:rPr>
        <w:t>1.Конкурс знатоков русского языка «Грамотеи» 5-11 класс</w:t>
      </w:r>
    </w:p>
    <w:p w:rsidR="00E803E9" w:rsidRPr="00E646EA" w:rsidRDefault="00E803E9" w:rsidP="00E803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46EA">
        <w:rPr>
          <w:rFonts w:ascii="Times New Roman" w:hAnsi="Times New Roman"/>
          <w:sz w:val="24"/>
          <w:szCs w:val="24"/>
        </w:rPr>
        <w:t xml:space="preserve">4 день </w:t>
      </w:r>
    </w:p>
    <w:p w:rsidR="00E803E9" w:rsidRPr="00E646EA" w:rsidRDefault="00E803E9" w:rsidP="00E803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46EA">
        <w:rPr>
          <w:rFonts w:ascii="Times New Roman" w:hAnsi="Times New Roman"/>
          <w:sz w:val="24"/>
          <w:szCs w:val="24"/>
        </w:rPr>
        <w:t>1.Турнир знатоков пословиц и поговорок 5-8 класс</w:t>
      </w:r>
    </w:p>
    <w:p w:rsidR="00E803E9" w:rsidRPr="00E646EA" w:rsidRDefault="00E803E9" w:rsidP="00E803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46EA">
        <w:rPr>
          <w:rFonts w:ascii="Times New Roman" w:hAnsi="Times New Roman"/>
          <w:sz w:val="24"/>
          <w:szCs w:val="24"/>
        </w:rPr>
        <w:t>2. «Звездный час» 5-8 класс</w:t>
      </w:r>
    </w:p>
    <w:p w:rsidR="00E803E9" w:rsidRPr="00E646EA" w:rsidRDefault="00E803E9" w:rsidP="00E803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46EA">
        <w:rPr>
          <w:rFonts w:ascii="Times New Roman" w:hAnsi="Times New Roman"/>
          <w:sz w:val="24"/>
          <w:szCs w:val="24"/>
        </w:rPr>
        <w:t xml:space="preserve">5 день </w:t>
      </w:r>
    </w:p>
    <w:p w:rsidR="00E803E9" w:rsidRPr="00E646EA" w:rsidRDefault="00E803E9" w:rsidP="00E803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46EA">
        <w:rPr>
          <w:rFonts w:ascii="Times New Roman" w:hAnsi="Times New Roman"/>
          <w:sz w:val="24"/>
          <w:szCs w:val="24"/>
        </w:rPr>
        <w:t>1.«Путешествие в страну Фразеологии 8-9 класс</w:t>
      </w:r>
    </w:p>
    <w:p w:rsidR="00E803E9" w:rsidRPr="00E646EA" w:rsidRDefault="00E803E9" w:rsidP="00E803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46EA">
        <w:rPr>
          <w:rFonts w:ascii="Times New Roman" w:hAnsi="Times New Roman"/>
          <w:sz w:val="24"/>
          <w:szCs w:val="24"/>
        </w:rPr>
        <w:t>2.Подведение итогов недели</w:t>
      </w:r>
    </w:p>
    <w:p w:rsidR="00E803E9" w:rsidRPr="00E646EA" w:rsidRDefault="00E803E9" w:rsidP="00E803E9">
      <w:pPr>
        <w:spacing w:after="0"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E803E9" w:rsidRPr="00E646EA" w:rsidRDefault="00E803E9" w:rsidP="00E803E9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E646EA">
        <w:rPr>
          <w:rFonts w:ascii="Times New Roman" w:hAnsi="Times New Roman"/>
          <w:b/>
          <w:bCs/>
          <w:color w:val="000000"/>
          <w:sz w:val="24"/>
          <w:szCs w:val="24"/>
        </w:rPr>
        <w:t>План предметной недели  начальных классов</w:t>
      </w:r>
    </w:p>
    <w:p w:rsidR="00E803E9" w:rsidRPr="00E646EA" w:rsidRDefault="00E803E9" w:rsidP="00E803E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1789" w:type="dxa"/>
        <w:tblInd w:w="-1019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92"/>
        <w:gridCol w:w="5812"/>
        <w:gridCol w:w="1418"/>
        <w:gridCol w:w="3567"/>
      </w:tblGrid>
      <w:tr w:rsidR="00E803E9" w:rsidRPr="00E646EA" w:rsidTr="00272B58">
        <w:trPr>
          <w:trHeight w:val="573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03E9" w:rsidRPr="00E646EA" w:rsidRDefault="00E803E9" w:rsidP="00272B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6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День, дата</w:t>
            </w: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03E9" w:rsidRPr="00E646EA" w:rsidRDefault="00E803E9" w:rsidP="00272B58">
            <w:pPr>
              <w:spacing w:after="0" w:line="1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6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03E9" w:rsidRPr="00E646EA" w:rsidRDefault="00E803E9" w:rsidP="00272B58">
            <w:pPr>
              <w:spacing w:after="0" w:line="1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6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3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03E9" w:rsidRPr="00E646EA" w:rsidRDefault="00E803E9" w:rsidP="00272B58">
            <w:pPr>
              <w:spacing w:after="0" w:line="1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6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E803E9" w:rsidRPr="00E646EA" w:rsidTr="00272B58">
        <w:tc>
          <w:tcPr>
            <w:tcW w:w="99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03E9" w:rsidRPr="00E646EA" w:rsidRDefault="00E803E9" w:rsidP="00272B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6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день</w:t>
            </w: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03E9" w:rsidRPr="00E646EA" w:rsidRDefault="00E803E9" w:rsidP="00272B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6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"Зелёный" день - "День окружающего мира"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03E9" w:rsidRPr="00E646EA" w:rsidRDefault="00E803E9" w:rsidP="00272B58">
            <w:pPr>
              <w:spacing w:after="0"/>
              <w:rPr>
                <w:lang w:eastAsia="en-US"/>
              </w:rPr>
            </w:pPr>
          </w:p>
        </w:tc>
        <w:tc>
          <w:tcPr>
            <w:tcW w:w="3567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03E9" w:rsidRPr="00E646EA" w:rsidRDefault="00E803E9" w:rsidP="00272B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6EA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 ШМО,</w:t>
            </w:r>
          </w:p>
          <w:p w:rsidR="00E803E9" w:rsidRPr="00E646EA" w:rsidRDefault="00E803E9" w:rsidP="00272B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6EA">
              <w:rPr>
                <w:rFonts w:ascii="Times New Roman" w:hAnsi="Times New Roman"/>
                <w:color w:val="000000"/>
                <w:sz w:val="24"/>
                <w:szCs w:val="24"/>
              </w:rPr>
              <w:t>учителя начальных классов</w:t>
            </w:r>
          </w:p>
        </w:tc>
      </w:tr>
      <w:tr w:rsidR="00E803E9" w:rsidRPr="00E646EA" w:rsidTr="00272B58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E803E9" w:rsidRPr="00E646EA" w:rsidRDefault="00E803E9" w:rsidP="00272B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03E9" w:rsidRPr="00E646EA" w:rsidRDefault="00E803E9" w:rsidP="00272B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6EA">
              <w:rPr>
                <w:rFonts w:ascii="Times New Roman" w:hAnsi="Times New Roman"/>
                <w:color w:val="000000"/>
                <w:sz w:val="24"/>
                <w:szCs w:val="24"/>
              </w:rPr>
              <w:t>1. Конкурс фотографий "Наш край родной"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03E9" w:rsidRPr="00E646EA" w:rsidRDefault="00E803E9" w:rsidP="00272B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6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1– 4 </w:t>
            </w:r>
            <w:proofErr w:type="spellStart"/>
            <w:r w:rsidRPr="00E646EA">
              <w:rPr>
                <w:rFonts w:ascii="Times New Roman" w:hAnsi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E646E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E803E9" w:rsidRPr="00E646EA" w:rsidRDefault="00E803E9" w:rsidP="00272B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803E9" w:rsidRPr="00E646EA" w:rsidTr="00272B58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E803E9" w:rsidRPr="00E646EA" w:rsidRDefault="00E803E9" w:rsidP="00272B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03E9" w:rsidRPr="00E646EA" w:rsidRDefault="00E803E9" w:rsidP="00272B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6EA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  <w:r w:rsidRPr="00E646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E646EA">
              <w:rPr>
                <w:rFonts w:ascii="Times New Roman" w:hAnsi="Times New Roman"/>
                <w:color w:val="000000"/>
                <w:sz w:val="24"/>
                <w:szCs w:val="24"/>
              </w:rPr>
              <w:t>Конкурс рисунков "Мой домашний любимец"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03E9" w:rsidRPr="00E646EA" w:rsidRDefault="00E803E9" w:rsidP="00272B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6EA">
              <w:rPr>
                <w:rFonts w:ascii="Times New Roman" w:hAnsi="Times New Roman"/>
                <w:color w:val="000000"/>
                <w:sz w:val="24"/>
                <w:szCs w:val="24"/>
              </w:rPr>
              <w:t>1-2 классы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E803E9" w:rsidRPr="00E646EA" w:rsidRDefault="00E803E9" w:rsidP="00272B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803E9" w:rsidRPr="00E646EA" w:rsidTr="00272B58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E803E9" w:rsidRPr="00E646EA" w:rsidRDefault="00E803E9" w:rsidP="00272B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03E9" w:rsidRPr="00E646EA" w:rsidRDefault="00E803E9" w:rsidP="00272B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6EA">
              <w:rPr>
                <w:rFonts w:ascii="Times New Roman" w:hAnsi="Times New Roman"/>
                <w:color w:val="000000"/>
                <w:sz w:val="24"/>
                <w:szCs w:val="24"/>
              </w:rPr>
              <w:t>3. Викторина для обучающихся по окружающему миру "Знатоки среди нас"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03E9" w:rsidRPr="00E646EA" w:rsidRDefault="00E803E9" w:rsidP="00272B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6EA">
              <w:rPr>
                <w:rFonts w:ascii="Times New Roman" w:hAnsi="Times New Roman"/>
                <w:color w:val="000000"/>
                <w:sz w:val="24"/>
                <w:szCs w:val="24"/>
              </w:rPr>
              <w:t>3-4 классы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E803E9" w:rsidRPr="00E646EA" w:rsidRDefault="00E803E9" w:rsidP="00272B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803E9" w:rsidRPr="00E646EA" w:rsidTr="00272B58">
        <w:tc>
          <w:tcPr>
            <w:tcW w:w="99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03E9" w:rsidRPr="00E646EA" w:rsidRDefault="00E803E9" w:rsidP="00272B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6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день</w:t>
            </w: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03E9" w:rsidRPr="00E646EA" w:rsidRDefault="00E803E9" w:rsidP="00272B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6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"Красный"</w:t>
            </w:r>
            <w:r w:rsidRPr="00E646E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E646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день - "Лакомство для ума"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03E9" w:rsidRPr="00E646EA" w:rsidRDefault="00E803E9" w:rsidP="00272B58">
            <w:pPr>
              <w:spacing w:after="0"/>
              <w:rPr>
                <w:lang w:eastAsia="en-US"/>
              </w:rPr>
            </w:pPr>
          </w:p>
        </w:tc>
        <w:tc>
          <w:tcPr>
            <w:tcW w:w="3567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03E9" w:rsidRPr="00E646EA" w:rsidRDefault="00E803E9" w:rsidP="00272B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803E9" w:rsidRPr="00E646EA" w:rsidRDefault="00E803E9" w:rsidP="00272B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6EA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 ШМО,</w:t>
            </w:r>
          </w:p>
          <w:p w:rsidR="00E803E9" w:rsidRPr="00E646EA" w:rsidRDefault="00E803E9" w:rsidP="00272B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6EA">
              <w:rPr>
                <w:rFonts w:ascii="Times New Roman" w:hAnsi="Times New Roman"/>
                <w:color w:val="000000"/>
                <w:sz w:val="24"/>
                <w:szCs w:val="24"/>
              </w:rPr>
              <w:t>учителя начальных классов</w:t>
            </w:r>
          </w:p>
        </w:tc>
      </w:tr>
      <w:tr w:rsidR="00E803E9" w:rsidRPr="00E646EA" w:rsidTr="00272B58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E803E9" w:rsidRPr="00E646EA" w:rsidRDefault="00E803E9" w:rsidP="00272B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03E9" w:rsidRPr="00E646EA" w:rsidRDefault="00E803E9" w:rsidP="00272B58">
            <w:pPr>
              <w:spacing w:after="0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03E9" w:rsidRPr="00E646EA" w:rsidRDefault="00E803E9" w:rsidP="00272B58">
            <w:pPr>
              <w:spacing w:after="0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E803E9" w:rsidRPr="00E646EA" w:rsidRDefault="00E803E9" w:rsidP="00272B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803E9" w:rsidRPr="00E646EA" w:rsidTr="00272B58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E803E9" w:rsidRPr="00E646EA" w:rsidRDefault="00E803E9" w:rsidP="00272B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03E9" w:rsidRPr="00E646EA" w:rsidRDefault="00E803E9" w:rsidP="00272B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6EA">
              <w:rPr>
                <w:rFonts w:ascii="Times New Roman" w:hAnsi="Times New Roman"/>
                <w:color w:val="000000"/>
                <w:sz w:val="24"/>
                <w:szCs w:val="24"/>
              </w:rPr>
              <w:t>1."Лучшая тетрадь по математике"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03E9" w:rsidRPr="00E646EA" w:rsidRDefault="00E803E9" w:rsidP="00272B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6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2-4 </w:t>
            </w:r>
            <w:proofErr w:type="spellStart"/>
            <w:r w:rsidRPr="00E646EA">
              <w:rPr>
                <w:rFonts w:ascii="Times New Roman" w:hAnsi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E646E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E803E9" w:rsidRPr="00E646EA" w:rsidRDefault="00E803E9" w:rsidP="00272B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803E9" w:rsidRPr="00E646EA" w:rsidTr="00272B58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E803E9" w:rsidRPr="00E646EA" w:rsidRDefault="00E803E9" w:rsidP="00272B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03E9" w:rsidRPr="00E646EA" w:rsidRDefault="00E803E9" w:rsidP="00272B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6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 "Час весёлых задач" 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03E9" w:rsidRPr="00E646EA" w:rsidRDefault="00E803E9" w:rsidP="00272B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6EA">
              <w:rPr>
                <w:rFonts w:ascii="Times New Roman" w:hAnsi="Times New Roman"/>
                <w:color w:val="000000"/>
                <w:sz w:val="24"/>
                <w:szCs w:val="24"/>
              </w:rPr>
              <w:t>3-4 классы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E803E9" w:rsidRPr="00E646EA" w:rsidRDefault="00E803E9" w:rsidP="00272B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803E9" w:rsidRPr="00E646EA" w:rsidTr="00272B58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E803E9" w:rsidRPr="00E646EA" w:rsidRDefault="00E803E9" w:rsidP="00272B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03E9" w:rsidRPr="00E646EA" w:rsidRDefault="00E803E9" w:rsidP="00272B58">
            <w:pPr>
              <w:spacing w:after="0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03E9" w:rsidRPr="00E646EA" w:rsidRDefault="00E803E9" w:rsidP="00272B58">
            <w:pPr>
              <w:spacing w:after="0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E803E9" w:rsidRPr="00E646EA" w:rsidRDefault="00E803E9" w:rsidP="00272B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803E9" w:rsidRPr="00E646EA" w:rsidTr="00272B58">
        <w:tc>
          <w:tcPr>
            <w:tcW w:w="99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03E9" w:rsidRPr="00E646EA" w:rsidRDefault="00E803E9" w:rsidP="00272B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6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 день</w:t>
            </w: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03E9" w:rsidRPr="00E646EA" w:rsidRDefault="00E803E9" w:rsidP="00272B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6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"Синий" день - "Умники и умницы"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03E9" w:rsidRPr="00E646EA" w:rsidRDefault="00E803E9" w:rsidP="00272B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67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03E9" w:rsidRPr="00E646EA" w:rsidRDefault="00E803E9" w:rsidP="00272B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6EA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 ШМО,</w:t>
            </w:r>
          </w:p>
          <w:p w:rsidR="00E803E9" w:rsidRPr="00E646EA" w:rsidRDefault="00E803E9" w:rsidP="00272B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6EA">
              <w:rPr>
                <w:rFonts w:ascii="Times New Roman" w:hAnsi="Times New Roman"/>
                <w:color w:val="000000"/>
                <w:sz w:val="24"/>
                <w:szCs w:val="24"/>
              </w:rPr>
              <w:t>учителя начальных классов</w:t>
            </w:r>
          </w:p>
        </w:tc>
      </w:tr>
      <w:tr w:rsidR="00E803E9" w:rsidRPr="00E646EA" w:rsidTr="00272B58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E803E9" w:rsidRPr="00E646EA" w:rsidRDefault="00E803E9" w:rsidP="00272B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03E9" w:rsidRPr="00E646EA" w:rsidRDefault="00E803E9" w:rsidP="00272B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6EA">
              <w:rPr>
                <w:rFonts w:ascii="Times New Roman" w:hAnsi="Times New Roman"/>
                <w:color w:val="000000"/>
                <w:sz w:val="24"/>
                <w:szCs w:val="24"/>
              </w:rPr>
              <w:t>1. Конкурс эрудитов - литературный кроссворд.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03E9" w:rsidRPr="00E646EA" w:rsidRDefault="00E803E9" w:rsidP="00272B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6EA">
              <w:rPr>
                <w:rFonts w:ascii="Times New Roman" w:hAnsi="Times New Roman"/>
                <w:color w:val="000000"/>
                <w:sz w:val="24"/>
                <w:szCs w:val="24"/>
              </w:rPr>
              <w:t>1-4 классы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E803E9" w:rsidRPr="00E646EA" w:rsidRDefault="00E803E9" w:rsidP="00272B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803E9" w:rsidRPr="00E646EA" w:rsidTr="00272B58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E803E9" w:rsidRPr="00E646EA" w:rsidRDefault="00E803E9" w:rsidP="00272B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03E9" w:rsidRPr="00E646EA" w:rsidRDefault="00E803E9" w:rsidP="00272B58">
            <w:pPr>
              <w:spacing w:after="0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03E9" w:rsidRPr="00E646EA" w:rsidRDefault="00E803E9" w:rsidP="00272B58">
            <w:pPr>
              <w:spacing w:after="0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E803E9" w:rsidRPr="00E646EA" w:rsidRDefault="00E803E9" w:rsidP="00272B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803E9" w:rsidRPr="00E646EA" w:rsidTr="00272B58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E803E9" w:rsidRPr="00E646EA" w:rsidRDefault="00E803E9" w:rsidP="00272B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03E9" w:rsidRPr="00E646EA" w:rsidRDefault="00E803E9" w:rsidP="00272B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6EA">
              <w:rPr>
                <w:rFonts w:ascii="Times New Roman" w:hAnsi="Times New Roman"/>
                <w:color w:val="000000"/>
                <w:sz w:val="24"/>
                <w:szCs w:val="24"/>
              </w:rPr>
              <w:t>2. Викторина для обучающихся по литературному чтению "Знатоки среди нас"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03E9" w:rsidRPr="00E646EA" w:rsidRDefault="00E803E9" w:rsidP="00272B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6EA">
              <w:rPr>
                <w:rFonts w:ascii="Times New Roman" w:hAnsi="Times New Roman"/>
                <w:color w:val="000000"/>
                <w:sz w:val="24"/>
                <w:szCs w:val="24"/>
              </w:rPr>
              <w:t>3-4 классы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E803E9" w:rsidRPr="00E646EA" w:rsidRDefault="00E803E9" w:rsidP="00272B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803E9" w:rsidRPr="00E646EA" w:rsidTr="00272B58">
        <w:tc>
          <w:tcPr>
            <w:tcW w:w="99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03E9" w:rsidRPr="00E646EA" w:rsidRDefault="00E803E9" w:rsidP="00272B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6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 день</w:t>
            </w: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03E9" w:rsidRPr="00E646EA" w:rsidRDefault="00E803E9" w:rsidP="00272B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6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"Жёлто-оранжевый день" - день русского языка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03E9" w:rsidRPr="00E646EA" w:rsidRDefault="00E803E9" w:rsidP="00272B58">
            <w:pPr>
              <w:spacing w:after="0"/>
              <w:rPr>
                <w:lang w:eastAsia="en-US"/>
              </w:rPr>
            </w:pPr>
          </w:p>
        </w:tc>
        <w:tc>
          <w:tcPr>
            <w:tcW w:w="3567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03E9" w:rsidRPr="00E646EA" w:rsidRDefault="00E803E9" w:rsidP="00272B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803E9" w:rsidRPr="00E646EA" w:rsidRDefault="00E803E9" w:rsidP="00272B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6EA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 ШМО,</w:t>
            </w:r>
          </w:p>
          <w:p w:rsidR="00E803E9" w:rsidRPr="00E646EA" w:rsidRDefault="00E803E9" w:rsidP="00272B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6EA">
              <w:rPr>
                <w:rFonts w:ascii="Times New Roman" w:hAnsi="Times New Roman"/>
                <w:color w:val="000000"/>
                <w:sz w:val="24"/>
                <w:szCs w:val="24"/>
              </w:rPr>
              <w:t>учителя начальных классов</w:t>
            </w:r>
          </w:p>
          <w:p w:rsidR="00E803E9" w:rsidRPr="00E646EA" w:rsidRDefault="00E803E9" w:rsidP="00272B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803E9" w:rsidRPr="00E646EA" w:rsidTr="00272B58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E803E9" w:rsidRPr="00E646EA" w:rsidRDefault="00E803E9" w:rsidP="00272B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03E9" w:rsidRPr="00E646EA" w:rsidRDefault="00E803E9" w:rsidP="00272B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6EA">
              <w:rPr>
                <w:rFonts w:ascii="Times New Roman" w:hAnsi="Times New Roman"/>
                <w:color w:val="000000"/>
                <w:sz w:val="24"/>
                <w:szCs w:val="24"/>
              </w:rPr>
              <w:t>1. Конкурс: почерк-2020, знаток словарных слов.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03E9" w:rsidRPr="00E646EA" w:rsidRDefault="00E803E9" w:rsidP="00272B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6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2-4 </w:t>
            </w:r>
            <w:proofErr w:type="spellStart"/>
            <w:r w:rsidRPr="00E646EA">
              <w:rPr>
                <w:rFonts w:ascii="Times New Roman" w:hAnsi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E646E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E803E9" w:rsidRPr="00E646EA" w:rsidRDefault="00E803E9" w:rsidP="00272B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803E9" w:rsidRPr="00E646EA" w:rsidTr="00272B58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E803E9" w:rsidRPr="00E646EA" w:rsidRDefault="00E803E9" w:rsidP="00272B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03E9" w:rsidRPr="00E646EA" w:rsidRDefault="00E803E9" w:rsidP="00272B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6EA">
              <w:rPr>
                <w:rFonts w:ascii="Times New Roman" w:hAnsi="Times New Roman"/>
                <w:color w:val="000000"/>
                <w:sz w:val="24"/>
                <w:szCs w:val="24"/>
              </w:rPr>
              <w:t>2. Конкурс "Загадки для ребяток".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03E9" w:rsidRPr="00E646EA" w:rsidRDefault="00E803E9" w:rsidP="00272B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6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1 -4 </w:t>
            </w:r>
            <w:proofErr w:type="spellStart"/>
            <w:r w:rsidRPr="00E646EA">
              <w:rPr>
                <w:rFonts w:ascii="Times New Roman" w:hAnsi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E646E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E803E9" w:rsidRPr="00E646EA" w:rsidRDefault="00E803E9" w:rsidP="00272B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803E9" w:rsidRPr="00E646EA" w:rsidTr="00272B58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E803E9" w:rsidRPr="00E646EA" w:rsidRDefault="00E803E9" w:rsidP="00272B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03E9" w:rsidRPr="00E646EA" w:rsidRDefault="00E803E9" w:rsidP="00272B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6EA">
              <w:rPr>
                <w:rFonts w:ascii="Times New Roman" w:hAnsi="Times New Roman"/>
                <w:color w:val="000000"/>
                <w:sz w:val="24"/>
                <w:szCs w:val="24"/>
              </w:rPr>
              <w:t>3. Викторина для обучающихся по русскому языку "Знатоки среди нас"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03E9" w:rsidRPr="00E646EA" w:rsidRDefault="00E803E9" w:rsidP="00272B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6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3 -4 </w:t>
            </w:r>
            <w:proofErr w:type="spellStart"/>
            <w:r w:rsidRPr="00E646EA">
              <w:rPr>
                <w:rFonts w:ascii="Times New Roman" w:hAnsi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E646E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E803E9" w:rsidRPr="00E646EA" w:rsidRDefault="00E803E9" w:rsidP="00272B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803E9" w:rsidRPr="00E646EA" w:rsidTr="00272B58"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03E9" w:rsidRPr="00E646EA" w:rsidRDefault="00E803E9" w:rsidP="00272B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6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 день</w:t>
            </w: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03E9" w:rsidRPr="00E646EA" w:rsidRDefault="00E803E9" w:rsidP="00272B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6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"Сиреневый" день- "День безопасности"</w:t>
            </w:r>
          </w:p>
          <w:p w:rsidR="00E803E9" w:rsidRPr="00E646EA" w:rsidRDefault="00E803E9" w:rsidP="00E803E9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6EA">
              <w:rPr>
                <w:rFonts w:ascii="Times New Roman" w:hAnsi="Times New Roman"/>
                <w:color w:val="000000"/>
                <w:sz w:val="24"/>
                <w:szCs w:val="24"/>
              </w:rPr>
              <w:t>Памятка пешеходу. Конкурс рисунков «ПДД глазами детей»</w:t>
            </w:r>
          </w:p>
          <w:p w:rsidR="00E803E9" w:rsidRPr="00E646EA" w:rsidRDefault="00E803E9" w:rsidP="00E803E9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6EA">
              <w:rPr>
                <w:rFonts w:ascii="Times New Roman" w:hAnsi="Times New Roman"/>
                <w:color w:val="000000"/>
                <w:sz w:val="24"/>
                <w:szCs w:val="24"/>
              </w:rPr>
              <w:t>Торжественная линейка.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03E9" w:rsidRPr="00E646EA" w:rsidRDefault="00E803E9" w:rsidP="00272B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803E9" w:rsidRPr="00E646EA" w:rsidRDefault="00E803E9" w:rsidP="00272B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6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1-4 </w:t>
            </w:r>
            <w:proofErr w:type="spellStart"/>
            <w:r w:rsidRPr="00E646EA">
              <w:rPr>
                <w:rFonts w:ascii="Times New Roman" w:hAnsi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E646E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03E9" w:rsidRPr="00E646EA" w:rsidRDefault="00E803E9" w:rsidP="00272B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6EA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 ШМО,</w:t>
            </w:r>
          </w:p>
          <w:p w:rsidR="00E803E9" w:rsidRPr="00E646EA" w:rsidRDefault="00E803E9" w:rsidP="00272B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6EA">
              <w:rPr>
                <w:rFonts w:ascii="Times New Roman" w:hAnsi="Times New Roman"/>
                <w:color w:val="000000"/>
                <w:sz w:val="24"/>
                <w:szCs w:val="24"/>
              </w:rPr>
              <w:t>учителя начальных классов</w:t>
            </w:r>
          </w:p>
        </w:tc>
      </w:tr>
    </w:tbl>
    <w:p w:rsidR="00E803E9" w:rsidRPr="00E646EA" w:rsidRDefault="00E803E9" w:rsidP="00E803E9">
      <w:pPr>
        <w:spacing w:after="0" w:line="240" w:lineRule="auto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E803E9" w:rsidRPr="00E646EA" w:rsidRDefault="00E803E9" w:rsidP="00E803E9">
      <w:pPr>
        <w:spacing w:after="0" w:line="240" w:lineRule="auto"/>
        <w:ind w:left="-567" w:right="283"/>
        <w:jc w:val="center"/>
        <w:rPr>
          <w:rFonts w:ascii="Monotype Corsiva" w:eastAsia="Calibri" w:hAnsi="Monotype Corsiva"/>
          <w:b/>
          <w:sz w:val="28"/>
          <w:szCs w:val="28"/>
          <w:lang w:eastAsia="en-US"/>
        </w:rPr>
      </w:pPr>
      <w:r w:rsidRPr="00E646EA">
        <w:rPr>
          <w:rFonts w:ascii="Monotype Corsiva" w:eastAsia="Calibri" w:hAnsi="Monotype Corsiva"/>
          <w:b/>
          <w:sz w:val="28"/>
          <w:szCs w:val="28"/>
          <w:lang w:eastAsia="en-US"/>
        </w:rPr>
        <w:t>План  проведения  недели   ИЗО и технологии</w:t>
      </w:r>
    </w:p>
    <w:p w:rsidR="00E803E9" w:rsidRPr="00E646EA" w:rsidRDefault="00E803E9" w:rsidP="00E803E9">
      <w:pPr>
        <w:spacing w:after="0" w:line="240" w:lineRule="auto"/>
        <w:jc w:val="center"/>
        <w:rPr>
          <w:rFonts w:ascii="Monotype Corsiva" w:eastAsia="Calibri" w:hAnsi="Monotype Corsiva"/>
          <w:b/>
          <w:sz w:val="28"/>
          <w:szCs w:val="28"/>
          <w:lang w:eastAsia="en-US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5"/>
        <w:gridCol w:w="6280"/>
        <w:gridCol w:w="1077"/>
        <w:gridCol w:w="1979"/>
      </w:tblGrid>
      <w:tr w:rsidR="00E803E9" w:rsidRPr="00E646EA" w:rsidTr="00272B58">
        <w:tc>
          <w:tcPr>
            <w:tcW w:w="445" w:type="dxa"/>
            <w:shd w:val="clear" w:color="auto" w:fill="auto"/>
          </w:tcPr>
          <w:p w:rsidR="00E803E9" w:rsidRPr="00E646EA" w:rsidRDefault="00E803E9" w:rsidP="00272B58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 w:rsidRPr="00E646EA"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№</w:t>
            </w:r>
          </w:p>
        </w:tc>
        <w:tc>
          <w:tcPr>
            <w:tcW w:w="6280" w:type="dxa"/>
            <w:shd w:val="clear" w:color="auto" w:fill="auto"/>
          </w:tcPr>
          <w:p w:rsidR="00E803E9" w:rsidRPr="00E646EA" w:rsidRDefault="00E803E9" w:rsidP="00272B58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 w:rsidRPr="00E646EA"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Мероприятие</w:t>
            </w:r>
          </w:p>
        </w:tc>
        <w:tc>
          <w:tcPr>
            <w:tcW w:w="1077" w:type="dxa"/>
            <w:shd w:val="clear" w:color="auto" w:fill="auto"/>
          </w:tcPr>
          <w:p w:rsidR="00E803E9" w:rsidRPr="00E646EA" w:rsidRDefault="00E803E9" w:rsidP="00272B58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 w:rsidRPr="00E646EA"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класс</w:t>
            </w:r>
          </w:p>
        </w:tc>
        <w:tc>
          <w:tcPr>
            <w:tcW w:w="1979" w:type="dxa"/>
            <w:shd w:val="clear" w:color="auto" w:fill="auto"/>
          </w:tcPr>
          <w:p w:rsidR="00E803E9" w:rsidRPr="00E646EA" w:rsidRDefault="00E803E9" w:rsidP="00272B58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 w:rsidRPr="00E646EA"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Ответственные</w:t>
            </w:r>
          </w:p>
        </w:tc>
      </w:tr>
      <w:tr w:rsidR="00E803E9" w:rsidRPr="00E646EA" w:rsidTr="00272B58">
        <w:tc>
          <w:tcPr>
            <w:tcW w:w="9781" w:type="dxa"/>
            <w:gridSpan w:val="4"/>
            <w:shd w:val="clear" w:color="auto" w:fill="auto"/>
          </w:tcPr>
          <w:p w:rsidR="00E803E9" w:rsidRPr="00E646EA" w:rsidRDefault="00E803E9" w:rsidP="00272B58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sz w:val="24"/>
                <w:szCs w:val="28"/>
                <w:lang w:eastAsia="en-US"/>
              </w:rPr>
            </w:pPr>
            <w:r w:rsidRPr="00E646EA">
              <w:rPr>
                <w:rFonts w:ascii="Times New Roman" w:eastAsia="Calibri" w:hAnsi="Times New Roman"/>
                <w:b/>
                <w:sz w:val="24"/>
                <w:szCs w:val="28"/>
                <w:lang w:eastAsia="en-US"/>
              </w:rPr>
              <w:t xml:space="preserve">День первый  </w:t>
            </w:r>
          </w:p>
        </w:tc>
      </w:tr>
      <w:tr w:rsidR="00E803E9" w:rsidRPr="00E646EA" w:rsidTr="00272B58">
        <w:tc>
          <w:tcPr>
            <w:tcW w:w="445" w:type="dxa"/>
            <w:shd w:val="clear" w:color="auto" w:fill="auto"/>
          </w:tcPr>
          <w:p w:rsidR="00E803E9" w:rsidRPr="00E646EA" w:rsidRDefault="00E803E9" w:rsidP="00272B58">
            <w:pPr>
              <w:spacing w:after="0" w:line="259" w:lineRule="auto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 w:rsidRPr="00E646EA"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1.</w:t>
            </w:r>
          </w:p>
        </w:tc>
        <w:tc>
          <w:tcPr>
            <w:tcW w:w="6280" w:type="dxa"/>
            <w:shd w:val="clear" w:color="auto" w:fill="auto"/>
          </w:tcPr>
          <w:p w:rsidR="00E803E9" w:rsidRPr="00E646EA" w:rsidRDefault="00E803E9" w:rsidP="00272B5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 w:rsidRPr="00E646EA"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Открытие недели.</w:t>
            </w:r>
          </w:p>
          <w:p w:rsidR="00E803E9" w:rsidRPr="00E646EA" w:rsidRDefault="00E803E9" w:rsidP="00E803E9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646EA">
              <w:rPr>
                <w:rFonts w:ascii="Times New Roman" w:eastAsia="Calibri" w:hAnsi="Times New Roman"/>
                <w:sz w:val="24"/>
                <w:lang w:eastAsia="en-US"/>
              </w:rPr>
              <w:t>Загадки-складки о профессиях, загадки-обманки</w:t>
            </w:r>
          </w:p>
          <w:p w:rsidR="00E803E9" w:rsidRPr="00E646EA" w:rsidRDefault="00E803E9" w:rsidP="00E803E9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646EA">
              <w:rPr>
                <w:rFonts w:ascii="Times New Roman" w:eastAsia="Calibri" w:hAnsi="Times New Roman"/>
                <w:sz w:val="24"/>
                <w:lang w:eastAsia="en-US"/>
              </w:rPr>
              <w:t>Разгадывание кроссвордов  (приложение)</w:t>
            </w:r>
          </w:p>
          <w:p w:rsidR="00E803E9" w:rsidRPr="00E646EA" w:rsidRDefault="00E803E9" w:rsidP="00E803E9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646EA">
              <w:rPr>
                <w:rFonts w:ascii="Times New Roman" w:eastAsia="Calibri" w:hAnsi="Times New Roman"/>
                <w:sz w:val="24"/>
                <w:lang w:eastAsia="en-US"/>
              </w:rPr>
              <w:t>Игра «Умница»  (приложение)</w:t>
            </w:r>
          </w:p>
          <w:p w:rsidR="00E803E9" w:rsidRPr="00E646EA" w:rsidRDefault="00E803E9" w:rsidP="00E803E9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646EA">
              <w:rPr>
                <w:rFonts w:ascii="Times New Roman" w:eastAsia="Calibri" w:hAnsi="Times New Roman"/>
                <w:sz w:val="24"/>
                <w:lang w:eastAsia="en-US"/>
              </w:rPr>
              <w:t>Работа творческой мастерской.</w:t>
            </w:r>
          </w:p>
          <w:p w:rsidR="00E803E9" w:rsidRPr="00E646EA" w:rsidRDefault="00E803E9" w:rsidP="00E803E9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 w:rsidRPr="00E646EA"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Выставка творческих работ «Мы рисуем…»</w:t>
            </w:r>
          </w:p>
        </w:tc>
        <w:tc>
          <w:tcPr>
            <w:tcW w:w="1077" w:type="dxa"/>
            <w:shd w:val="clear" w:color="auto" w:fill="auto"/>
          </w:tcPr>
          <w:p w:rsidR="00E803E9" w:rsidRPr="00E646EA" w:rsidRDefault="00E803E9" w:rsidP="00272B5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</w:p>
          <w:p w:rsidR="00E803E9" w:rsidRPr="00E646EA" w:rsidRDefault="00E803E9" w:rsidP="00272B5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</w:p>
          <w:p w:rsidR="00E803E9" w:rsidRPr="00E646EA" w:rsidRDefault="00E803E9" w:rsidP="00272B5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 w:rsidRPr="00E646EA"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 xml:space="preserve">    5-7</w:t>
            </w:r>
          </w:p>
          <w:p w:rsidR="00E803E9" w:rsidRPr="00E646EA" w:rsidRDefault="00E803E9" w:rsidP="00272B5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 w:rsidRPr="00E646EA"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7</w:t>
            </w:r>
          </w:p>
          <w:p w:rsidR="00E803E9" w:rsidRPr="00E646EA" w:rsidRDefault="00E803E9" w:rsidP="00272B5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</w:p>
          <w:p w:rsidR="00E803E9" w:rsidRPr="00E646EA" w:rsidRDefault="00E803E9" w:rsidP="00272B5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 w:rsidRPr="00E646EA"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5-8</w:t>
            </w:r>
          </w:p>
        </w:tc>
        <w:tc>
          <w:tcPr>
            <w:tcW w:w="1979" w:type="dxa"/>
            <w:shd w:val="clear" w:color="auto" w:fill="auto"/>
          </w:tcPr>
          <w:p w:rsidR="00E803E9" w:rsidRPr="00E646EA" w:rsidRDefault="00E803E9" w:rsidP="00272B5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</w:p>
          <w:p w:rsidR="00E803E9" w:rsidRPr="00E646EA" w:rsidRDefault="00E803E9" w:rsidP="00272B5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</w:p>
          <w:p w:rsidR="00E803E9" w:rsidRPr="00E646EA" w:rsidRDefault="00E803E9" w:rsidP="00272B5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 w:rsidRPr="00E646EA"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Курочкина М.А.</w:t>
            </w:r>
          </w:p>
          <w:p w:rsidR="00E803E9" w:rsidRPr="00E646EA" w:rsidRDefault="00E803E9" w:rsidP="00272B5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 w:rsidRPr="00E646EA"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Черенков Ю. Н.</w:t>
            </w:r>
          </w:p>
        </w:tc>
      </w:tr>
      <w:tr w:rsidR="00E803E9" w:rsidRPr="00E646EA" w:rsidTr="00272B58">
        <w:tc>
          <w:tcPr>
            <w:tcW w:w="9781" w:type="dxa"/>
            <w:gridSpan w:val="4"/>
            <w:shd w:val="clear" w:color="auto" w:fill="auto"/>
          </w:tcPr>
          <w:p w:rsidR="00E803E9" w:rsidRPr="00E646EA" w:rsidRDefault="00E803E9" w:rsidP="00272B58">
            <w:pPr>
              <w:spacing w:after="0" w:line="259" w:lineRule="auto"/>
              <w:jc w:val="center"/>
              <w:rPr>
                <w:rFonts w:ascii="Times New Roman" w:eastAsia="Calibri" w:hAnsi="Times New Roman"/>
                <w:b/>
                <w:sz w:val="24"/>
                <w:szCs w:val="28"/>
                <w:lang w:eastAsia="en-US"/>
              </w:rPr>
            </w:pPr>
            <w:r w:rsidRPr="00E646EA">
              <w:rPr>
                <w:rFonts w:ascii="Times New Roman" w:eastAsia="Calibri" w:hAnsi="Times New Roman"/>
                <w:b/>
                <w:sz w:val="24"/>
                <w:szCs w:val="28"/>
                <w:lang w:eastAsia="en-US"/>
              </w:rPr>
              <w:t xml:space="preserve">День второй </w:t>
            </w:r>
          </w:p>
        </w:tc>
      </w:tr>
      <w:tr w:rsidR="00E803E9" w:rsidRPr="00E646EA" w:rsidTr="00272B58">
        <w:tc>
          <w:tcPr>
            <w:tcW w:w="445" w:type="dxa"/>
            <w:shd w:val="clear" w:color="auto" w:fill="auto"/>
          </w:tcPr>
          <w:p w:rsidR="00E803E9" w:rsidRPr="00E646EA" w:rsidRDefault="00E803E9" w:rsidP="00272B58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 w:rsidRPr="00E646EA"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2.</w:t>
            </w:r>
          </w:p>
        </w:tc>
        <w:tc>
          <w:tcPr>
            <w:tcW w:w="6280" w:type="dxa"/>
            <w:shd w:val="clear" w:color="auto" w:fill="auto"/>
          </w:tcPr>
          <w:p w:rsidR="00E803E9" w:rsidRPr="00E646EA" w:rsidRDefault="00E803E9" w:rsidP="00E803E9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646EA">
              <w:rPr>
                <w:rFonts w:ascii="Times New Roman" w:eastAsia="Calibri" w:hAnsi="Times New Roman"/>
                <w:sz w:val="24"/>
                <w:lang w:eastAsia="en-US"/>
              </w:rPr>
              <w:t xml:space="preserve">Выставка рисунков «Русские народные промыслы» </w:t>
            </w:r>
          </w:p>
          <w:p w:rsidR="00E803E9" w:rsidRPr="00E646EA" w:rsidRDefault="00E803E9" w:rsidP="00E803E9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646EA">
              <w:rPr>
                <w:rFonts w:ascii="Times New Roman" w:eastAsia="Calibri" w:hAnsi="Times New Roman"/>
                <w:sz w:val="24"/>
                <w:lang w:eastAsia="en-US"/>
              </w:rPr>
              <w:t xml:space="preserve">Урок-игра «Волшебный лоскуток» </w:t>
            </w:r>
          </w:p>
          <w:p w:rsidR="00E803E9" w:rsidRPr="00E646EA" w:rsidRDefault="00E803E9" w:rsidP="00E803E9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646EA">
              <w:rPr>
                <w:rFonts w:ascii="Times New Roman" w:eastAsia="Calibri" w:hAnsi="Times New Roman"/>
                <w:sz w:val="24"/>
                <w:lang w:eastAsia="en-US"/>
              </w:rPr>
              <w:t>Работа творческой мастерской.</w:t>
            </w:r>
          </w:p>
          <w:p w:rsidR="00E803E9" w:rsidRPr="00E646EA" w:rsidRDefault="00E803E9" w:rsidP="00E803E9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 w:rsidRPr="00E646EA"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Проведение во всех классах бесед об искусстве, истории изобразительного искусства</w:t>
            </w:r>
          </w:p>
        </w:tc>
        <w:tc>
          <w:tcPr>
            <w:tcW w:w="1077" w:type="dxa"/>
            <w:shd w:val="clear" w:color="auto" w:fill="auto"/>
          </w:tcPr>
          <w:p w:rsidR="00E803E9" w:rsidRPr="00E646EA" w:rsidRDefault="00E803E9" w:rsidP="00272B58">
            <w:pPr>
              <w:spacing w:after="0" w:line="259" w:lineRule="auto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 w:rsidRPr="00E646EA"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5-7</w:t>
            </w:r>
          </w:p>
          <w:p w:rsidR="00E803E9" w:rsidRPr="00E646EA" w:rsidRDefault="00E803E9" w:rsidP="00272B58">
            <w:pPr>
              <w:spacing w:after="0" w:line="259" w:lineRule="auto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 w:rsidRPr="00E646EA"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6</w:t>
            </w:r>
          </w:p>
          <w:p w:rsidR="00E803E9" w:rsidRPr="00E646EA" w:rsidRDefault="00E803E9" w:rsidP="00272B58">
            <w:pPr>
              <w:spacing w:after="0" w:line="259" w:lineRule="auto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</w:p>
          <w:p w:rsidR="00E803E9" w:rsidRPr="00E646EA" w:rsidRDefault="00E803E9" w:rsidP="00272B58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 w:rsidRPr="00E646EA"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5-8</w:t>
            </w:r>
          </w:p>
        </w:tc>
        <w:tc>
          <w:tcPr>
            <w:tcW w:w="1979" w:type="dxa"/>
            <w:shd w:val="clear" w:color="auto" w:fill="auto"/>
          </w:tcPr>
          <w:p w:rsidR="00E803E9" w:rsidRPr="00E646EA" w:rsidRDefault="00E803E9" w:rsidP="00272B5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 w:rsidRPr="00E646EA"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Курочкина М.А.</w:t>
            </w:r>
          </w:p>
          <w:p w:rsidR="00E803E9" w:rsidRPr="00E646EA" w:rsidRDefault="00E803E9" w:rsidP="00272B5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 w:rsidRPr="00E646EA"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Черенков Ю. Н.</w:t>
            </w:r>
          </w:p>
        </w:tc>
      </w:tr>
      <w:tr w:rsidR="00E803E9" w:rsidRPr="00E646EA" w:rsidTr="00272B58">
        <w:tc>
          <w:tcPr>
            <w:tcW w:w="9781" w:type="dxa"/>
            <w:gridSpan w:val="4"/>
            <w:shd w:val="clear" w:color="auto" w:fill="auto"/>
          </w:tcPr>
          <w:p w:rsidR="00E803E9" w:rsidRPr="00E646EA" w:rsidRDefault="00E803E9" w:rsidP="00272B58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sz w:val="24"/>
                <w:szCs w:val="28"/>
                <w:lang w:eastAsia="en-US"/>
              </w:rPr>
            </w:pPr>
            <w:r w:rsidRPr="00E646EA">
              <w:rPr>
                <w:rFonts w:ascii="Times New Roman" w:eastAsia="Calibri" w:hAnsi="Times New Roman"/>
                <w:b/>
                <w:sz w:val="24"/>
                <w:szCs w:val="28"/>
                <w:lang w:eastAsia="en-US"/>
              </w:rPr>
              <w:t xml:space="preserve">День третий </w:t>
            </w:r>
          </w:p>
        </w:tc>
      </w:tr>
      <w:tr w:rsidR="00E803E9" w:rsidRPr="00E646EA" w:rsidTr="00272B58">
        <w:tc>
          <w:tcPr>
            <w:tcW w:w="445" w:type="dxa"/>
            <w:shd w:val="clear" w:color="auto" w:fill="auto"/>
          </w:tcPr>
          <w:p w:rsidR="00E803E9" w:rsidRPr="00E646EA" w:rsidRDefault="00E803E9" w:rsidP="00272B58">
            <w:pPr>
              <w:spacing w:after="0" w:line="259" w:lineRule="auto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 w:rsidRPr="00E646EA"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3.</w:t>
            </w:r>
          </w:p>
        </w:tc>
        <w:tc>
          <w:tcPr>
            <w:tcW w:w="6280" w:type="dxa"/>
            <w:shd w:val="clear" w:color="auto" w:fill="auto"/>
          </w:tcPr>
          <w:p w:rsidR="00E803E9" w:rsidRPr="00E646EA" w:rsidRDefault="00E803E9" w:rsidP="00272B58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  <w:r w:rsidRPr="00E646EA">
              <w:rPr>
                <w:rFonts w:ascii="Times New Roman" w:eastAsia="Calibri" w:hAnsi="Times New Roman"/>
                <w:b/>
                <w:sz w:val="24"/>
                <w:lang w:eastAsia="en-US"/>
              </w:rPr>
              <w:t xml:space="preserve">"Выставка декоративно-прикладного искусства" </w:t>
            </w:r>
          </w:p>
          <w:p w:rsidR="00E803E9" w:rsidRPr="00E646EA" w:rsidRDefault="00E803E9" w:rsidP="00E803E9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646EA">
              <w:rPr>
                <w:rFonts w:ascii="Times New Roman" w:eastAsia="Calibri" w:hAnsi="Times New Roman"/>
                <w:sz w:val="24"/>
                <w:lang w:eastAsia="en-US"/>
              </w:rPr>
              <w:t xml:space="preserve">Выставка  творческих работ учащихся. </w:t>
            </w:r>
          </w:p>
          <w:p w:rsidR="00E803E9" w:rsidRPr="00E646EA" w:rsidRDefault="00E803E9" w:rsidP="00E803E9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646EA">
              <w:rPr>
                <w:rFonts w:ascii="Times New Roman" w:eastAsia="Calibri" w:hAnsi="Times New Roman"/>
                <w:sz w:val="24"/>
                <w:lang w:eastAsia="en-US"/>
              </w:rPr>
              <w:t>Работа творческой мастерской.</w:t>
            </w:r>
          </w:p>
          <w:p w:rsidR="00E803E9" w:rsidRPr="00E646EA" w:rsidRDefault="00E803E9" w:rsidP="00E803E9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 w:rsidRPr="00E646EA">
              <w:rPr>
                <w:rFonts w:ascii="Times New Roman" w:eastAsia="Calibri" w:hAnsi="Times New Roman"/>
                <w:sz w:val="24"/>
                <w:lang w:eastAsia="en-US"/>
              </w:rPr>
              <w:t>Проведение викторин, конкурсов</w:t>
            </w:r>
          </w:p>
        </w:tc>
        <w:tc>
          <w:tcPr>
            <w:tcW w:w="1077" w:type="dxa"/>
            <w:shd w:val="clear" w:color="auto" w:fill="auto"/>
          </w:tcPr>
          <w:p w:rsidR="00E803E9" w:rsidRPr="00E646EA" w:rsidRDefault="00E803E9" w:rsidP="00272B58">
            <w:pPr>
              <w:spacing w:after="0" w:line="259" w:lineRule="auto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</w:p>
          <w:p w:rsidR="00E803E9" w:rsidRPr="00E646EA" w:rsidRDefault="00E803E9" w:rsidP="00272B58">
            <w:pPr>
              <w:spacing w:after="0" w:line="259" w:lineRule="auto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 w:rsidRPr="00E646EA"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5-9</w:t>
            </w:r>
          </w:p>
          <w:p w:rsidR="00E803E9" w:rsidRPr="00E646EA" w:rsidRDefault="00E803E9" w:rsidP="00272B58">
            <w:pPr>
              <w:spacing w:after="0" w:line="259" w:lineRule="auto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</w:p>
          <w:p w:rsidR="00E803E9" w:rsidRPr="00E646EA" w:rsidRDefault="00E803E9" w:rsidP="00272B58">
            <w:pPr>
              <w:spacing w:after="0" w:line="259" w:lineRule="auto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 w:rsidRPr="00E646EA"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5-8</w:t>
            </w:r>
          </w:p>
        </w:tc>
        <w:tc>
          <w:tcPr>
            <w:tcW w:w="1979" w:type="dxa"/>
            <w:shd w:val="clear" w:color="auto" w:fill="auto"/>
          </w:tcPr>
          <w:p w:rsidR="00E803E9" w:rsidRPr="00E646EA" w:rsidRDefault="00E803E9" w:rsidP="00272B5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</w:p>
          <w:p w:rsidR="00E803E9" w:rsidRPr="00E646EA" w:rsidRDefault="00E803E9" w:rsidP="00272B5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 w:rsidRPr="00E646EA"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Курочкина М.А.</w:t>
            </w:r>
          </w:p>
          <w:p w:rsidR="00E803E9" w:rsidRPr="00E646EA" w:rsidRDefault="00E803E9" w:rsidP="00272B5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 w:rsidRPr="00E646EA"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Черенков Ю. Н.</w:t>
            </w:r>
          </w:p>
        </w:tc>
      </w:tr>
      <w:tr w:rsidR="00E803E9" w:rsidRPr="00E646EA" w:rsidTr="00272B58">
        <w:tc>
          <w:tcPr>
            <w:tcW w:w="9781" w:type="dxa"/>
            <w:gridSpan w:val="4"/>
            <w:shd w:val="clear" w:color="auto" w:fill="auto"/>
          </w:tcPr>
          <w:p w:rsidR="00E803E9" w:rsidRPr="00E646EA" w:rsidRDefault="00E803E9" w:rsidP="00272B58">
            <w:pPr>
              <w:spacing w:after="0" w:line="259" w:lineRule="auto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 w:rsidRPr="00E646EA">
              <w:rPr>
                <w:rFonts w:ascii="Times New Roman" w:eastAsia="Calibri" w:hAnsi="Times New Roman"/>
                <w:b/>
                <w:sz w:val="24"/>
                <w:szCs w:val="28"/>
                <w:lang w:eastAsia="en-US"/>
              </w:rPr>
              <w:t xml:space="preserve">День четвертый  </w:t>
            </w:r>
          </w:p>
        </w:tc>
      </w:tr>
      <w:tr w:rsidR="00E803E9" w:rsidRPr="00E646EA" w:rsidTr="00272B58">
        <w:tc>
          <w:tcPr>
            <w:tcW w:w="445" w:type="dxa"/>
            <w:shd w:val="clear" w:color="auto" w:fill="auto"/>
          </w:tcPr>
          <w:p w:rsidR="00E803E9" w:rsidRPr="00E646EA" w:rsidRDefault="00E803E9" w:rsidP="00272B58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 w:rsidRPr="00E646EA"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4.</w:t>
            </w:r>
          </w:p>
        </w:tc>
        <w:tc>
          <w:tcPr>
            <w:tcW w:w="6280" w:type="dxa"/>
            <w:shd w:val="clear" w:color="auto" w:fill="auto"/>
          </w:tcPr>
          <w:p w:rsidR="00E803E9" w:rsidRPr="00E646EA" w:rsidRDefault="00E803E9" w:rsidP="00E803E9">
            <w:pPr>
              <w:numPr>
                <w:ilvl w:val="0"/>
                <w:numId w:val="11"/>
              </w:numPr>
              <w:spacing w:after="160" w:line="259" w:lineRule="auto"/>
              <w:contextualSpacing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 w:rsidRPr="00E646EA"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Мастер-класс «Первые весенние цветы»</w:t>
            </w:r>
          </w:p>
          <w:p w:rsidR="00E803E9" w:rsidRPr="00E646EA" w:rsidRDefault="00E803E9" w:rsidP="00E803E9">
            <w:pPr>
              <w:numPr>
                <w:ilvl w:val="0"/>
                <w:numId w:val="11"/>
              </w:numPr>
              <w:spacing w:after="160" w:line="259" w:lineRule="auto"/>
              <w:contextualSpacing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 w:rsidRPr="00E646EA"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Викторина для настоящих и будущих учителей «Познай себя»</w:t>
            </w:r>
          </w:p>
          <w:p w:rsidR="00E803E9" w:rsidRPr="00E646EA" w:rsidRDefault="00E803E9" w:rsidP="00E803E9">
            <w:pPr>
              <w:numPr>
                <w:ilvl w:val="0"/>
                <w:numId w:val="11"/>
              </w:numPr>
              <w:spacing w:after="160" w:line="259" w:lineRule="auto"/>
              <w:contextualSpacing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 w:rsidRPr="00E646EA"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Проведение зрительских конференций</w:t>
            </w:r>
          </w:p>
        </w:tc>
        <w:tc>
          <w:tcPr>
            <w:tcW w:w="1077" w:type="dxa"/>
            <w:shd w:val="clear" w:color="auto" w:fill="auto"/>
          </w:tcPr>
          <w:p w:rsidR="00E803E9" w:rsidRPr="00E646EA" w:rsidRDefault="00E803E9" w:rsidP="00272B58">
            <w:pPr>
              <w:spacing w:after="0" w:line="259" w:lineRule="auto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 w:rsidRPr="00E646EA"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2</w:t>
            </w:r>
          </w:p>
          <w:p w:rsidR="00E803E9" w:rsidRPr="00E646EA" w:rsidRDefault="00E803E9" w:rsidP="00272B58">
            <w:pPr>
              <w:spacing w:after="0" w:line="259" w:lineRule="auto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 w:rsidRPr="00E646EA"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5-11</w:t>
            </w:r>
          </w:p>
          <w:p w:rsidR="00E803E9" w:rsidRPr="00E646EA" w:rsidRDefault="00E803E9" w:rsidP="00272B58">
            <w:pPr>
              <w:spacing w:after="0" w:line="259" w:lineRule="auto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 w:rsidRPr="00E646EA"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Учителя</w:t>
            </w:r>
          </w:p>
          <w:p w:rsidR="00E803E9" w:rsidRPr="00E646EA" w:rsidRDefault="00E803E9" w:rsidP="00272B58">
            <w:pPr>
              <w:spacing w:after="0" w:line="259" w:lineRule="auto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</w:p>
          <w:p w:rsidR="00E803E9" w:rsidRPr="00E646EA" w:rsidRDefault="00E803E9" w:rsidP="00272B58">
            <w:pPr>
              <w:spacing w:after="0" w:line="259" w:lineRule="auto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 w:rsidRPr="00E646EA"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5-8</w:t>
            </w:r>
          </w:p>
        </w:tc>
        <w:tc>
          <w:tcPr>
            <w:tcW w:w="1979" w:type="dxa"/>
            <w:shd w:val="clear" w:color="auto" w:fill="auto"/>
          </w:tcPr>
          <w:p w:rsidR="00E803E9" w:rsidRPr="00E646EA" w:rsidRDefault="00E803E9" w:rsidP="00272B58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 w:rsidRPr="00E646EA"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Курочкина М.А.</w:t>
            </w:r>
          </w:p>
          <w:p w:rsidR="00E803E9" w:rsidRPr="00E646EA" w:rsidRDefault="00E803E9" w:rsidP="00272B58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 w:rsidRPr="00E646EA"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Черенков Ю. Н.</w:t>
            </w:r>
          </w:p>
        </w:tc>
      </w:tr>
      <w:tr w:rsidR="00E803E9" w:rsidRPr="00E646EA" w:rsidTr="00272B58">
        <w:tc>
          <w:tcPr>
            <w:tcW w:w="9781" w:type="dxa"/>
            <w:gridSpan w:val="4"/>
            <w:shd w:val="clear" w:color="auto" w:fill="auto"/>
          </w:tcPr>
          <w:p w:rsidR="00E803E9" w:rsidRPr="00E646EA" w:rsidRDefault="00E803E9" w:rsidP="00272B58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 w:rsidRPr="00E646EA">
              <w:rPr>
                <w:rFonts w:ascii="Times New Roman" w:eastAsia="Calibri" w:hAnsi="Times New Roman"/>
                <w:b/>
                <w:sz w:val="24"/>
                <w:szCs w:val="28"/>
                <w:lang w:eastAsia="en-US"/>
              </w:rPr>
              <w:t xml:space="preserve">День пятый  </w:t>
            </w:r>
          </w:p>
        </w:tc>
      </w:tr>
      <w:tr w:rsidR="00E803E9" w:rsidRPr="00E646EA" w:rsidTr="00272B58">
        <w:trPr>
          <w:trHeight w:val="1742"/>
        </w:trPr>
        <w:tc>
          <w:tcPr>
            <w:tcW w:w="445" w:type="dxa"/>
            <w:shd w:val="clear" w:color="auto" w:fill="auto"/>
          </w:tcPr>
          <w:p w:rsidR="00E803E9" w:rsidRPr="00E646EA" w:rsidRDefault="00E803E9" w:rsidP="00272B58">
            <w:pPr>
              <w:spacing w:after="0" w:line="259" w:lineRule="auto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 w:rsidRPr="00E646EA"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lastRenderedPageBreak/>
              <w:t>5.</w:t>
            </w:r>
          </w:p>
        </w:tc>
        <w:tc>
          <w:tcPr>
            <w:tcW w:w="6280" w:type="dxa"/>
            <w:shd w:val="clear" w:color="auto" w:fill="auto"/>
          </w:tcPr>
          <w:p w:rsidR="00E803E9" w:rsidRPr="00E646EA" w:rsidRDefault="00E803E9" w:rsidP="00E803E9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 w:rsidRPr="00E646EA"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Разгадывание кроссвордов</w:t>
            </w:r>
          </w:p>
          <w:p w:rsidR="00E803E9" w:rsidRPr="00E646EA" w:rsidRDefault="00E803E9" w:rsidP="00E803E9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 w:rsidRPr="00E646EA"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Конкурс плакатов «Изобразительное искусство»</w:t>
            </w:r>
          </w:p>
          <w:p w:rsidR="00E803E9" w:rsidRPr="00E646EA" w:rsidRDefault="00E803E9" w:rsidP="00E803E9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Calibri" w:hAnsi="Times New Roman"/>
                <w:noProof/>
                <w:sz w:val="24"/>
                <w:szCs w:val="28"/>
                <w:lang w:eastAsia="en-US"/>
              </w:rPr>
            </w:pPr>
            <w:r w:rsidRPr="00E646EA"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Викторина «Профессии наших предков»</w:t>
            </w:r>
            <w:r w:rsidRPr="00E646EA">
              <w:rPr>
                <w:rFonts w:ascii="Times New Roman" w:eastAsia="Calibri" w:hAnsi="Times New Roman"/>
                <w:sz w:val="24"/>
                <w:lang w:eastAsia="en-US"/>
              </w:rPr>
              <w:t xml:space="preserve"> (приложение)</w:t>
            </w:r>
          </w:p>
          <w:p w:rsidR="00E803E9" w:rsidRPr="00E646EA" w:rsidRDefault="00E803E9" w:rsidP="00E803E9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Calibri" w:hAnsi="Times New Roman"/>
                <w:noProof/>
                <w:sz w:val="24"/>
                <w:szCs w:val="28"/>
                <w:lang w:eastAsia="en-US"/>
              </w:rPr>
            </w:pPr>
            <w:r w:rsidRPr="00E646EA">
              <w:rPr>
                <w:rFonts w:ascii="Times New Roman" w:eastAsia="Calibri" w:hAnsi="Times New Roman"/>
                <w:noProof/>
                <w:sz w:val="24"/>
                <w:szCs w:val="28"/>
                <w:lang w:eastAsia="en-US"/>
              </w:rPr>
              <w:t>Веселая викторина о профессиях (приложение)</w:t>
            </w:r>
          </w:p>
          <w:p w:rsidR="00E803E9" w:rsidRPr="00E646EA" w:rsidRDefault="00E803E9" w:rsidP="00E803E9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 w:rsidRPr="00E646EA">
              <w:rPr>
                <w:rFonts w:ascii="Times New Roman" w:eastAsia="Calibri" w:hAnsi="Times New Roman"/>
                <w:noProof/>
                <w:sz w:val="24"/>
                <w:szCs w:val="28"/>
                <w:lang w:eastAsia="en-US"/>
              </w:rPr>
              <w:t>Подведение итогов, награждение победителей</w:t>
            </w:r>
          </w:p>
        </w:tc>
        <w:tc>
          <w:tcPr>
            <w:tcW w:w="1077" w:type="dxa"/>
            <w:shd w:val="clear" w:color="auto" w:fill="auto"/>
          </w:tcPr>
          <w:p w:rsidR="00E803E9" w:rsidRPr="00E646EA" w:rsidRDefault="00E803E9" w:rsidP="00272B58">
            <w:pPr>
              <w:spacing w:after="0" w:line="259" w:lineRule="auto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 w:rsidRPr="00E646EA"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5-8</w:t>
            </w:r>
          </w:p>
          <w:p w:rsidR="00E803E9" w:rsidRPr="00E646EA" w:rsidRDefault="00E803E9" w:rsidP="00272B58">
            <w:pPr>
              <w:spacing w:after="0" w:line="259" w:lineRule="auto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 w:rsidRPr="00E646EA"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6-8</w:t>
            </w:r>
          </w:p>
          <w:p w:rsidR="00E803E9" w:rsidRPr="00E646EA" w:rsidRDefault="00E803E9" w:rsidP="00272B58">
            <w:pPr>
              <w:spacing w:after="0" w:line="259" w:lineRule="auto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 w:rsidRPr="00E646EA"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9-11</w:t>
            </w:r>
          </w:p>
          <w:p w:rsidR="00E803E9" w:rsidRPr="00E646EA" w:rsidRDefault="00E803E9" w:rsidP="00272B58">
            <w:pPr>
              <w:spacing w:after="0" w:line="259" w:lineRule="auto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</w:p>
          <w:p w:rsidR="00E803E9" w:rsidRPr="00E646EA" w:rsidRDefault="00E803E9" w:rsidP="00272B58">
            <w:pPr>
              <w:spacing w:after="0" w:line="259" w:lineRule="auto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 w:rsidRPr="00E646EA"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 xml:space="preserve">5 </w:t>
            </w:r>
          </w:p>
        </w:tc>
        <w:tc>
          <w:tcPr>
            <w:tcW w:w="1979" w:type="dxa"/>
            <w:shd w:val="clear" w:color="auto" w:fill="auto"/>
          </w:tcPr>
          <w:p w:rsidR="00E803E9" w:rsidRPr="00E646EA" w:rsidRDefault="00E803E9" w:rsidP="00272B58">
            <w:pPr>
              <w:spacing w:after="0" w:line="259" w:lineRule="auto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 w:rsidRPr="00E646EA"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Курочкина М.А.</w:t>
            </w:r>
          </w:p>
          <w:p w:rsidR="00E803E9" w:rsidRPr="00E646EA" w:rsidRDefault="00E803E9" w:rsidP="00272B58">
            <w:pPr>
              <w:spacing w:after="0" w:line="259" w:lineRule="auto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 w:rsidRPr="00E646EA"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Черенков Ю. Н.</w:t>
            </w:r>
          </w:p>
        </w:tc>
      </w:tr>
    </w:tbl>
    <w:p w:rsidR="00E803E9" w:rsidRPr="00E646EA" w:rsidRDefault="00E803E9" w:rsidP="00E803E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803E9" w:rsidRPr="00E646EA" w:rsidRDefault="00E803E9" w:rsidP="00E803E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646EA">
        <w:rPr>
          <w:rFonts w:ascii="Times New Roman" w:hAnsi="Times New Roman"/>
          <w:b/>
          <w:sz w:val="24"/>
          <w:szCs w:val="24"/>
        </w:rPr>
        <w:t>Неделя по профилактике вредных привычек</w:t>
      </w:r>
    </w:p>
    <w:tbl>
      <w:tblPr>
        <w:tblW w:w="10774" w:type="dxa"/>
        <w:tblInd w:w="-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1423"/>
        <w:gridCol w:w="1701"/>
        <w:gridCol w:w="2972"/>
      </w:tblGrid>
      <w:tr w:rsidR="00E803E9" w:rsidRPr="00E646EA" w:rsidTr="00272B58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03E9" w:rsidRPr="00E646EA" w:rsidRDefault="00E803E9" w:rsidP="00272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6EA">
              <w:rPr>
                <w:rFonts w:ascii="Times New Roman" w:hAnsi="Times New Roman"/>
                <w:sz w:val="24"/>
                <w:szCs w:val="24"/>
              </w:rPr>
              <w:t>Анкетирование «Что я знаю о вредных привычках»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03E9" w:rsidRPr="00E646EA" w:rsidRDefault="00E803E9" w:rsidP="00272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6EA">
              <w:rPr>
                <w:rFonts w:ascii="Times New Roman" w:hAnsi="Times New Roman"/>
                <w:sz w:val="24"/>
                <w:szCs w:val="24"/>
              </w:rPr>
              <w:t xml:space="preserve">5-7 </w:t>
            </w:r>
            <w:proofErr w:type="spellStart"/>
            <w:r w:rsidRPr="00E646E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03E9" w:rsidRPr="00E646EA" w:rsidRDefault="00E803E9" w:rsidP="00272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6EA">
              <w:rPr>
                <w:rFonts w:ascii="Times New Roman" w:hAnsi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03E9" w:rsidRPr="00E646EA" w:rsidRDefault="00E803E9" w:rsidP="00272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6EA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E803E9" w:rsidRPr="00E646EA" w:rsidTr="00272B58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03E9" w:rsidRPr="00E646EA" w:rsidRDefault="00E803E9" w:rsidP="00272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6EA">
              <w:rPr>
                <w:rFonts w:ascii="Times New Roman" w:hAnsi="Times New Roman"/>
                <w:sz w:val="24"/>
                <w:szCs w:val="24"/>
              </w:rPr>
              <w:t>Информационный час «Вредным привычкам – нет»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03E9" w:rsidRPr="00E646EA" w:rsidRDefault="00E803E9" w:rsidP="00272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6EA">
              <w:rPr>
                <w:rFonts w:ascii="Times New Roman" w:hAnsi="Times New Roman"/>
                <w:sz w:val="24"/>
                <w:szCs w:val="24"/>
              </w:rPr>
              <w:t xml:space="preserve">8-11 </w:t>
            </w:r>
            <w:proofErr w:type="spellStart"/>
            <w:r w:rsidRPr="00E646E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03E9" w:rsidRPr="00E646EA" w:rsidRDefault="00E803E9" w:rsidP="00272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6EA">
              <w:rPr>
                <w:rFonts w:ascii="Times New Roman" w:hAnsi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03E9" w:rsidRPr="00E646EA" w:rsidRDefault="00E803E9" w:rsidP="00272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6EA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E803E9" w:rsidRPr="00E646EA" w:rsidTr="00272B58">
        <w:tc>
          <w:tcPr>
            <w:tcW w:w="467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03E9" w:rsidRPr="00E646EA" w:rsidRDefault="00E803E9" w:rsidP="00272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6EA">
              <w:rPr>
                <w:rFonts w:ascii="Times New Roman" w:hAnsi="Times New Roman"/>
                <w:sz w:val="24"/>
                <w:szCs w:val="24"/>
              </w:rPr>
              <w:t>Классный час «Нет вредным привычкам»</w:t>
            </w:r>
          </w:p>
        </w:tc>
        <w:tc>
          <w:tcPr>
            <w:tcW w:w="142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03E9" w:rsidRPr="00E646EA" w:rsidRDefault="00E803E9" w:rsidP="00272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6EA">
              <w:rPr>
                <w:rFonts w:ascii="Times New Roman" w:hAnsi="Times New Roman"/>
                <w:sz w:val="24"/>
                <w:szCs w:val="24"/>
              </w:rPr>
              <w:t xml:space="preserve">1-4 </w:t>
            </w:r>
            <w:proofErr w:type="spellStart"/>
            <w:r w:rsidRPr="00E646E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03E9" w:rsidRPr="00E646EA" w:rsidRDefault="00E803E9" w:rsidP="00272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6EA">
              <w:rPr>
                <w:rFonts w:ascii="Times New Roman" w:hAnsi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297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03E9" w:rsidRPr="00E646EA" w:rsidRDefault="00E803E9" w:rsidP="00272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6EA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E803E9" w:rsidRPr="00E646EA" w:rsidTr="00272B58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03E9" w:rsidRPr="00E646EA" w:rsidRDefault="00E803E9" w:rsidP="00272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6EA">
              <w:rPr>
                <w:rFonts w:ascii="Times New Roman" w:hAnsi="Times New Roman"/>
                <w:sz w:val="24"/>
                <w:szCs w:val="24"/>
              </w:rPr>
              <w:t>Информационный час «Нет дружбы с сигаретой»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03E9" w:rsidRPr="00E646EA" w:rsidRDefault="00E803E9" w:rsidP="00272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6EA">
              <w:rPr>
                <w:rFonts w:ascii="Times New Roman" w:hAnsi="Times New Roman"/>
                <w:sz w:val="24"/>
                <w:szCs w:val="24"/>
              </w:rPr>
              <w:t xml:space="preserve">5-7 </w:t>
            </w:r>
            <w:proofErr w:type="spellStart"/>
            <w:r w:rsidRPr="00E646E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03E9" w:rsidRPr="00E646EA" w:rsidRDefault="00E803E9" w:rsidP="00272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6EA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03E9" w:rsidRPr="00E646EA" w:rsidRDefault="00E803E9" w:rsidP="00272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6EA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E803E9" w:rsidRPr="00E646EA" w:rsidTr="00272B58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03E9" w:rsidRPr="00E646EA" w:rsidRDefault="00E803E9" w:rsidP="00272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6EA">
              <w:rPr>
                <w:rFonts w:ascii="Times New Roman" w:hAnsi="Times New Roman"/>
                <w:sz w:val="24"/>
                <w:szCs w:val="24"/>
              </w:rPr>
              <w:t xml:space="preserve">Информационный </w:t>
            </w:r>
            <w:proofErr w:type="spellStart"/>
            <w:r w:rsidRPr="00E646EA">
              <w:rPr>
                <w:rFonts w:ascii="Times New Roman" w:hAnsi="Times New Roman"/>
                <w:sz w:val="24"/>
                <w:szCs w:val="24"/>
              </w:rPr>
              <w:t>час»Не</w:t>
            </w:r>
            <w:proofErr w:type="spellEnd"/>
            <w:r w:rsidRPr="00E646EA">
              <w:rPr>
                <w:rFonts w:ascii="Times New Roman" w:hAnsi="Times New Roman"/>
                <w:sz w:val="24"/>
                <w:szCs w:val="24"/>
              </w:rPr>
              <w:t xml:space="preserve"> пробовать, не начинать»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03E9" w:rsidRPr="00E646EA" w:rsidRDefault="00E803E9" w:rsidP="00272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6EA">
              <w:rPr>
                <w:rFonts w:ascii="Times New Roman" w:hAnsi="Times New Roman"/>
                <w:sz w:val="24"/>
                <w:szCs w:val="24"/>
              </w:rPr>
              <w:t xml:space="preserve">8-11 </w:t>
            </w:r>
            <w:proofErr w:type="spellStart"/>
            <w:r w:rsidRPr="00E646E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03E9" w:rsidRPr="00E646EA" w:rsidRDefault="00E803E9" w:rsidP="00272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6EA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03E9" w:rsidRPr="00E646EA" w:rsidRDefault="00E803E9" w:rsidP="00272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6EA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E803E9" w:rsidRPr="00E646EA" w:rsidTr="00272B58">
        <w:tc>
          <w:tcPr>
            <w:tcW w:w="467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03E9" w:rsidRPr="00E646EA" w:rsidRDefault="00E803E9" w:rsidP="00272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6EA">
              <w:rPr>
                <w:rFonts w:ascii="Times New Roman" w:hAnsi="Times New Roman"/>
                <w:sz w:val="24"/>
                <w:szCs w:val="24"/>
              </w:rPr>
              <w:t>Час общения  «Сам себе я помогу и здоровье сберегу»</w:t>
            </w:r>
          </w:p>
        </w:tc>
        <w:tc>
          <w:tcPr>
            <w:tcW w:w="142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03E9" w:rsidRPr="00E646EA" w:rsidRDefault="00E803E9" w:rsidP="00272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6EA">
              <w:rPr>
                <w:rFonts w:ascii="Times New Roman" w:hAnsi="Times New Roman"/>
                <w:sz w:val="24"/>
                <w:szCs w:val="24"/>
              </w:rPr>
              <w:t xml:space="preserve">1-4 </w:t>
            </w:r>
            <w:proofErr w:type="spellStart"/>
            <w:r w:rsidRPr="00E646E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03E9" w:rsidRPr="00E646EA" w:rsidRDefault="00E803E9" w:rsidP="00272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6EA">
              <w:rPr>
                <w:rFonts w:ascii="Times New Roman" w:hAnsi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297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03E9" w:rsidRPr="00E646EA" w:rsidRDefault="00E803E9" w:rsidP="00272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6EA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E803E9" w:rsidRPr="00E646EA" w:rsidTr="00272B58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03E9" w:rsidRPr="00E646EA" w:rsidRDefault="00E803E9" w:rsidP="00272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6EA">
              <w:rPr>
                <w:rFonts w:ascii="Times New Roman" w:hAnsi="Times New Roman"/>
                <w:sz w:val="24"/>
                <w:szCs w:val="24"/>
              </w:rPr>
              <w:t>Интерактивная игра «Как сказать НЕТ»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03E9" w:rsidRPr="00E646EA" w:rsidRDefault="00E803E9" w:rsidP="00272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6EA">
              <w:rPr>
                <w:rFonts w:ascii="Times New Roman" w:hAnsi="Times New Roman"/>
                <w:sz w:val="24"/>
                <w:szCs w:val="24"/>
              </w:rPr>
              <w:t xml:space="preserve">8-11 </w:t>
            </w:r>
            <w:proofErr w:type="spellStart"/>
            <w:r w:rsidRPr="00E646E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03E9" w:rsidRPr="00E646EA" w:rsidRDefault="00E803E9" w:rsidP="00272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6EA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03E9" w:rsidRPr="00E646EA" w:rsidRDefault="00E803E9" w:rsidP="00272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6EA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E803E9" w:rsidRPr="00E646EA" w:rsidTr="00272B58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03E9" w:rsidRPr="00E646EA" w:rsidRDefault="00E803E9" w:rsidP="00272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6EA">
              <w:rPr>
                <w:rFonts w:ascii="Times New Roman" w:hAnsi="Times New Roman"/>
                <w:sz w:val="24"/>
                <w:szCs w:val="24"/>
              </w:rPr>
              <w:t>Развлекательная программа «Мы за ЗОЖ»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03E9" w:rsidRPr="00E646EA" w:rsidRDefault="00E803E9" w:rsidP="00272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6EA">
              <w:rPr>
                <w:rFonts w:ascii="Times New Roman" w:hAnsi="Times New Roman"/>
                <w:sz w:val="24"/>
                <w:szCs w:val="24"/>
              </w:rPr>
              <w:t xml:space="preserve">5-7 </w:t>
            </w:r>
            <w:proofErr w:type="spellStart"/>
            <w:r w:rsidRPr="00E646E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03E9" w:rsidRPr="00E646EA" w:rsidRDefault="00E803E9" w:rsidP="00272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6EA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03E9" w:rsidRPr="00E646EA" w:rsidRDefault="00E803E9" w:rsidP="00272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6EA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E803E9" w:rsidRPr="00E646EA" w:rsidRDefault="00E803E9" w:rsidP="00E803E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646EA">
        <w:rPr>
          <w:rFonts w:ascii="Times New Roman" w:hAnsi="Times New Roman"/>
          <w:b/>
          <w:bCs/>
          <w:sz w:val="24"/>
          <w:szCs w:val="24"/>
        </w:rPr>
        <w:t>Предметная неделя</w:t>
      </w:r>
      <w:r w:rsidRPr="00E646EA">
        <w:rPr>
          <w:rFonts w:ascii="Times New Roman" w:hAnsi="Times New Roman"/>
          <w:sz w:val="24"/>
          <w:szCs w:val="24"/>
        </w:rPr>
        <w:t xml:space="preserve"> </w:t>
      </w:r>
      <w:r w:rsidRPr="00E646EA">
        <w:rPr>
          <w:rFonts w:ascii="Times New Roman" w:hAnsi="Times New Roman"/>
          <w:b/>
          <w:bCs/>
          <w:sz w:val="24"/>
          <w:szCs w:val="24"/>
        </w:rPr>
        <w:t>по физической культуре</w:t>
      </w:r>
      <w:r w:rsidRPr="00E646EA">
        <w:rPr>
          <w:rFonts w:ascii="Times New Roman" w:hAnsi="Times New Roman"/>
          <w:b/>
          <w:sz w:val="24"/>
          <w:szCs w:val="24"/>
        </w:rPr>
        <w:t xml:space="preserve">. (Гулякин Н.А.)    </w:t>
      </w:r>
    </w:p>
    <w:p w:rsidR="00E803E9" w:rsidRPr="00E646EA" w:rsidRDefault="00E803E9" w:rsidP="00E803E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E646EA">
        <w:rPr>
          <w:rFonts w:ascii="Times New Roman" w:hAnsi="Times New Roman"/>
          <w:b/>
          <w:bCs/>
          <w:sz w:val="24"/>
          <w:szCs w:val="24"/>
        </w:rPr>
        <w:t>Цель:</w:t>
      </w:r>
      <w:r w:rsidRPr="00E646EA">
        <w:rPr>
          <w:rFonts w:ascii="Times New Roman" w:hAnsi="Times New Roman"/>
          <w:sz w:val="24"/>
          <w:szCs w:val="24"/>
        </w:rPr>
        <w:t> развитие у детей чувства личной ответственности за свое здоровье; формирование культуры здорового образа жизни; воспитание негативного отношения к вредным привычкам.</w:t>
      </w:r>
    </w:p>
    <w:p w:rsidR="00E803E9" w:rsidRPr="00E646EA" w:rsidRDefault="00E803E9" w:rsidP="00E803E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E646EA">
        <w:rPr>
          <w:rFonts w:ascii="Times New Roman" w:hAnsi="Times New Roman"/>
          <w:b/>
          <w:bCs/>
          <w:sz w:val="24"/>
          <w:szCs w:val="24"/>
        </w:rPr>
        <w:t>Задачи:</w:t>
      </w:r>
    </w:p>
    <w:p w:rsidR="00E803E9" w:rsidRPr="00E646EA" w:rsidRDefault="00E803E9" w:rsidP="00E803E9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E646EA">
        <w:rPr>
          <w:rFonts w:ascii="Times New Roman" w:hAnsi="Times New Roman"/>
          <w:sz w:val="24"/>
          <w:szCs w:val="24"/>
        </w:rPr>
        <w:t>формировать сознание того, что здоровье зависит от них самих, чтобы его сберечь, надо правильно питаться, заниматься физкультурой, спортом, закаливанием своего организма;</w:t>
      </w:r>
    </w:p>
    <w:p w:rsidR="00E803E9" w:rsidRPr="00E646EA" w:rsidRDefault="00E803E9" w:rsidP="00E803E9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E646EA">
        <w:rPr>
          <w:rFonts w:ascii="Times New Roman" w:hAnsi="Times New Roman"/>
          <w:sz w:val="24"/>
          <w:szCs w:val="24"/>
        </w:rPr>
        <w:t>формирование навыков и умений в выполнении физических упражнений, направленных на профилактику здоровья, коррекцию телосложения, формирование правильной осанки и культуры движений;</w:t>
      </w:r>
    </w:p>
    <w:p w:rsidR="00E803E9" w:rsidRPr="00E646EA" w:rsidRDefault="00E803E9" w:rsidP="00E803E9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E646EA">
        <w:rPr>
          <w:rFonts w:ascii="Times New Roman" w:hAnsi="Times New Roman"/>
          <w:sz w:val="24"/>
          <w:szCs w:val="24"/>
        </w:rPr>
        <w:t>расширение и развитие двигательного опыта учащихся посредством усложнения ранее освоенных движений и овладение новыми, с повышенной координационной сложностью;</w:t>
      </w:r>
    </w:p>
    <w:p w:rsidR="00E803E9" w:rsidRPr="00E646EA" w:rsidRDefault="00E803E9" w:rsidP="00E803E9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E646EA">
        <w:rPr>
          <w:rFonts w:ascii="Times New Roman" w:hAnsi="Times New Roman"/>
          <w:sz w:val="24"/>
          <w:szCs w:val="24"/>
        </w:rPr>
        <w:t>укрепить уверенность учащихся в своих силах и знаниях;</w:t>
      </w:r>
    </w:p>
    <w:p w:rsidR="00E803E9" w:rsidRPr="00E646EA" w:rsidRDefault="00E803E9" w:rsidP="00E803E9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E646EA">
        <w:rPr>
          <w:rFonts w:ascii="Times New Roman" w:hAnsi="Times New Roman"/>
          <w:sz w:val="24"/>
          <w:szCs w:val="24"/>
        </w:rPr>
        <w:t>расширение функциональных возможностей основных систем организма;</w:t>
      </w:r>
    </w:p>
    <w:p w:rsidR="00E803E9" w:rsidRPr="00E646EA" w:rsidRDefault="00E803E9" w:rsidP="00E803E9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E646EA">
        <w:rPr>
          <w:rFonts w:ascii="Times New Roman" w:hAnsi="Times New Roman"/>
          <w:sz w:val="24"/>
          <w:szCs w:val="24"/>
        </w:rPr>
        <w:t>организация активного досуга детей;</w:t>
      </w:r>
    </w:p>
    <w:p w:rsidR="00E803E9" w:rsidRPr="00E646EA" w:rsidRDefault="00E803E9" w:rsidP="00E803E9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E646EA">
        <w:rPr>
          <w:rFonts w:ascii="Times New Roman" w:hAnsi="Times New Roman"/>
          <w:sz w:val="24"/>
          <w:szCs w:val="24"/>
        </w:rPr>
        <w:t>выявление способных детей;</w:t>
      </w:r>
    </w:p>
    <w:p w:rsidR="00E803E9" w:rsidRPr="00E646EA" w:rsidRDefault="00E803E9" w:rsidP="00E803E9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E646EA">
        <w:rPr>
          <w:rFonts w:ascii="Times New Roman" w:hAnsi="Times New Roman"/>
          <w:sz w:val="24"/>
          <w:szCs w:val="24"/>
        </w:rPr>
        <w:t>определение сильнейших команд, а в личном первенстве – сильнейших участников;</w:t>
      </w:r>
    </w:p>
    <w:p w:rsidR="00E803E9" w:rsidRPr="00E646EA" w:rsidRDefault="00E803E9" w:rsidP="00E803E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646EA">
        <w:rPr>
          <w:rFonts w:ascii="Times New Roman" w:hAnsi="Times New Roman"/>
          <w:b/>
          <w:bCs/>
          <w:sz w:val="24"/>
          <w:szCs w:val="24"/>
        </w:rPr>
        <w:t>Участники: </w:t>
      </w:r>
      <w:r w:rsidRPr="00E646EA">
        <w:rPr>
          <w:rFonts w:ascii="Times New Roman" w:hAnsi="Times New Roman"/>
          <w:sz w:val="24"/>
          <w:szCs w:val="24"/>
        </w:rPr>
        <w:t>учащиеся с 5 – 11 класс.</w:t>
      </w:r>
    </w:p>
    <w:p w:rsidR="00E803E9" w:rsidRPr="00E646EA" w:rsidRDefault="00E803E9" w:rsidP="00E803E9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tbl>
      <w:tblPr>
        <w:tblpPr w:leftFromText="180" w:rightFromText="180" w:bottomFromText="200" w:horzAnchor="margin" w:tblpX="-594" w:tblpY="789"/>
        <w:tblW w:w="1011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830"/>
        <w:gridCol w:w="4407"/>
        <w:gridCol w:w="2873"/>
      </w:tblGrid>
      <w:tr w:rsidR="00E803E9" w:rsidRPr="00E646EA" w:rsidTr="00272B58">
        <w:trPr>
          <w:trHeight w:val="150"/>
        </w:trPr>
        <w:tc>
          <w:tcPr>
            <w:tcW w:w="28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03E9" w:rsidRPr="00E646EA" w:rsidRDefault="00E803E9" w:rsidP="00272B58">
            <w:pPr>
              <w:spacing w:after="150" w:line="150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646EA"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№ </w:t>
            </w:r>
            <w:r w:rsidRPr="00E646EA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п/п</w:t>
            </w:r>
          </w:p>
        </w:tc>
        <w:tc>
          <w:tcPr>
            <w:tcW w:w="44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03E9" w:rsidRPr="00E646EA" w:rsidRDefault="00E803E9" w:rsidP="00272B58">
            <w:pPr>
              <w:spacing w:after="150" w:line="150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646EA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Мероприятия</w:t>
            </w:r>
          </w:p>
        </w:tc>
        <w:tc>
          <w:tcPr>
            <w:tcW w:w="2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03E9" w:rsidRPr="00E646EA" w:rsidRDefault="00E803E9" w:rsidP="00272B58">
            <w:pPr>
              <w:spacing w:after="150" w:line="150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646EA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Ответственный</w:t>
            </w:r>
          </w:p>
        </w:tc>
      </w:tr>
      <w:tr w:rsidR="00E803E9" w:rsidRPr="00E646EA" w:rsidTr="00272B58">
        <w:trPr>
          <w:trHeight w:val="165"/>
        </w:trPr>
        <w:tc>
          <w:tcPr>
            <w:tcW w:w="28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03E9" w:rsidRPr="00E646EA" w:rsidRDefault="00E803E9" w:rsidP="00272B58">
            <w:pPr>
              <w:spacing w:after="150" w:line="165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46EA">
              <w:rPr>
                <w:rFonts w:ascii="Times New Roman" w:hAnsi="Times New Roman"/>
                <w:color w:val="000000"/>
                <w:sz w:val="28"/>
                <w:szCs w:val="28"/>
              </w:rPr>
              <w:t>понедельник</w:t>
            </w:r>
          </w:p>
        </w:tc>
        <w:tc>
          <w:tcPr>
            <w:tcW w:w="44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03E9" w:rsidRPr="00E646EA" w:rsidRDefault="00E803E9" w:rsidP="00272B58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46EA">
              <w:rPr>
                <w:rFonts w:ascii="Times New Roman" w:hAnsi="Times New Roman"/>
                <w:color w:val="000000"/>
                <w:sz w:val="28"/>
                <w:szCs w:val="28"/>
              </w:rPr>
              <w:t>Информационный день. Линейка, знакомство с планом предметной недели, инструктаж по ТБ при проведении спортивно-массовых мероприятий</w:t>
            </w:r>
          </w:p>
        </w:tc>
        <w:tc>
          <w:tcPr>
            <w:tcW w:w="2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03E9" w:rsidRPr="00E646EA" w:rsidRDefault="00E803E9" w:rsidP="00272B58">
            <w:pPr>
              <w:spacing w:after="150" w:line="165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46EA">
              <w:rPr>
                <w:rFonts w:ascii="Times New Roman" w:hAnsi="Times New Roman"/>
                <w:color w:val="000000"/>
                <w:sz w:val="28"/>
                <w:szCs w:val="28"/>
              </w:rPr>
              <w:t>Н.А. Гулякин, учитель физической культуры</w:t>
            </w:r>
          </w:p>
        </w:tc>
      </w:tr>
      <w:tr w:rsidR="00E803E9" w:rsidRPr="00E646EA" w:rsidTr="00272B58">
        <w:trPr>
          <w:trHeight w:val="930"/>
        </w:trPr>
        <w:tc>
          <w:tcPr>
            <w:tcW w:w="28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03E9" w:rsidRPr="00E646EA" w:rsidRDefault="00E803E9" w:rsidP="00272B58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46EA">
              <w:rPr>
                <w:rFonts w:ascii="Times New Roman" w:hAnsi="Times New Roman"/>
                <w:color w:val="000000"/>
                <w:sz w:val="28"/>
                <w:szCs w:val="28"/>
              </w:rPr>
              <w:t>вторник</w:t>
            </w:r>
          </w:p>
        </w:tc>
        <w:tc>
          <w:tcPr>
            <w:tcW w:w="44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03E9" w:rsidRPr="00E646EA" w:rsidRDefault="00E803E9" w:rsidP="00272B58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46EA">
              <w:rPr>
                <w:rFonts w:ascii="Times New Roman" w:hAnsi="Times New Roman"/>
                <w:color w:val="000000"/>
                <w:sz w:val="28"/>
                <w:szCs w:val="28"/>
              </w:rPr>
              <w:t>Веселые старты 1-4 классы</w:t>
            </w:r>
          </w:p>
        </w:tc>
        <w:tc>
          <w:tcPr>
            <w:tcW w:w="2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03E9" w:rsidRPr="00E646EA" w:rsidRDefault="00E803E9" w:rsidP="00272B58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46EA">
              <w:rPr>
                <w:rFonts w:ascii="Times New Roman" w:hAnsi="Times New Roman"/>
                <w:color w:val="000000"/>
                <w:sz w:val="28"/>
                <w:szCs w:val="28"/>
              </w:rPr>
              <w:t>Н.А. Гулякин, учитель физической культуры</w:t>
            </w:r>
          </w:p>
        </w:tc>
      </w:tr>
      <w:tr w:rsidR="00E803E9" w:rsidRPr="00E646EA" w:rsidTr="00272B58">
        <w:tc>
          <w:tcPr>
            <w:tcW w:w="283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03E9" w:rsidRPr="00E646EA" w:rsidRDefault="00E803E9" w:rsidP="00272B58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46EA">
              <w:rPr>
                <w:rFonts w:ascii="Times New Roman" w:hAnsi="Times New Roman"/>
                <w:color w:val="000000"/>
                <w:sz w:val="28"/>
                <w:szCs w:val="28"/>
              </w:rPr>
              <w:t>среда</w:t>
            </w:r>
          </w:p>
        </w:tc>
        <w:tc>
          <w:tcPr>
            <w:tcW w:w="44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03E9" w:rsidRPr="00E646EA" w:rsidRDefault="00E803E9" w:rsidP="00272B58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46EA">
              <w:rPr>
                <w:rFonts w:ascii="Times New Roman" w:hAnsi="Times New Roman"/>
                <w:color w:val="000000"/>
                <w:sz w:val="28"/>
                <w:szCs w:val="28"/>
              </w:rPr>
              <w:t>Спортивные состязания </w:t>
            </w:r>
            <w:r w:rsidRPr="00E646EA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«Игра принимает всех»</w:t>
            </w:r>
          </w:p>
          <w:p w:rsidR="00E803E9" w:rsidRPr="00E646EA" w:rsidRDefault="00E803E9" w:rsidP="00272B58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46EA">
              <w:rPr>
                <w:rFonts w:ascii="Times New Roman" w:hAnsi="Times New Roman"/>
                <w:color w:val="000000"/>
                <w:sz w:val="28"/>
                <w:szCs w:val="28"/>
              </w:rPr>
              <w:t>Соревнования по пионерболу 5-7 классы</w:t>
            </w:r>
          </w:p>
        </w:tc>
        <w:tc>
          <w:tcPr>
            <w:tcW w:w="2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03E9" w:rsidRPr="00E646EA" w:rsidRDefault="00E803E9" w:rsidP="00272B58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46EA">
              <w:rPr>
                <w:rFonts w:ascii="Times New Roman" w:hAnsi="Times New Roman"/>
                <w:color w:val="000000"/>
                <w:sz w:val="28"/>
                <w:szCs w:val="28"/>
              </w:rPr>
              <w:t>Н.А. Гулякин, учитель физической культуры</w:t>
            </w:r>
          </w:p>
        </w:tc>
      </w:tr>
      <w:tr w:rsidR="00E803E9" w:rsidRPr="00E646EA" w:rsidTr="00272B58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E803E9" w:rsidRPr="00E646EA" w:rsidRDefault="00E803E9" w:rsidP="00272B5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4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03E9" w:rsidRPr="00E646EA" w:rsidRDefault="00E803E9" w:rsidP="00272B58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46EA">
              <w:rPr>
                <w:rFonts w:ascii="Times New Roman" w:hAnsi="Times New Roman"/>
                <w:color w:val="000000"/>
                <w:sz w:val="28"/>
                <w:szCs w:val="28"/>
              </w:rPr>
              <w:t>Общешкольный классный час на тему:      «Спорта в нашей жизни»</w:t>
            </w:r>
          </w:p>
          <w:p w:rsidR="00E803E9" w:rsidRPr="00E646EA" w:rsidRDefault="00E803E9" w:rsidP="00272B58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803E9" w:rsidRPr="00E646EA" w:rsidRDefault="00E803E9" w:rsidP="00272B58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46E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Соревнования по баскетболу 8-11 </w:t>
            </w:r>
          </w:p>
        </w:tc>
        <w:tc>
          <w:tcPr>
            <w:tcW w:w="2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03E9" w:rsidRPr="00E646EA" w:rsidRDefault="00E803E9" w:rsidP="00272B58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46EA">
              <w:rPr>
                <w:rFonts w:ascii="Times New Roman" w:hAnsi="Times New Roman"/>
                <w:color w:val="000000"/>
                <w:sz w:val="28"/>
                <w:szCs w:val="28"/>
              </w:rPr>
              <w:t>М.А. Курочкина учитель информатики</w:t>
            </w:r>
          </w:p>
          <w:p w:rsidR="00E803E9" w:rsidRPr="00E646EA" w:rsidRDefault="00E803E9" w:rsidP="00272B58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46EA">
              <w:rPr>
                <w:rFonts w:ascii="Times New Roman" w:hAnsi="Times New Roman"/>
                <w:color w:val="000000"/>
                <w:sz w:val="28"/>
                <w:szCs w:val="28"/>
              </w:rPr>
              <w:t>Н.А. Гулякин, учитель физической культуры</w:t>
            </w:r>
          </w:p>
        </w:tc>
      </w:tr>
    </w:tbl>
    <w:p w:rsidR="00E803E9" w:rsidRPr="00E646EA" w:rsidRDefault="00E803E9" w:rsidP="00E803E9">
      <w:pPr>
        <w:shd w:val="clear" w:color="auto" w:fill="FFFFFF"/>
        <w:spacing w:before="100" w:beforeAutospacing="1" w:after="0" w:line="240" w:lineRule="auto"/>
        <w:rPr>
          <w:rFonts w:ascii="Times New Roman" w:hAnsi="Times New Roman"/>
          <w:b/>
          <w:bCs/>
          <w:color w:val="FF0000"/>
          <w:sz w:val="24"/>
          <w:szCs w:val="24"/>
        </w:rPr>
      </w:pPr>
    </w:p>
    <w:tbl>
      <w:tblPr>
        <w:tblpPr w:leftFromText="180" w:rightFromText="180" w:bottomFromText="200" w:horzAnchor="margin" w:tblpX="-594" w:tblpY="789"/>
        <w:tblW w:w="1011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830"/>
        <w:gridCol w:w="4407"/>
        <w:gridCol w:w="2873"/>
      </w:tblGrid>
      <w:tr w:rsidR="00E803E9" w:rsidRPr="00E646EA" w:rsidTr="00272B58">
        <w:trPr>
          <w:trHeight w:val="150"/>
        </w:trPr>
        <w:tc>
          <w:tcPr>
            <w:tcW w:w="28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03E9" w:rsidRPr="00E646EA" w:rsidRDefault="00E803E9" w:rsidP="00272B58">
            <w:pPr>
              <w:spacing w:after="0" w:line="150" w:lineRule="atLeas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46EA">
              <w:rPr>
                <w:rFonts w:ascii="Times New Roman" w:hAnsi="Times New Roman"/>
                <w:color w:val="000000"/>
                <w:sz w:val="24"/>
                <w:szCs w:val="24"/>
              </w:rPr>
              <w:t>№ </w:t>
            </w:r>
            <w:r w:rsidRPr="00E646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  <w:p w:rsidR="00E803E9" w:rsidRPr="00E646EA" w:rsidRDefault="00E803E9" w:rsidP="00272B58">
            <w:pPr>
              <w:spacing w:after="0" w:line="1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03E9" w:rsidRPr="00E646EA" w:rsidRDefault="00E803E9" w:rsidP="00272B58">
            <w:pPr>
              <w:spacing w:after="0" w:line="1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6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2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03E9" w:rsidRPr="00E646EA" w:rsidRDefault="00E803E9" w:rsidP="00272B58">
            <w:pPr>
              <w:spacing w:after="0" w:line="1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6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E803E9" w:rsidRPr="00E646EA" w:rsidTr="00272B58">
        <w:trPr>
          <w:trHeight w:val="165"/>
        </w:trPr>
        <w:tc>
          <w:tcPr>
            <w:tcW w:w="28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03E9" w:rsidRPr="00E646EA" w:rsidRDefault="00E803E9" w:rsidP="00272B58">
            <w:pPr>
              <w:spacing w:after="0" w:line="165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6EA">
              <w:rPr>
                <w:rFonts w:ascii="Times New Roman" w:hAnsi="Times New Roman"/>
                <w:color w:val="000000"/>
                <w:sz w:val="24"/>
                <w:szCs w:val="24"/>
              </w:rPr>
              <w:t>понедельник</w:t>
            </w:r>
          </w:p>
        </w:tc>
        <w:tc>
          <w:tcPr>
            <w:tcW w:w="44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03E9" w:rsidRPr="00E646EA" w:rsidRDefault="00E803E9" w:rsidP="00272B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6EA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Информационный день. Линейка, знакомство с планом предметной недели, инструктаж по ТБ при проведении спортивно-массовых мероприятий</w:t>
            </w:r>
          </w:p>
        </w:tc>
        <w:tc>
          <w:tcPr>
            <w:tcW w:w="2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03E9" w:rsidRPr="00E646EA" w:rsidRDefault="00E803E9" w:rsidP="00272B58">
            <w:pPr>
              <w:spacing w:after="0" w:line="165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6EA">
              <w:rPr>
                <w:rFonts w:ascii="Times New Roman" w:hAnsi="Times New Roman"/>
                <w:color w:val="000000"/>
                <w:sz w:val="24"/>
                <w:szCs w:val="24"/>
              </w:rPr>
              <w:t>Н.А. Гулякин, учитель физической культуры</w:t>
            </w:r>
          </w:p>
        </w:tc>
      </w:tr>
      <w:tr w:rsidR="00E803E9" w:rsidRPr="00E646EA" w:rsidTr="00272B58">
        <w:trPr>
          <w:trHeight w:val="575"/>
        </w:trPr>
        <w:tc>
          <w:tcPr>
            <w:tcW w:w="28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03E9" w:rsidRPr="00E646EA" w:rsidRDefault="00E803E9" w:rsidP="00272B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6EA">
              <w:rPr>
                <w:rFonts w:ascii="Times New Roman" w:hAnsi="Times New Roman"/>
                <w:color w:val="000000"/>
                <w:sz w:val="24"/>
                <w:szCs w:val="24"/>
              </w:rPr>
              <w:t>вторник</w:t>
            </w:r>
          </w:p>
        </w:tc>
        <w:tc>
          <w:tcPr>
            <w:tcW w:w="44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03E9" w:rsidRPr="00E646EA" w:rsidRDefault="00E803E9" w:rsidP="00272B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6EA">
              <w:rPr>
                <w:rFonts w:ascii="Times New Roman" w:hAnsi="Times New Roman"/>
                <w:color w:val="000000"/>
                <w:sz w:val="24"/>
                <w:szCs w:val="24"/>
              </w:rPr>
              <w:t>Веселые старты 1-4 классы</w:t>
            </w:r>
          </w:p>
        </w:tc>
        <w:tc>
          <w:tcPr>
            <w:tcW w:w="2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03E9" w:rsidRPr="00E646EA" w:rsidRDefault="00E803E9" w:rsidP="00272B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6EA">
              <w:rPr>
                <w:rFonts w:ascii="Times New Roman" w:hAnsi="Times New Roman"/>
                <w:color w:val="000000"/>
                <w:sz w:val="24"/>
                <w:szCs w:val="24"/>
              </w:rPr>
              <w:t>Н.А. Гулякин, учитель физической культуры</w:t>
            </w:r>
          </w:p>
        </w:tc>
      </w:tr>
      <w:tr w:rsidR="00E803E9" w:rsidRPr="00E646EA" w:rsidTr="00272B58">
        <w:tc>
          <w:tcPr>
            <w:tcW w:w="283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03E9" w:rsidRPr="00E646EA" w:rsidRDefault="00E803E9" w:rsidP="00272B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6EA">
              <w:rPr>
                <w:rFonts w:ascii="Times New Roman" w:hAnsi="Times New Roman"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44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03E9" w:rsidRPr="00E646EA" w:rsidRDefault="00E803E9" w:rsidP="00272B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6EA">
              <w:rPr>
                <w:rFonts w:ascii="Times New Roman" w:hAnsi="Times New Roman"/>
                <w:color w:val="000000"/>
                <w:sz w:val="24"/>
                <w:szCs w:val="24"/>
              </w:rPr>
              <w:t>Спортивные состязания </w:t>
            </w:r>
            <w:r w:rsidRPr="00E646E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«Игра принимает всех»</w:t>
            </w:r>
          </w:p>
          <w:p w:rsidR="00E803E9" w:rsidRPr="00E646EA" w:rsidRDefault="00E803E9" w:rsidP="00272B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6EA">
              <w:rPr>
                <w:rFonts w:ascii="Times New Roman" w:hAnsi="Times New Roman"/>
                <w:color w:val="000000"/>
                <w:sz w:val="24"/>
                <w:szCs w:val="24"/>
              </w:rPr>
              <w:t>Соревнования по пионерболу 5-7 классы</w:t>
            </w:r>
          </w:p>
        </w:tc>
        <w:tc>
          <w:tcPr>
            <w:tcW w:w="2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03E9" w:rsidRPr="00E646EA" w:rsidRDefault="00E803E9" w:rsidP="00272B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6EA">
              <w:rPr>
                <w:rFonts w:ascii="Times New Roman" w:hAnsi="Times New Roman"/>
                <w:color w:val="000000"/>
                <w:sz w:val="24"/>
                <w:szCs w:val="24"/>
              </w:rPr>
              <w:t>Н.А. Гулякин, учитель физической культуры</w:t>
            </w:r>
          </w:p>
        </w:tc>
      </w:tr>
      <w:tr w:rsidR="00E803E9" w:rsidRPr="00E646EA" w:rsidTr="00272B58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E803E9" w:rsidRPr="00E646EA" w:rsidRDefault="00E803E9" w:rsidP="00272B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03E9" w:rsidRPr="00E646EA" w:rsidRDefault="00E803E9" w:rsidP="00272B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6EA">
              <w:rPr>
                <w:rFonts w:ascii="Times New Roman" w:hAnsi="Times New Roman"/>
                <w:color w:val="000000"/>
                <w:sz w:val="24"/>
                <w:szCs w:val="24"/>
              </w:rPr>
              <w:t>Общешкольный классный час на тему:      «Спорта в нашей жизни»</w:t>
            </w:r>
          </w:p>
          <w:p w:rsidR="00E803E9" w:rsidRPr="00E646EA" w:rsidRDefault="00E803E9" w:rsidP="00272B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803E9" w:rsidRPr="00E646EA" w:rsidRDefault="00E803E9" w:rsidP="00272B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6EA">
              <w:rPr>
                <w:rFonts w:ascii="Times New Roman" w:hAnsi="Times New Roman"/>
                <w:color w:val="000000"/>
                <w:sz w:val="24"/>
                <w:szCs w:val="24"/>
              </w:rPr>
              <w:t>Соревнования по баскетболу 8-11 классы</w:t>
            </w:r>
          </w:p>
        </w:tc>
        <w:tc>
          <w:tcPr>
            <w:tcW w:w="2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03E9" w:rsidRPr="00E646EA" w:rsidRDefault="00E803E9" w:rsidP="00272B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6EA">
              <w:rPr>
                <w:rFonts w:ascii="Times New Roman" w:hAnsi="Times New Roman"/>
                <w:color w:val="000000"/>
                <w:sz w:val="24"/>
                <w:szCs w:val="24"/>
              </w:rPr>
              <w:t>М.А. Курочкина учитель информатики</w:t>
            </w:r>
          </w:p>
          <w:p w:rsidR="00E803E9" w:rsidRPr="00E646EA" w:rsidRDefault="00E803E9" w:rsidP="00272B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6EA">
              <w:rPr>
                <w:rFonts w:ascii="Times New Roman" w:hAnsi="Times New Roman"/>
                <w:color w:val="000000"/>
                <w:sz w:val="24"/>
                <w:szCs w:val="24"/>
              </w:rPr>
              <w:t>Н.А. Гулякин, учитель физической культуры</w:t>
            </w:r>
          </w:p>
        </w:tc>
      </w:tr>
      <w:tr w:rsidR="00E803E9" w:rsidRPr="00E646EA" w:rsidTr="00272B58">
        <w:trPr>
          <w:trHeight w:val="165"/>
        </w:trPr>
        <w:tc>
          <w:tcPr>
            <w:tcW w:w="28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03E9" w:rsidRPr="00E646EA" w:rsidRDefault="00E803E9" w:rsidP="00272B58">
            <w:pPr>
              <w:spacing w:after="0" w:line="165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6EA">
              <w:rPr>
                <w:rFonts w:ascii="Times New Roman" w:hAnsi="Times New Roman"/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44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03E9" w:rsidRPr="00E646EA" w:rsidRDefault="00E803E9" w:rsidP="00272B58">
            <w:pPr>
              <w:spacing w:after="0" w:line="165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6EA">
              <w:rPr>
                <w:rFonts w:ascii="Times New Roman" w:hAnsi="Times New Roman"/>
                <w:color w:val="000000"/>
                <w:sz w:val="24"/>
                <w:szCs w:val="24"/>
              </w:rPr>
              <w:t>Открытый урок по физической культуре в 8 классе</w:t>
            </w:r>
          </w:p>
        </w:tc>
        <w:tc>
          <w:tcPr>
            <w:tcW w:w="2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03E9" w:rsidRPr="00E646EA" w:rsidRDefault="00E803E9" w:rsidP="00272B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6EA">
              <w:rPr>
                <w:rFonts w:ascii="Times New Roman" w:hAnsi="Times New Roman"/>
                <w:color w:val="000000"/>
                <w:sz w:val="24"/>
                <w:szCs w:val="24"/>
              </w:rPr>
              <w:t>Н.А. Гулякин, учитель физической культуры</w:t>
            </w:r>
          </w:p>
        </w:tc>
      </w:tr>
      <w:tr w:rsidR="00E803E9" w:rsidRPr="00E646EA" w:rsidTr="00272B58">
        <w:trPr>
          <w:trHeight w:val="165"/>
        </w:trPr>
        <w:tc>
          <w:tcPr>
            <w:tcW w:w="28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03E9" w:rsidRPr="00E646EA" w:rsidRDefault="00E803E9" w:rsidP="00272B58">
            <w:pPr>
              <w:spacing w:after="0" w:line="165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6EA">
              <w:rPr>
                <w:rFonts w:ascii="Times New Roman" w:hAnsi="Times New Roman"/>
                <w:color w:val="000000"/>
                <w:sz w:val="24"/>
                <w:szCs w:val="24"/>
              </w:rPr>
              <w:t>пятница</w:t>
            </w:r>
          </w:p>
        </w:tc>
        <w:tc>
          <w:tcPr>
            <w:tcW w:w="44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03E9" w:rsidRPr="00E646EA" w:rsidRDefault="00E803E9" w:rsidP="00272B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6EA">
              <w:rPr>
                <w:rFonts w:ascii="Times New Roman" w:hAnsi="Times New Roman"/>
                <w:color w:val="000000"/>
                <w:sz w:val="24"/>
                <w:szCs w:val="24"/>
              </w:rPr>
              <w:t>Конкурс рисунков</w:t>
            </w:r>
          </w:p>
          <w:p w:rsidR="00E803E9" w:rsidRPr="00E646EA" w:rsidRDefault="00E803E9" w:rsidP="00272B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6E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«Мы со спортом дружим,</w:t>
            </w:r>
          </w:p>
          <w:p w:rsidR="00E803E9" w:rsidRPr="00E646EA" w:rsidRDefault="00E803E9" w:rsidP="00272B58">
            <w:pPr>
              <w:spacing w:after="0" w:line="165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6E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Спорт нам очень нужен»</w:t>
            </w:r>
          </w:p>
        </w:tc>
        <w:tc>
          <w:tcPr>
            <w:tcW w:w="2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03E9" w:rsidRPr="00E646EA" w:rsidRDefault="00E803E9" w:rsidP="00272B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6EA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руководители,</w:t>
            </w:r>
          </w:p>
          <w:p w:rsidR="00E803E9" w:rsidRPr="00E646EA" w:rsidRDefault="00E803E9" w:rsidP="00272B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6EA">
              <w:rPr>
                <w:rFonts w:ascii="Times New Roman" w:hAnsi="Times New Roman"/>
                <w:color w:val="000000"/>
                <w:sz w:val="24"/>
                <w:szCs w:val="24"/>
              </w:rPr>
              <w:t>Н.А. Гулякин, учитель физической культуры</w:t>
            </w:r>
          </w:p>
        </w:tc>
      </w:tr>
    </w:tbl>
    <w:p w:rsidR="00E803E9" w:rsidRPr="00E646EA" w:rsidRDefault="00E803E9" w:rsidP="00E803E9">
      <w:pPr>
        <w:shd w:val="clear" w:color="auto" w:fill="FFFFFF"/>
        <w:spacing w:before="100" w:beforeAutospacing="1"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E803E9" w:rsidRPr="00E646EA" w:rsidRDefault="00E803E9" w:rsidP="00E803E9">
      <w:pPr>
        <w:jc w:val="both"/>
        <w:rPr>
          <w:rFonts w:ascii="Times New Roman" w:hAnsi="Times New Roman"/>
          <w:b/>
          <w:sz w:val="24"/>
          <w:szCs w:val="24"/>
        </w:rPr>
      </w:pPr>
      <w:r w:rsidRPr="00E646EA">
        <w:rPr>
          <w:rFonts w:ascii="Times New Roman" w:hAnsi="Times New Roman"/>
          <w:b/>
          <w:sz w:val="24"/>
          <w:szCs w:val="24"/>
        </w:rPr>
        <w:t xml:space="preserve">      Неделя истории – январь. (Русанов Ю. Г.)</w:t>
      </w:r>
    </w:p>
    <w:p w:rsidR="00E803E9" w:rsidRPr="00E646EA" w:rsidRDefault="00E803E9" w:rsidP="00E803E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646EA">
        <w:rPr>
          <w:rFonts w:ascii="Times New Roman" w:hAnsi="Times New Roman"/>
          <w:sz w:val="24"/>
          <w:szCs w:val="24"/>
        </w:rPr>
        <w:t xml:space="preserve">1.Викторина «История государства  Российского» 7-9 </w:t>
      </w:r>
      <w:proofErr w:type="spellStart"/>
      <w:r w:rsidRPr="00E646EA">
        <w:rPr>
          <w:rFonts w:ascii="Times New Roman" w:hAnsi="Times New Roman"/>
          <w:sz w:val="24"/>
          <w:szCs w:val="24"/>
        </w:rPr>
        <w:t>кл</w:t>
      </w:r>
      <w:proofErr w:type="spellEnd"/>
    </w:p>
    <w:p w:rsidR="00E803E9" w:rsidRPr="00E646EA" w:rsidRDefault="00E803E9" w:rsidP="00E803E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646EA">
        <w:rPr>
          <w:rFonts w:ascii="Times New Roman" w:hAnsi="Times New Roman"/>
          <w:sz w:val="24"/>
          <w:szCs w:val="24"/>
        </w:rPr>
        <w:t xml:space="preserve"> 2.Наиболее известные исторические загадки 5-6 класс</w:t>
      </w:r>
    </w:p>
    <w:p w:rsidR="00E803E9" w:rsidRPr="00E646EA" w:rsidRDefault="00E803E9" w:rsidP="00E803E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646EA">
        <w:rPr>
          <w:rFonts w:ascii="Times New Roman" w:hAnsi="Times New Roman"/>
          <w:sz w:val="24"/>
          <w:szCs w:val="24"/>
        </w:rPr>
        <w:t xml:space="preserve"> 3.Исторический кроссворд 6-7 класс</w:t>
      </w:r>
    </w:p>
    <w:p w:rsidR="00E803E9" w:rsidRPr="00E646EA" w:rsidRDefault="00E803E9" w:rsidP="00E803E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646EA">
        <w:rPr>
          <w:rFonts w:ascii="Times New Roman" w:hAnsi="Times New Roman"/>
          <w:sz w:val="24"/>
          <w:szCs w:val="24"/>
        </w:rPr>
        <w:t xml:space="preserve"> 4.Исторические дебаты «Роль личности в Российской истории»</w:t>
      </w:r>
    </w:p>
    <w:p w:rsidR="00E803E9" w:rsidRPr="00E646EA" w:rsidRDefault="00E803E9" w:rsidP="00E803E9">
      <w:pPr>
        <w:jc w:val="both"/>
        <w:rPr>
          <w:rFonts w:ascii="Times New Roman" w:hAnsi="Times New Roman"/>
          <w:b/>
          <w:sz w:val="24"/>
          <w:szCs w:val="24"/>
        </w:rPr>
      </w:pPr>
      <w:r w:rsidRPr="00E646EA">
        <w:rPr>
          <w:rFonts w:ascii="Times New Roman" w:hAnsi="Times New Roman"/>
          <w:b/>
          <w:sz w:val="24"/>
          <w:szCs w:val="24"/>
        </w:rPr>
        <w:t>Неделя французского языка (апрель)</w:t>
      </w:r>
    </w:p>
    <w:p w:rsidR="00E803E9" w:rsidRPr="00E646EA" w:rsidRDefault="00E803E9" w:rsidP="00E803E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646EA">
        <w:rPr>
          <w:rFonts w:ascii="Times New Roman" w:hAnsi="Times New Roman"/>
          <w:sz w:val="24"/>
          <w:szCs w:val="24"/>
        </w:rPr>
        <w:t xml:space="preserve">1.Видео-лекции «Франция и ее достопримечательности» 8-11 </w:t>
      </w:r>
      <w:proofErr w:type="spellStart"/>
      <w:r w:rsidRPr="00E646EA">
        <w:rPr>
          <w:rFonts w:ascii="Times New Roman" w:hAnsi="Times New Roman"/>
          <w:sz w:val="24"/>
          <w:szCs w:val="24"/>
        </w:rPr>
        <w:t>кл</w:t>
      </w:r>
      <w:proofErr w:type="spellEnd"/>
    </w:p>
    <w:p w:rsidR="00E803E9" w:rsidRPr="00E646EA" w:rsidRDefault="00E803E9" w:rsidP="00E803E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646EA">
        <w:rPr>
          <w:rFonts w:ascii="Times New Roman" w:hAnsi="Times New Roman"/>
          <w:sz w:val="24"/>
          <w:szCs w:val="24"/>
        </w:rPr>
        <w:t xml:space="preserve"> 2.КВН « Французская грамматика» 6-7  класс</w:t>
      </w:r>
    </w:p>
    <w:p w:rsidR="00E803E9" w:rsidRPr="00E646EA" w:rsidRDefault="00E803E9" w:rsidP="00E803E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646EA">
        <w:rPr>
          <w:rFonts w:ascii="Times New Roman" w:hAnsi="Times New Roman"/>
          <w:sz w:val="24"/>
          <w:szCs w:val="24"/>
        </w:rPr>
        <w:t>3.Открытый урок в 5 классе «Виды артиклей и их употребление»</w:t>
      </w:r>
    </w:p>
    <w:p w:rsidR="00E803E9" w:rsidRPr="00E646EA" w:rsidRDefault="00E803E9" w:rsidP="00E803E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646EA">
        <w:rPr>
          <w:rFonts w:ascii="Times New Roman" w:hAnsi="Times New Roman"/>
          <w:sz w:val="24"/>
          <w:szCs w:val="24"/>
        </w:rPr>
        <w:t>4.Конкурс стихотворений «Поэтический вечер в Париже» 5-11 класс</w:t>
      </w:r>
    </w:p>
    <w:p w:rsidR="00E803E9" w:rsidRPr="00E646EA" w:rsidRDefault="00E803E9" w:rsidP="00E803E9">
      <w:pPr>
        <w:spacing w:after="0" w:line="240" w:lineRule="auto"/>
        <w:ind w:firstLine="708"/>
        <w:jc w:val="center"/>
        <w:outlineLvl w:val="3"/>
        <w:rPr>
          <w:b/>
          <w:bCs/>
          <w:sz w:val="24"/>
          <w:szCs w:val="24"/>
        </w:rPr>
      </w:pPr>
    </w:p>
    <w:p w:rsidR="00E803E9" w:rsidRPr="00E646EA" w:rsidRDefault="00E803E9" w:rsidP="00E803E9">
      <w:pPr>
        <w:spacing w:after="0" w:line="240" w:lineRule="auto"/>
        <w:ind w:firstLine="708"/>
        <w:jc w:val="center"/>
        <w:outlineLvl w:val="3"/>
        <w:rPr>
          <w:rFonts w:ascii="Times New (W1)" w:hAnsi="Times New (W1)"/>
          <w:b/>
          <w:bCs/>
          <w:sz w:val="24"/>
          <w:szCs w:val="24"/>
        </w:rPr>
      </w:pPr>
      <w:r w:rsidRPr="00E646EA">
        <w:rPr>
          <w:rFonts w:ascii="Times New (W1)" w:hAnsi="Times New (W1)"/>
          <w:b/>
          <w:bCs/>
          <w:sz w:val="24"/>
          <w:szCs w:val="24"/>
        </w:rPr>
        <w:t>КАЛЕНДАРЬ НЕДЕЛИ ИНФОРМАТИКИ</w:t>
      </w:r>
    </w:p>
    <w:p w:rsidR="00E803E9" w:rsidRPr="00E646EA" w:rsidRDefault="00E803E9" w:rsidP="00E803E9">
      <w:pPr>
        <w:spacing w:after="0" w:line="240" w:lineRule="auto"/>
        <w:rPr>
          <w:rFonts w:ascii="Times New Roman" w:hAnsi="Times New Roman"/>
          <w:b/>
          <w:i/>
          <w:iCs/>
          <w:sz w:val="24"/>
          <w:szCs w:val="24"/>
          <w:u w:val="single"/>
        </w:rPr>
      </w:pPr>
    </w:p>
    <w:p w:rsidR="00E803E9" w:rsidRPr="00E646EA" w:rsidRDefault="00E803E9" w:rsidP="00E803E9">
      <w:pPr>
        <w:spacing w:after="0" w:line="240" w:lineRule="auto"/>
        <w:rPr>
          <w:rFonts w:ascii="Times New (W1)" w:hAnsi="Times New (W1)"/>
          <w:b/>
          <w:sz w:val="24"/>
          <w:szCs w:val="24"/>
          <w:u w:val="single"/>
        </w:rPr>
      </w:pPr>
      <w:r w:rsidRPr="00E646EA">
        <w:rPr>
          <w:rFonts w:ascii="Times New (W1)" w:hAnsi="Times New (W1)"/>
          <w:b/>
          <w:i/>
          <w:iCs/>
          <w:sz w:val="24"/>
          <w:szCs w:val="24"/>
          <w:u w:val="single"/>
        </w:rPr>
        <w:t>Главный лозунг предметной недели:</w:t>
      </w:r>
    </w:p>
    <w:p w:rsidR="00E803E9" w:rsidRPr="00E646EA" w:rsidRDefault="00E803E9" w:rsidP="00E803E9">
      <w:pPr>
        <w:spacing w:after="0" w:line="240" w:lineRule="auto"/>
        <w:ind w:firstLine="180"/>
        <w:jc w:val="center"/>
        <w:outlineLvl w:val="3"/>
        <w:rPr>
          <w:rFonts w:ascii="Times New Roman" w:hAnsi="Times New Roman"/>
          <w:bCs/>
          <w:sz w:val="24"/>
          <w:szCs w:val="24"/>
        </w:rPr>
      </w:pPr>
      <w:r w:rsidRPr="00E646EA">
        <w:rPr>
          <w:rFonts w:ascii="Times New (W1)" w:hAnsi="Times New (W1)"/>
          <w:bCs/>
          <w:sz w:val="24"/>
          <w:szCs w:val="24"/>
        </w:rPr>
        <w:t>ИНФОРМАТИКА - ДЛЯ ТЕХ, КТО СТРЕМИТСЯ ВПЕРЁД!</w:t>
      </w:r>
    </w:p>
    <w:p w:rsidR="00E803E9" w:rsidRPr="00E646EA" w:rsidRDefault="00E803E9" w:rsidP="00E803E9">
      <w:pPr>
        <w:spacing w:after="0" w:line="240" w:lineRule="auto"/>
        <w:ind w:firstLine="180"/>
        <w:jc w:val="center"/>
        <w:outlineLvl w:val="3"/>
        <w:rPr>
          <w:rFonts w:ascii="Times New Roman" w:hAnsi="Times New Roman"/>
          <w:bCs/>
          <w:sz w:val="24"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5"/>
        <w:gridCol w:w="7553"/>
      </w:tblGrid>
      <w:tr w:rsidR="00E803E9" w:rsidRPr="00E646EA" w:rsidTr="00272B58">
        <w:tc>
          <w:tcPr>
            <w:tcW w:w="2095" w:type="dxa"/>
            <w:shd w:val="clear" w:color="auto" w:fill="auto"/>
          </w:tcPr>
          <w:p w:rsidR="00E803E9" w:rsidRPr="00E646EA" w:rsidRDefault="00E803E9" w:rsidP="00272B58">
            <w:pPr>
              <w:spacing w:after="0" w:line="240" w:lineRule="auto"/>
              <w:jc w:val="center"/>
              <w:outlineLvl w:val="3"/>
              <w:rPr>
                <w:rFonts w:ascii="Times New (W1)" w:hAnsi="Times New (W1)"/>
                <w:b/>
                <w:bCs/>
                <w:sz w:val="24"/>
                <w:szCs w:val="24"/>
              </w:rPr>
            </w:pPr>
            <w:r w:rsidRPr="00E646EA">
              <w:rPr>
                <w:rFonts w:ascii="Times New (W1)" w:hAnsi="Times New (W1)"/>
                <w:b/>
                <w:bCs/>
                <w:sz w:val="24"/>
                <w:szCs w:val="24"/>
              </w:rPr>
              <w:t>День недели</w:t>
            </w:r>
          </w:p>
        </w:tc>
        <w:tc>
          <w:tcPr>
            <w:tcW w:w="7553" w:type="dxa"/>
            <w:shd w:val="clear" w:color="auto" w:fill="auto"/>
          </w:tcPr>
          <w:p w:rsidR="00E803E9" w:rsidRPr="00E646EA" w:rsidRDefault="00E803E9" w:rsidP="00272B58">
            <w:pPr>
              <w:spacing w:after="0" w:line="240" w:lineRule="auto"/>
              <w:jc w:val="center"/>
              <w:outlineLvl w:val="3"/>
              <w:rPr>
                <w:rFonts w:ascii="Times New (W1)" w:hAnsi="Times New (W1)"/>
                <w:b/>
                <w:bCs/>
                <w:sz w:val="24"/>
                <w:szCs w:val="24"/>
              </w:rPr>
            </w:pPr>
            <w:r w:rsidRPr="00E646EA">
              <w:rPr>
                <w:rFonts w:ascii="Times New (W1)" w:hAnsi="Times New (W1)"/>
                <w:b/>
                <w:bCs/>
                <w:sz w:val="24"/>
                <w:szCs w:val="24"/>
              </w:rPr>
              <w:t>Мероприятие</w:t>
            </w:r>
          </w:p>
        </w:tc>
      </w:tr>
      <w:tr w:rsidR="00E803E9" w:rsidRPr="00E646EA" w:rsidTr="00272B58">
        <w:tc>
          <w:tcPr>
            <w:tcW w:w="2095" w:type="dxa"/>
            <w:shd w:val="clear" w:color="auto" w:fill="auto"/>
          </w:tcPr>
          <w:p w:rsidR="00E803E9" w:rsidRPr="00E646EA" w:rsidRDefault="00E803E9" w:rsidP="00272B58">
            <w:pPr>
              <w:spacing w:after="0" w:line="240" w:lineRule="auto"/>
              <w:ind w:firstLine="180"/>
              <w:jc w:val="center"/>
              <w:outlineLvl w:val="3"/>
              <w:rPr>
                <w:rFonts w:ascii="Times New (W1)" w:hAnsi="Times New (W1)"/>
                <w:bCs/>
                <w:sz w:val="24"/>
                <w:szCs w:val="24"/>
              </w:rPr>
            </w:pPr>
            <w:r w:rsidRPr="00E646EA">
              <w:rPr>
                <w:rFonts w:ascii="Times New (W1)" w:hAnsi="Times New (W1)"/>
                <w:bCs/>
                <w:sz w:val="24"/>
                <w:szCs w:val="24"/>
              </w:rPr>
              <w:t>Понедельник</w:t>
            </w:r>
          </w:p>
          <w:p w:rsidR="00E803E9" w:rsidRPr="00E646EA" w:rsidRDefault="00E803E9" w:rsidP="00272B58">
            <w:pPr>
              <w:spacing w:after="0" w:line="240" w:lineRule="auto"/>
              <w:jc w:val="center"/>
              <w:outlineLvl w:val="3"/>
              <w:rPr>
                <w:rFonts w:ascii="Times New (W1)" w:hAnsi="Times New (W1)"/>
                <w:bCs/>
                <w:sz w:val="24"/>
                <w:szCs w:val="24"/>
              </w:rPr>
            </w:pPr>
          </w:p>
        </w:tc>
        <w:tc>
          <w:tcPr>
            <w:tcW w:w="7553" w:type="dxa"/>
            <w:shd w:val="clear" w:color="auto" w:fill="auto"/>
          </w:tcPr>
          <w:p w:rsidR="00E803E9" w:rsidRPr="00E646EA" w:rsidRDefault="00E803E9" w:rsidP="00272B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6EA">
              <w:rPr>
                <w:rFonts w:ascii="Times New Roman" w:hAnsi="Times New Roman"/>
                <w:color w:val="000000"/>
                <w:sz w:val="24"/>
                <w:szCs w:val="24"/>
              </w:rPr>
              <w:t>Открытие предметной недели</w:t>
            </w:r>
          </w:p>
          <w:p w:rsidR="00E803E9" w:rsidRPr="00E646EA" w:rsidRDefault="00E803E9" w:rsidP="00272B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6EA">
              <w:rPr>
                <w:rFonts w:ascii="Times New Roman" w:hAnsi="Times New Roman"/>
                <w:sz w:val="24"/>
                <w:szCs w:val="24"/>
              </w:rPr>
              <w:t xml:space="preserve">Викторина «С шуткой к информатике» </w:t>
            </w:r>
          </w:p>
          <w:p w:rsidR="00E803E9" w:rsidRPr="00E646EA" w:rsidRDefault="00E803E9" w:rsidP="00272B58">
            <w:pPr>
              <w:spacing w:after="0" w:line="240" w:lineRule="auto"/>
              <w:jc w:val="both"/>
              <w:rPr>
                <w:rFonts w:ascii="Times New (W1)" w:hAnsi="Times New (W1)"/>
                <w:b/>
                <w:bCs/>
                <w:sz w:val="24"/>
                <w:szCs w:val="24"/>
              </w:rPr>
            </w:pPr>
          </w:p>
        </w:tc>
      </w:tr>
      <w:tr w:rsidR="00E803E9" w:rsidRPr="00E646EA" w:rsidTr="00272B58">
        <w:tc>
          <w:tcPr>
            <w:tcW w:w="2095" w:type="dxa"/>
            <w:shd w:val="clear" w:color="auto" w:fill="auto"/>
          </w:tcPr>
          <w:p w:rsidR="00E803E9" w:rsidRPr="00E646EA" w:rsidRDefault="00E803E9" w:rsidP="00272B58">
            <w:pPr>
              <w:spacing w:after="0" w:line="240" w:lineRule="auto"/>
              <w:ind w:firstLine="180"/>
              <w:jc w:val="center"/>
              <w:outlineLvl w:val="3"/>
              <w:rPr>
                <w:rFonts w:ascii="Times New (W1)" w:hAnsi="Times New (W1)"/>
                <w:bCs/>
                <w:sz w:val="24"/>
                <w:szCs w:val="24"/>
              </w:rPr>
            </w:pPr>
            <w:r w:rsidRPr="00E646EA">
              <w:rPr>
                <w:rFonts w:ascii="Times New (W1)" w:hAnsi="Times New (W1)"/>
                <w:bCs/>
                <w:sz w:val="24"/>
                <w:szCs w:val="24"/>
              </w:rPr>
              <w:lastRenderedPageBreak/>
              <w:t>Вторник</w:t>
            </w:r>
          </w:p>
          <w:p w:rsidR="00E803E9" w:rsidRPr="00E646EA" w:rsidRDefault="00E803E9" w:rsidP="00272B58">
            <w:pPr>
              <w:spacing w:after="0" w:line="240" w:lineRule="auto"/>
              <w:jc w:val="center"/>
              <w:outlineLvl w:val="3"/>
              <w:rPr>
                <w:rFonts w:ascii="Times New (W1)" w:hAnsi="Times New (W1)"/>
                <w:bCs/>
                <w:sz w:val="24"/>
                <w:szCs w:val="24"/>
              </w:rPr>
            </w:pPr>
          </w:p>
        </w:tc>
        <w:tc>
          <w:tcPr>
            <w:tcW w:w="7553" w:type="dxa"/>
            <w:shd w:val="clear" w:color="auto" w:fill="auto"/>
          </w:tcPr>
          <w:p w:rsidR="00E803E9" w:rsidRPr="00E646EA" w:rsidRDefault="00E803E9" w:rsidP="00272B58">
            <w:pPr>
              <w:spacing w:after="0" w:line="240" w:lineRule="auto"/>
              <w:jc w:val="both"/>
              <w:outlineLvl w:val="3"/>
              <w:rPr>
                <w:sz w:val="24"/>
                <w:szCs w:val="24"/>
              </w:rPr>
            </w:pPr>
            <w:r w:rsidRPr="00E646EA">
              <w:rPr>
                <w:rFonts w:ascii="Times New (W1)" w:hAnsi="Times New (W1)"/>
                <w:sz w:val="24"/>
                <w:szCs w:val="24"/>
              </w:rPr>
              <w:t>Конкурс компьютерного рисунка</w:t>
            </w:r>
            <w:r w:rsidRPr="00E646EA">
              <w:rPr>
                <w:sz w:val="24"/>
                <w:szCs w:val="24"/>
              </w:rPr>
              <w:t>.</w:t>
            </w:r>
          </w:p>
          <w:p w:rsidR="00E803E9" w:rsidRPr="00E646EA" w:rsidRDefault="00E803E9" w:rsidP="00272B58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E646EA">
              <w:rPr>
                <w:rFonts w:ascii="Times New (W1)" w:hAnsi="Times New (W1)"/>
                <w:sz w:val="24"/>
                <w:szCs w:val="24"/>
              </w:rPr>
              <w:t xml:space="preserve"> Занимательные уроки.</w:t>
            </w:r>
          </w:p>
          <w:p w:rsidR="00E803E9" w:rsidRPr="00E646EA" w:rsidRDefault="00E803E9" w:rsidP="00272B58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E646EA">
              <w:rPr>
                <w:rFonts w:ascii="Times New Roman" w:hAnsi="Times New Roman"/>
                <w:sz w:val="24"/>
                <w:szCs w:val="24"/>
              </w:rPr>
              <w:t xml:space="preserve">«Звездный час» </w:t>
            </w:r>
          </w:p>
          <w:p w:rsidR="00E803E9" w:rsidRPr="00E646EA" w:rsidRDefault="00E803E9" w:rsidP="00272B58">
            <w:pPr>
              <w:spacing w:after="0" w:line="240" w:lineRule="auto"/>
              <w:rPr>
                <w:sz w:val="24"/>
                <w:szCs w:val="24"/>
              </w:rPr>
            </w:pPr>
            <w:r w:rsidRPr="00E646EA">
              <w:rPr>
                <w:rFonts w:ascii="Times New (W1)" w:hAnsi="Times New (W1)"/>
                <w:sz w:val="24"/>
                <w:szCs w:val="24"/>
              </w:rPr>
              <w:t>Конкурс «</w:t>
            </w:r>
            <w:r w:rsidRPr="00E646EA">
              <w:rPr>
                <w:rFonts w:ascii="Times New Roman" w:hAnsi="Times New Roman"/>
                <w:sz w:val="24"/>
                <w:szCs w:val="24"/>
              </w:rPr>
              <w:t>Перевертыши</w:t>
            </w:r>
            <w:r w:rsidRPr="00E646EA">
              <w:rPr>
                <w:rFonts w:ascii="Times New (W1)" w:hAnsi="Times New (W1)"/>
                <w:sz w:val="24"/>
                <w:szCs w:val="24"/>
              </w:rPr>
              <w:t>»</w:t>
            </w:r>
          </w:p>
        </w:tc>
      </w:tr>
      <w:tr w:rsidR="00E803E9" w:rsidRPr="00E646EA" w:rsidTr="00272B58">
        <w:trPr>
          <w:trHeight w:val="828"/>
        </w:trPr>
        <w:tc>
          <w:tcPr>
            <w:tcW w:w="2095" w:type="dxa"/>
            <w:shd w:val="clear" w:color="auto" w:fill="auto"/>
          </w:tcPr>
          <w:p w:rsidR="00E803E9" w:rsidRPr="00E646EA" w:rsidRDefault="00E803E9" w:rsidP="00272B58">
            <w:pPr>
              <w:spacing w:after="0" w:line="240" w:lineRule="auto"/>
              <w:ind w:firstLine="180"/>
              <w:jc w:val="center"/>
              <w:outlineLvl w:val="3"/>
              <w:rPr>
                <w:rFonts w:ascii="Times New (W1)" w:hAnsi="Times New (W1)"/>
                <w:bCs/>
                <w:sz w:val="24"/>
                <w:szCs w:val="24"/>
              </w:rPr>
            </w:pPr>
            <w:r w:rsidRPr="00E646EA">
              <w:rPr>
                <w:rFonts w:ascii="Times New (W1)" w:hAnsi="Times New (W1)"/>
                <w:bCs/>
                <w:sz w:val="24"/>
                <w:szCs w:val="24"/>
              </w:rPr>
              <w:t>Среда</w:t>
            </w:r>
          </w:p>
          <w:p w:rsidR="00E803E9" w:rsidRPr="00E646EA" w:rsidRDefault="00E803E9" w:rsidP="00272B58">
            <w:pPr>
              <w:spacing w:after="0" w:line="240" w:lineRule="auto"/>
              <w:jc w:val="center"/>
              <w:outlineLvl w:val="3"/>
              <w:rPr>
                <w:rFonts w:ascii="Times New (W1)" w:hAnsi="Times New (W1)"/>
                <w:bCs/>
                <w:sz w:val="24"/>
                <w:szCs w:val="24"/>
              </w:rPr>
            </w:pPr>
          </w:p>
        </w:tc>
        <w:tc>
          <w:tcPr>
            <w:tcW w:w="7553" w:type="dxa"/>
            <w:shd w:val="clear" w:color="auto" w:fill="auto"/>
          </w:tcPr>
          <w:p w:rsidR="00E803E9" w:rsidRPr="00E646EA" w:rsidRDefault="00E803E9" w:rsidP="00272B58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E646EA">
              <w:rPr>
                <w:rFonts w:ascii="Times New (W1)" w:hAnsi="Times New (W1)"/>
                <w:sz w:val="24"/>
                <w:szCs w:val="24"/>
              </w:rPr>
              <w:t xml:space="preserve">Конкурс тематических </w:t>
            </w:r>
            <w:r w:rsidRPr="00E646EA">
              <w:rPr>
                <w:rFonts w:ascii="Times New Roman" w:hAnsi="Times New Roman"/>
                <w:sz w:val="24"/>
                <w:szCs w:val="24"/>
              </w:rPr>
              <w:t>газет.</w:t>
            </w:r>
          </w:p>
          <w:p w:rsidR="00E803E9" w:rsidRPr="00E646EA" w:rsidRDefault="00E803E9" w:rsidP="00272B58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E646EA">
              <w:rPr>
                <w:rFonts w:ascii="Times New (W1)" w:hAnsi="Times New (W1)"/>
                <w:sz w:val="24"/>
                <w:szCs w:val="24"/>
              </w:rPr>
              <w:t>Чемпионат компьютерных игр.</w:t>
            </w:r>
          </w:p>
        </w:tc>
      </w:tr>
      <w:tr w:rsidR="00E803E9" w:rsidRPr="00E646EA" w:rsidTr="00272B58">
        <w:trPr>
          <w:trHeight w:val="722"/>
        </w:trPr>
        <w:tc>
          <w:tcPr>
            <w:tcW w:w="2095" w:type="dxa"/>
            <w:shd w:val="clear" w:color="auto" w:fill="auto"/>
          </w:tcPr>
          <w:p w:rsidR="00E803E9" w:rsidRPr="00E646EA" w:rsidRDefault="00E803E9" w:rsidP="00272B58">
            <w:pPr>
              <w:spacing w:after="0" w:line="240" w:lineRule="auto"/>
              <w:ind w:firstLine="180"/>
              <w:jc w:val="center"/>
              <w:outlineLvl w:val="3"/>
              <w:rPr>
                <w:bCs/>
                <w:sz w:val="24"/>
                <w:szCs w:val="24"/>
              </w:rPr>
            </w:pPr>
            <w:r w:rsidRPr="00E646EA">
              <w:rPr>
                <w:rFonts w:ascii="Times New (W1)" w:hAnsi="Times New (W1)"/>
                <w:bCs/>
                <w:sz w:val="24"/>
                <w:szCs w:val="24"/>
              </w:rPr>
              <w:t>Четверг</w:t>
            </w:r>
          </w:p>
        </w:tc>
        <w:tc>
          <w:tcPr>
            <w:tcW w:w="7553" w:type="dxa"/>
            <w:shd w:val="clear" w:color="auto" w:fill="auto"/>
          </w:tcPr>
          <w:p w:rsidR="00E803E9" w:rsidRPr="00E646EA" w:rsidRDefault="00E803E9" w:rsidP="00272B58">
            <w:pPr>
              <w:spacing w:after="0" w:line="240" w:lineRule="auto"/>
              <w:jc w:val="both"/>
              <w:outlineLvl w:val="3"/>
              <w:rPr>
                <w:rFonts w:ascii="Times New (W1)" w:hAnsi="Times New (W1)"/>
                <w:b/>
                <w:bCs/>
                <w:sz w:val="24"/>
                <w:szCs w:val="24"/>
              </w:rPr>
            </w:pPr>
            <w:r w:rsidRPr="00E646EA">
              <w:rPr>
                <w:rFonts w:ascii="Times New (W1)" w:hAnsi="Times New (W1)"/>
                <w:sz w:val="24"/>
                <w:szCs w:val="24"/>
              </w:rPr>
              <w:t xml:space="preserve">Интеллектуальная игра по информатике «Круговой сектор» </w:t>
            </w:r>
          </w:p>
        </w:tc>
      </w:tr>
      <w:tr w:rsidR="00E803E9" w:rsidRPr="00E646EA" w:rsidTr="00272B58">
        <w:trPr>
          <w:trHeight w:val="880"/>
        </w:trPr>
        <w:tc>
          <w:tcPr>
            <w:tcW w:w="2095" w:type="dxa"/>
            <w:shd w:val="clear" w:color="auto" w:fill="auto"/>
          </w:tcPr>
          <w:p w:rsidR="00E803E9" w:rsidRPr="00E646EA" w:rsidRDefault="00E803E9" w:rsidP="00272B58">
            <w:pPr>
              <w:spacing w:after="0" w:line="240" w:lineRule="auto"/>
              <w:ind w:firstLine="180"/>
              <w:jc w:val="center"/>
              <w:outlineLvl w:val="3"/>
              <w:rPr>
                <w:rFonts w:ascii="Times New (W1)" w:hAnsi="Times New (W1)"/>
                <w:bCs/>
                <w:sz w:val="24"/>
                <w:szCs w:val="24"/>
              </w:rPr>
            </w:pPr>
            <w:r w:rsidRPr="00E646EA">
              <w:rPr>
                <w:rFonts w:ascii="Times New (W1)" w:hAnsi="Times New (W1)"/>
                <w:bCs/>
                <w:sz w:val="24"/>
                <w:szCs w:val="24"/>
              </w:rPr>
              <w:t>Пятница</w:t>
            </w:r>
          </w:p>
          <w:p w:rsidR="00E803E9" w:rsidRPr="00E646EA" w:rsidRDefault="00E803E9" w:rsidP="00272B58">
            <w:pPr>
              <w:spacing w:after="0" w:line="240" w:lineRule="auto"/>
              <w:ind w:firstLine="180"/>
              <w:jc w:val="center"/>
              <w:outlineLvl w:val="3"/>
              <w:rPr>
                <w:rFonts w:ascii="Times New (W1)" w:hAnsi="Times New (W1)"/>
                <w:bCs/>
                <w:sz w:val="24"/>
                <w:szCs w:val="24"/>
              </w:rPr>
            </w:pPr>
          </w:p>
        </w:tc>
        <w:tc>
          <w:tcPr>
            <w:tcW w:w="7553" w:type="dxa"/>
            <w:shd w:val="clear" w:color="auto" w:fill="auto"/>
          </w:tcPr>
          <w:p w:rsidR="00E803E9" w:rsidRPr="00E646EA" w:rsidRDefault="00E803E9" w:rsidP="00272B58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E646EA">
              <w:rPr>
                <w:rFonts w:ascii="Times New (W1)" w:hAnsi="Times New (W1)"/>
                <w:sz w:val="24"/>
                <w:szCs w:val="24"/>
              </w:rPr>
              <w:t xml:space="preserve">Конкурс тематических </w:t>
            </w:r>
            <w:r w:rsidRPr="00E646EA">
              <w:rPr>
                <w:rFonts w:ascii="Times New Roman" w:hAnsi="Times New Roman"/>
                <w:sz w:val="24"/>
                <w:szCs w:val="24"/>
              </w:rPr>
              <w:t xml:space="preserve">газет </w:t>
            </w:r>
          </w:p>
          <w:p w:rsidR="00E803E9" w:rsidRPr="00E646EA" w:rsidRDefault="00E803E9" w:rsidP="00272B58">
            <w:pPr>
              <w:spacing w:after="0" w:line="240" w:lineRule="auto"/>
              <w:jc w:val="both"/>
              <w:outlineLvl w:val="3"/>
              <w:rPr>
                <w:sz w:val="24"/>
                <w:szCs w:val="24"/>
              </w:rPr>
            </w:pPr>
            <w:r w:rsidRPr="00E646EA">
              <w:rPr>
                <w:rFonts w:ascii="Times New (W1)" w:hAnsi="Times New (W1)"/>
                <w:sz w:val="24"/>
                <w:szCs w:val="24"/>
              </w:rPr>
              <w:t xml:space="preserve">Чемпионат компьютерных игр. </w:t>
            </w:r>
          </w:p>
          <w:p w:rsidR="00E803E9" w:rsidRPr="00E646EA" w:rsidRDefault="00E803E9" w:rsidP="00272B58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E646EA">
              <w:rPr>
                <w:rFonts w:ascii="Times New (W1)" w:hAnsi="Times New (W1)"/>
                <w:sz w:val="24"/>
                <w:szCs w:val="24"/>
              </w:rPr>
              <w:t>Закрытие недели. Подведение итогов</w:t>
            </w:r>
          </w:p>
        </w:tc>
      </w:tr>
    </w:tbl>
    <w:p w:rsidR="00E803E9" w:rsidRPr="00E646EA" w:rsidRDefault="00E803E9" w:rsidP="00E803E9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E803E9" w:rsidRPr="00E646EA" w:rsidRDefault="00E803E9" w:rsidP="00E803E9">
      <w:pPr>
        <w:rPr>
          <w:rFonts w:ascii="Times New Roman" w:hAnsi="Times New Roman"/>
          <w:b/>
          <w:color w:val="FF0000"/>
          <w:sz w:val="28"/>
          <w:szCs w:val="28"/>
        </w:rPr>
      </w:pPr>
    </w:p>
    <w:p w:rsidR="00E803E9" w:rsidRPr="00E646EA" w:rsidRDefault="00E803E9" w:rsidP="00E803E9">
      <w:pPr>
        <w:rPr>
          <w:rFonts w:ascii="Times New Roman" w:hAnsi="Times New Roman"/>
          <w:b/>
          <w:color w:val="FF0000"/>
          <w:sz w:val="28"/>
          <w:szCs w:val="28"/>
        </w:rPr>
      </w:pPr>
    </w:p>
    <w:p w:rsidR="00E803E9" w:rsidRPr="00E646EA" w:rsidRDefault="00E803E9" w:rsidP="00E803E9">
      <w:pPr>
        <w:rPr>
          <w:rFonts w:ascii="Times New Roman" w:hAnsi="Times New Roman"/>
          <w:b/>
          <w:color w:val="FF0000"/>
          <w:sz w:val="28"/>
          <w:szCs w:val="28"/>
        </w:rPr>
      </w:pPr>
    </w:p>
    <w:p w:rsidR="00E803E9" w:rsidRPr="00E646EA" w:rsidRDefault="00E803E9" w:rsidP="00E803E9">
      <w:pPr>
        <w:rPr>
          <w:rFonts w:ascii="Times New Roman" w:hAnsi="Times New Roman"/>
          <w:b/>
          <w:color w:val="FF0000"/>
          <w:sz w:val="28"/>
          <w:szCs w:val="28"/>
        </w:rPr>
      </w:pPr>
    </w:p>
    <w:p w:rsidR="00E803E9" w:rsidRPr="00E646EA" w:rsidRDefault="00E803E9" w:rsidP="00E803E9">
      <w:pPr>
        <w:rPr>
          <w:rFonts w:ascii="Times New Roman" w:hAnsi="Times New Roman"/>
          <w:b/>
          <w:color w:val="FF0000"/>
          <w:sz w:val="28"/>
          <w:szCs w:val="28"/>
        </w:rPr>
      </w:pPr>
    </w:p>
    <w:p w:rsidR="00E803E9" w:rsidRPr="00E646EA" w:rsidRDefault="00E803E9" w:rsidP="00E803E9">
      <w:pPr>
        <w:rPr>
          <w:rFonts w:ascii="Times New Roman" w:hAnsi="Times New Roman"/>
          <w:b/>
          <w:color w:val="FF0000"/>
          <w:sz w:val="28"/>
          <w:szCs w:val="28"/>
        </w:rPr>
      </w:pPr>
    </w:p>
    <w:p w:rsidR="00E803E9" w:rsidRDefault="00E803E9" w:rsidP="00E803E9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E803E9" w:rsidRPr="00A267C2" w:rsidRDefault="00E803E9" w:rsidP="00E803E9">
      <w:pPr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E803E9" w:rsidRPr="004C3134" w:rsidRDefault="00E803E9" w:rsidP="00E803E9">
      <w:pPr>
        <w:shd w:val="clear" w:color="auto" w:fill="FFFFFF"/>
        <w:spacing w:after="0" w:line="240" w:lineRule="auto"/>
        <w:rPr>
          <w:rFonts w:ascii="Helvetica" w:hAnsi="Helvetica" w:cs="Helvetica"/>
          <w:color w:val="333333"/>
          <w:sz w:val="21"/>
          <w:szCs w:val="21"/>
        </w:rPr>
      </w:pPr>
    </w:p>
    <w:p w:rsidR="00E803E9" w:rsidRDefault="00E803E9" w:rsidP="00E803E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803E9" w:rsidRDefault="00E803E9" w:rsidP="00E803E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803E9" w:rsidRDefault="00E803E9" w:rsidP="00E803E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E803E9" w:rsidRDefault="00E803E9" w:rsidP="00E803E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E803E9" w:rsidRDefault="00E803E9" w:rsidP="00E803E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E803E9" w:rsidRDefault="00E803E9" w:rsidP="00E803E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803E9" w:rsidRDefault="00E803E9" w:rsidP="00E803E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803E9" w:rsidRDefault="00E803E9" w:rsidP="00E803E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803E9" w:rsidRDefault="00E803E9" w:rsidP="00E803E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803E9" w:rsidRDefault="00E803E9" w:rsidP="00E803E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803E9" w:rsidRDefault="00E803E9" w:rsidP="00E803E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803E9" w:rsidRDefault="00E803E9" w:rsidP="00E803E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803E9" w:rsidRDefault="00E803E9" w:rsidP="00E803E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803E9" w:rsidRDefault="00E803E9" w:rsidP="00E803E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803E9" w:rsidRDefault="00E803E9" w:rsidP="00E803E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803E9" w:rsidRDefault="00E803E9" w:rsidP="00E803E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803E9" w:rsidRDefault="00E803E9" w:rsidP="00E803E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803E9" w:rsidRDefault="00E803E9" w:rsidP="00E803E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803E9" w:rsidRDefault="00E803E9" w:rsidP="00E803E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803E9" w:rsidRDefault="00E803E9" w:rsidP="00E803E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803E9" w:rsidRDefault="00E803E9" w:rsidP="00E803E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803E9" w:rsidRDefault="00E803E9" w:rsidP="00E803E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803E9" w:rsidRPr="004C3134" w:rsidRDefault="00E803E9" w:rsidP="00E803E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803E9" w:rsidRPr="00B9044A" w:rsidRDefault="00E803E9" w:rsidP="00E803E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803E9" w:rsidRPr="00B9044A" w:rsidRDefault="00E803E9" w:rsidP="00E803E9">
      <w:pPr>
        <w:jc w:val="both"/>
        <w:rPr>
          <w:rFonts w:ascii="Times New Roman" w:hAnsi="Times New Roman"/>
          <w:sz w:val="24"/>
          <w:szCs w:val="24"/>
        </w:rPr>
      </w:pPr>
      <w:r w:rsidRPr="00B9044A">
        <w:rPr>
          <w:rFonts w:ascii="Times New Roman" w:hAnsi="Times New Roman"/>
          <w:b/>
          <w:sz w:val="24"/>
          <w:szCs w:val="24"/>
        </w:rPr>
        <w:t xml:space="preserve"> Повышение методического уровня через самообразование</w:t>
      </w:r>
    </w:p>
    <w:p w:rsidR="00E803E9" w:rsidRPr="00B9044A" w:rsidRDefault="00E803E9" w:rsidP="00E803E9">
      <w:pPr>
        <w:jc w:val="both"/>
        <w:rPr>
          <w:rFonts w:ascii="Times New Roman" w:hAnsi="Times New Roman"/>
          <w:sz w:val="24"/>
          <w:szCs w:val="24"/>
        </w:rPr>
      </w:pPr>
      <w:r w:rsidRPr="00B9044A">
        <w:rPr>
          <w:rFonts w:ascii="Times New Roman" w:hAnsi="Times New Roman"/>
          <w:sz w:val="24"/>
          <w:szCs w:val="24"/>
        </w:rPr>
        <w:t xml:space="preserve"> В начале учебного года вниманию учителей предлагаются темы по самообразованию, непосредственно связанные с методической темой школы. Готовится список литературы, делается обзор предметных газет и журналов, что помогает учителю ориентироваться в потоке информации и подобрать материал для работы над своей темой. Учителям оказывается помощь в виде консультаций, какую выбрать тему по самообразованию, как работать над ней, как оформить творческий отчёт по самообразованию и портфолио учителя.</w:t>
      </w:r>
    </w:p>
    <w:tbl>
      <w:tblPr>
        <w:tblW w:w="983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6146"/>
        <w:gridCol w:w="3171"/>
      </w:tblGrid>
      <w:tr w:rsidR="00E803E9" w:rsidRPr="00B9044A" w:rsidTr="00272B5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E9" w:rsidRPr="00B9044A" w:rsidRDefault="00E803E9" w:rsidP="00272B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44A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E9" w:rsidRPr="00B9044A" w:rsidRDefault="00E803E9" w:rsidP="00272B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44A">
              <w:rPr>
                <w:rFonts w:ascii="Times New Roman" w:hAnsi="Times New Roman"/>
                <w:sz w:val="24"/>
                <w:szCs w:val="24"/>
              </w:rPr>
              <w:t>Темы по самообразованию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E9" w:rsidRPr="00B9044A" w:rsidRDefault="00E803E9" w:rsidP="00272B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44A">
              <w:rPr>
                <w:rFonts w:ascii="Times New Roman" w:hAnsi="Times New Roman"/>
                <w:sz w:val="24"/>
                <w:szCs w:val="24"/>
              </w:rPr>
              <w:t>Ф.И.О. учителя</w:t>
            </w:r>
          </w:p>
        </w:tc>
      </w:tr>
      <w:tr w:rsidR="00E803E9" w:rsidRPr="00B9044A" w:rsidTr="00272B5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E9" w:rsidRPr="00B9044A" w:rsidRDefault="00E803E9" w:rsidP="00272B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4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E9" w:rsidRPr="00B9044A" w:rsidRDefault="00E803E9" w:rsidP="00272B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44A">
              <w:rPr>
                <w:rFonts w:ascii="Times New Roman" w:hAnsi="Times New Roman"/>
                <w:sz w:val="24"/>
                <w:szCs w:val="24"/>
              </w:rPr>
              <w:t xml:space="preserve"> Самоконтроль  на уроках иностранного языка.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E9" w:rsidRPr="00B9044A" w:rsidRDefault="00E803E9" w:rsidP="00272B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Силина Т.П.</w:t>
            </w:r>
          </w:p>
        </w:tc>
      </w:tr>
      <w:tr w:rsidR="00E803E9" w:rsidRPr="00B9044A" w:rsidTr="00272B5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E9" w:rsidRPr="00B9044A" w:rsidRDefault="00E803E9" w:rsidP="00272B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44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E9" w:rsidRPr="00B9044A" w:rsidRDefault="00E803E9" w:rsidP="00272B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44A">
              <w:rPr>
                <w:rFonts w:ascii="Times New Roman" w:hAnsi="Times New Roman"/>
                <w:sz w:val="24"/>
                <w:szCs w:val="24"/>
              </w:rPr>
              <w:t>Дифференцированный подход в обучении при организации самостоятельной работы на уроках математики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E9" w:rsidRPr="00B9044A" w:rsidRDefault="00E803E9" w:rsidP="00272B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44A">
              <w:rPr>
                <w:rFonts w:ascii="Times New Roman" w:hAnsi="Times New Roman"/>
                <w:sz w:val="24"/>
                <w:szCs w:val="24"/>
              </w:rPr>
              <w:t>Малыгина Л.И.</w:t>
            </w:r>
          </w:p>
        </w:tc>
      </w:tr>
      <w:tr w:rsidR="00E803E9" w:rsidRPr="00B9044A" w:rsidTr="00272B5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E9" w:rsidRPr="00B9044A" w:rsidRDefault="00E803E9" w:rsidP="00272B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44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E9" w:rsidRPr="00B9044A" w:rsidRDefault="00E803E9" w:rsidP="00272B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44A">
              <w:rPr>
                <w:rFonts w:ascii="Times New Roman" w:hAnsi="Times New Roman"/>
                <w:sz w:val="24"/>
                <w:szCs w:val="24"/>
              </w:rPr>
              <w:t>Развитие навыков самоконтроля на уроках физической культуры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E9" w:rsidRPr="00B9044A" w:rsidRDefault="00E803E9" w:rsidP="00272B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Курочкина М.А.</w:t>
            </w:r>
          </w:p>
        </w:tc>
      </w:tr>
      <w:tr w:rsidR="00E803E9" w:rsidRPr="00B9044A" w:rsidTr="00272B5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E9" w:rsidRPr="00B9044A" w:rsidRDefault="00E803E9" w:rsidP="00272B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44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E9" w:rsidRPr="00B9044A" w:rsidRDefault="00E803E9" w:rsidP="00272B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44A">
              <w:rPr>
                <w:rFonts w:ascii="Times New Roman" w:hAnsi="Times New Roman"/>
                <w:sz w:val="24"/>
                <w:szCs w:val="24"/>
              </w:rPr>
              <w:t>Использование тест контроля на уроках математики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E9" w:rsidRPr="00B9044A" w:rsidRDefault="00E803E9" w:rsidP="00272B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44A">
              <w:rPr>
                <w:rFonts w:ascii="Times New Roman" w:hAnsi="Times New Roman"/>
                <w:sz w:val="24"/>
                <w:szCs w:val="24"/>
              </w:rPr>
              <w:t>Курочкина Р.А.</w:t>
            </w:r>
          </w:p>
        </w:tc>
      </w:tr>
      <w:tr w:rsidR="00E803E9" w:rsidRPr="00B9044A" w:rsidTr="00272B5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E9" w:rsidRPr="00B9044A" w:rsidRDefault="00E803E9" w:rsidP="00272B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44A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E9" w:rsidRPr="00B9044A" w:rsidRDefault="00E803E9" w:rsidP="00272B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44A">
              <w:rPr>
                <w:rFonts w:ascii="Times New Roman" w:hAnsi="Times New Roman"/>
                <w:sz w:val="24"/>
                <w:szCs w:val="24"/>
              </w:rPr>
              <w:t xml:space="preserve"> Методика коммуникативно-ориентированного обучения русскому языку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E9" w:rsidRPr="00B9044A" w:rsidRDefault="00E803E9" w:rsidP="00272B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44A">
              <w:rPr>
                <w:rFonts w:ascii="Times New Roman" w:hAnsi="Times New Roman"/>
                <w:sz w:val="24"/>
                <w:szCs w:val="24"/>
              </w:rPr>
              <w:t>Костина Т.Н.</w:t>
            </w:r>
          </w:p>
        </w:tc>
      </w:tr>
      <w:tr w:rsidR="00E803E9" w:rsidRPr="00B9044A" w:rsidTr="00272B5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E9" w:rsidRPr="00B9044A" w:rsidRDefault="00E803E9" w:rsidP="00272B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44A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E9" w:rsidRPr="00B9044A" w:rsidRDefault="00E803E9" w:rsidP="00272B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44A">
              <w:rPr>
                <w:rFonts w:ascii="Times New Roman" w:hAnsi="Times New Roman"/>
                <w:sz w:val="24"/>
                <w:szCs w:val="24"/>
              </w:rPr>
              <w:t>.Применение информационно-коммуникативных технологий на уроках истории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E9" w:rsidRPr="00B9044A" w:rsidRDefault="00E803E9" w:rsidP="00272B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44A">
              <w:rPr>
                <w:rFonts w:ascii="Times New Roman" w:hAnsi="Times New Roman"/>
                <w:sz w:val="24"/>
                <w:szCs w:val="24"/>
              </w:rPr>
              <w:t>Русанов Ю. Г.</w:t>
            </w:r>
          </w:p>
        </w:tc>
      </w:tr>
      <w:tr w:rsidR="00E803E9" w:rsidRPr="00B9044A" w:rsidTr="00272B5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E9" w:rsidRPr="00B9044A" w:rsidRDefault="00E803E9" w:rsidP="00272B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44A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E9" w:rsidRPr="00B9044A" w:rsidRDefault="00E803E9" w:rsidP="00272B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44A">
              <w:rPr>
                <w:rFonts w:ascii="Times New Roman" w:hAnsi="Times New Roman"/>
                <w:sz w:val="24"/>
                <w:szCs w:val="24"/>
              </w:rPr>
              <w:t xml:space="preserve">Специфика применения проектного метода в начальной школе 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E9" w:rsidRPr="00B9044A" w:rsidRDefault="00E803E9" w:rsidP="00272B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044A">
              <w:rPr>
                <w:rFonts w:ascii="Times New Roman" w:hAnsi="Times New Roman"/>
                <w:sz w:val="24"/>
                <w:szCs w:val="24"/>
              </w:rPr>
              <w:t>Сдобнова</w:t>
            </w:r>
            <w:proofErr w:type="spellEnd"/>
            <w:r w:rsidRPr="00B9044A">
              <w:rPr>
                <w:rFonts w:ascii="Times New Roman" w:hAnsi="Times New Roman"/>
                <w:sz w:val="24"/>
                <w:szCs w:val="24"/>
              </w:rPr>
              <w:t xml:space="preserve"> Г.А.</w:t>
            </w:r>
          </w:p>
        </w:tc>
      </w:tr>
      <w:tr w:rsidR="00E803E9" w:rsidRPr="00B9044A" w:rsidTr="00272B5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E9" w:rsidRPr="00B9044A" w:rsidRDefault="00E803E9" w:rsidP="00272B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44A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E9" w:rsidRPr="00B9044A" w:rsidRDefault="00E803E9" w:rsidP="00272B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44A">
              <w:rPr>
                <w:rFonts w:ascii="Times New Roman" w:hAnsi="Times New Roman"/>
                <w:sz w:val="24"/>
                <w:szCs w:val="24"/>
              </w:rPr>
              <w:t>Использование метода проектов на уроках информатики для формирования творческой личности учащихся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E9" w:rsidRPr="00B9044A" w:rsidRDefault="00E803E9" w:rsidP="00272B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44A">
              <w:rPr>
                <w:rFonts w:ascii="Times New Roman" w:hAnsi="Times New Roman"/>
                <w:sz w:val="24"/>
                <w:szCs w:val="24"/>
              </w:rPr>
              <w:t>Курочкина М. А.</w:t>
            </w:r>
          </w:p>
        </w:tc>
      </w:tr>
      <w:tr w:rsidR="00E803E9" w:rsidRPr="00B9044A" w:rsidTr="00272B5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E9" w:rsidRPr="00B9044A" w:rsidRDefault="00E803E9" w:rsidP="00272B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44A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E9" w:rsidRPr="00B9044A" w:rsidRDefault="00E803E9" w:rsidP="00272B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44A">
              <w:rPr>
                <w:rFonts w:ascii="Times New Roman" w:hAnsi="Times New Roman"/>
                <w:sz w:val="24"/>
                <w:szCs w:val="24"/>
              </w:rPr>
              <w:t>Организация групповой работы в начальной школе в рамках реализации ФГОС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E9" w:rsidRPr="00B9044A" w:rsidRDefault="00E803E9" w:rsidP="00272B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044A">
              <w:rPr>
                <w:rFonts w:ascii="Times New Roman" w:hAnsi="Times New Roman"/>
                <w:sz w:val="24"/>
                <w:szCs w:val="24"/>
              </w:rPr>
              <w:t>Антошечкина</w:t>
            </w:r>
            <w:proofErr w:type="spellEnd"/>
            <w:r w:rsidRPr="00B9044A">
              <w:rPr>
                <w:rFonts w:ascii="Times New Roman" w:hAnsi="Times New Roman"/>
                <w:sz w:val="24"/>
                <w:szCs w:val="24"/>
              </w:rPr>
              <w:t xml:space="preserve"> А.Л.</w:t>
            </w:r>
          </w:p>
        </w:tc>
      </w:tr>
      <w:tr w:rsidR="00E803E9" w:rsidRPr="00B9044A" w:rsidTr="00272B5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E9" w:rsidRPr="00B9044A" w:rsidRDefault="00E803E9" w:rsidP="00272B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44A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E9" w:rsidRPr="00B9044A" w:rsidRDefault="00E803E9" w:rsidP="00272B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44A">
              <w:rPr>
                <w:rFonts w:ascii="Times New Roman" w:hAnsi="Times New Roman"/>
                <w:sz w:val="24"/>
                <w:szCs w:val="24"/>
              </w:rPr>
              <w:t>Применение информационно-коммуникативных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технологий на уроках физической культуры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E9" w:rsidRPr="00B9044A" w:rsidRDefault="00E803E9" w:rsidP="00272B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Гулякин Н.А.</w:t>
            </w:r>
          </w:p>
        </w:tc>
      </w:tr>
      <w:tr w:rsidR="00E803E9" w:rsidRPr="00B9044A" w:rsidTr="00272B58">
        <w:trPr>
          <w:trHeight w:val="56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E9" w:rsidRPr="00B9044A" w:rsidRDefault="00E803E9" w:rsidP="00272B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44A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E9" w:rsidRPr="00B9044A" w:rsidRDefault="00E803E9" w:rsidP="00272B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44A">
              <w:rPr>
                <w:rFonts w:ascii="Times New Roman" w:hAnsi="Times New Roman"/>
                <w:sz w:val="24"/>
                <w:szCs w:val="24"/>
              </w:rPr>
              <w:t>Интеграция образовательной и внеурочной деятельности в начальных классах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E9" w:rsidRPr="00B9044A" w:rsidRDefault="00E803E9" w:rsidP="00272B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44A">
              <w:rPr>
                <w:rFonts w:ascii="Times New Roman" w:hAnsi="Times New Roman"/>
                <w:sz w:val="24"/>
                <w:szCs w:val="24"/>
              </w:rPr>
              <w:t>Гринёва С.В.</w:t>
            </w:r>
          </w:p>
        </w:tc>
      </w:tr>
      <w:tr w:rsidR="00E803E9" w:rsidRPr="00B9044A" w:rsidTr="00272B5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E9" w:rsidRPr="00B9044A" w:rsidRDefault="00E803E9" w:rsidP="00272B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44A">
              <w:rPr>
                <w:rFonts w:ascii="Times New Roman" w:hAnsi="Times New Roman"/>
                <w:sz w:val="24"/>
                <w:szCs w:val="24"/>
              </w:rPr>
              <w:t>1</w:t>
            </w:r>
            <w:r w:rsidRPr="00B9044A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B9044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E9" w:rsidRPr="00B9044A" w:rsidRDefault="00E803E9" w:rsidP="00272B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44A">
              <w:rPr>
                <w:rFonts w:ascii="Times New Roman" w:hAnsi="Times New Roman"/>
                <w:sz w:val="24"/>
                <w:szCs w:val="24"/>
              </w:rPr>
              <w:t xml:space="preserve">Практическая реализация </w:t>
            </w:r>
            <w:proofErr w:type="spellStart"/>
            <w:r w:rsidRPr="00B9044A">
              <w:rPr>
                <w:rFonts w:ascii="Times New Roman" w:hAnsi="Times New Roman"/>
                <w:sz w:val="24"/>
                <w:szCs w:val="24"/>
              </w:rPr>
              <w:t>здоровьесберегающих</w:t>
            </w:r>
            <w:proofErr w:type="spellEnd"/>
            <w:r w:rsidRPr="00B9044A">
              <w:rPr>
                <w:rFonts w:ascii="Times New Roman" w:hAnsi="Times New Roman"/>
                <w:sz w:val="24"/>
                <w:szCs w:val="24"/>
              </w:rPr>
              <w:t xml:space="preserve"> технологий в учебном процессе.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E9" w:rsidRPr="00B9044A" w:rsidRDefault="00E803E9" w:rsidP="00272B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44A">
              <w:rPr>
                <w:rFonts w:ascii="Times New Roman" w:hAnsi="Times New Roman"/>
                <w:sz w:val="24"/>
                <w:szCs w:val="24"/>
              </w:rPr>
              <w:t>Тюрина О.М.</w:t>
            </w:r>
          </w:p>
        </w:tc>
      </w:tr>
      <w:tr w:rsidR="00E803E9" w:rsidRPr="00B9044A" w:rsidTr="00272B5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E9" w:rsidRPr="00B9044A" w:rsidRDefault="00E803E9" w:rsidP="00272B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9044A">
              <w:rPr>
                <w:rFonts w:ascii="Times New Roman" w:hAnsi="Times New Roman"/>
                <w:sz w:val="24"/>
                <w:szCs w:val="24"/>
              </w:rPr>
              <w:t>1</w:t>
            </w:r>
            <w:r w:rsidRPr="00B9044A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E9" w:rsidRPr="00B9044A" w:rsidRDefault="00E803E9" w:rsidP="00272B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9044A">
              <w:rPr>
                <w:rFonts w:ascii="Times New Roman" w:hAnsi="Times New Roman"/>
                <w:sz w:val="24"/>
                <w:szCs w:val="24"/>
              </w:rPr>
              <w:t xml:space="preserve">Патриотическое воспитание школьников 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E9" w:rsidRPr="00B9044A" w:rsidRDefault="00E803E9" w:rsidP="00272B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44A">
              <w:rPr>
                <w:rFonts w:ascii="Times New Roman" w:hAnsi="Times New Roman"/>
                <w:sz w:val="24"/>
                <w:szCs w:val="24"/>
              </w:rPr>
              <w:t>Черенков Ю.Н.</w:t>
            </w:r>
          </w:p>
        </w:tc>
      </w:tr>
      <w:tr w:rsidR="00E803E9" w:rsidRPr="00B9044A" w:rsidTr="00272B5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E9" w:rsidRPr="00B9044A" w:rsidRDefault="00E803E9" w:rsidP="00272B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9044A">
              <w:rPr>
                <w:rFonts w:ascii="Times New Roman" w:hAnsi="Times New Roman"/>
                <w:sz w:val="24"/>
                <w:szCs w:val="24"/>
              </w:rPr>
              <w:t>1</w:t>
            </w:r>
            <w:r w:rsidRPr="00B9044A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E9" w:rsidRPr="00B9044A" w:rsidRDefault="00E803E9" w:rsidP="00272B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44A">
              <w:rPr>
                <w:rFonts w:ascii="Times New Roman" w:hAnsi="Times New Roman"/>
                <w:sz w:val="24"/>
                <w:szCs w:val="24"/>
              </w:rPr>
              <w:t>Развитие навыков выразительного чтения.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E9" w:rsidRPr="00B9044A" w:rsidRDefault="00E803E9" w:rsidP="00272B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44A">
              <w:rPr>
                <w:rFonts w:ascii="Times New Roman" w:hAnsi="Times New Roman"/>
                <w:sz w:val="24"/>
                <w:szCs w:val="24"/>
              </w:rPr>
              <w:t>Курочкина Л.Н.</w:t>
            </w:r>
          </w:p>
        </w:tc>
      </w:tr>
    </w:tbl>
    <w:p w:rsidR="00E803E9" w:rsidRPr="00B9044A" w:rsidRDefault="00E803E9" w:rsidP="00E803E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 14 членов коллектива 10 человек (71%) имеют  высшее образование, 4 человека (29</w:t>
      </w:r>
      <w:r w:rsidRPr="00B9044A">
        <w:rPr>
          <w:rFonts w:ascii="Times New Roman" w:hAnsi="Times New Roman"/>
          <w:sz w:val="24"/>
          <w:szCs w:val="24"/>
        </w:rPr>
        <w:t>%) – среднее специальное.</w:t>
      </w:r>
    </w:p>
    <w:p w:rsidR="00E803E9" w:rsidRPr="00B9044A" w:rsidRDefault="00E803E9" w:rsidP="00E803E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9044A">
        <w:rPr>
          <w:rFonts w:ascii="Times New Roman" w:hAnsi="Times New Roman"/>
          <w:sz w:val="24"/>
          <w:szCs w:val="24"/>
        </w:rPr>
        <w:t>Имеют:</w:t>
      </w:r>
    </w:p>
    <w:p w:rsidR="00E803E9" w:rsidRPr="00B9044A" w:rsidRDefault="00E803E9" w:rsidP="00E803E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Высшую категорию – 2 человека (14</w:t>
      </w:r>
      <w:r w:rsidRPr="00B9044A">
        <w:rPr>
          <w:rFonts w:ascii="Times New Roman" w:hAnsi="Times New Roman"/>
          <w:sz w:val="24"/>
          <w:szCs w:val="24"/>
        </w:rPr>
        <w:t>%)</w:t>
      </w:r>
    </w:p>
    <w:p w:rsidR="00E803E9" w:rsidRPr="00B9044A" w:rsidRDefault="00E803E9" w:rsidP="00E803E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9044A"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категорию – 12 человек (86</w:t>
      </w:r>
      <w:r w:rsidRPr="00B9044A">
        <w:rPr>
          <w:rFonts w:ascii="Times New Roman" w:hAnsi="Times New Roman"/>
          <w:sz w:val="24"/>
          <w:szCs w:val="24"/>
        </w:rPr>
        <w:t>%)</w:t>
      </w:r>
    </w:p>
    <w:p w:rsidR="00E803E9" w:rsidRPr="00B9044A" w:rsidRDefault="00E803E9" w:rsidP="00E803E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9044A">
        <w:rPr>
          <w:rFonts w:ascii="Times New Roman" w:hAnsi="Times New Roman"/>
          <w:sz w:val="24"/>
          <w:szCs w:val="24"/>
        </w:rPr>
        <w:t>Средний возраст учит</w:t>
      </w:r>
      <w:r>
        <w:rPr>
          <w:rFonts w:ascii="Times New Roman" w:hAnsi="Times New Roman"/>
          <w:sz w:val="24"/>
          <w:szCs w:val="24"/>
        </w:rPr>
        <w:t>елей школы 52 года</w:t>
      </w:r>
    </w:p>
    <w:p w:rsidR="00E803E9" w:rsidRPr="00B9044A" w:rsidRDefault="00E803E9" w:rsidP="00E803E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9044A">
        <w:rPr>
          <w:rFonts w:ascii="Times New Roman" w:hAnsi="Times New Roman"/>
          <w:sz w:val="24"/>
          <w:szCs w:val="24"/>
        </w:rPr>
        <w:lastRenderedPageBreak/>
        <w:t>Уровень профессиональной грамотности педагогов повышается на курсах в ИУУ г. Орла.</w:t>
      </w:r>
    </w:p>
    <w:p w:rsidR="00E803E9" w:rsidRPr="00B9044A" w:rsidRDefault="00E803E9" w:rsidP="00E803E9">
      <w:pPr>
        <w:jc w:val="both"/>
        <w:rPr>
          <w:rFonts w:ascii="Times New Roman" w:hAnsi="Times New Roman"/>
          <w:sz w:val="24"/>
          <w:szCs w:val="24"/>
        </w:rPr>
      </w:pPr>
      <w:r w:rsidRPr="00B9044A">
        <w:rPr>
          <w:rFonts w:ascii="Times New Roman" w:hAnsi="Times New Roman"/>
          <w:b/>
          <w:sz w:val="24"/>
          <w:szCs w:val="24"/>
        </w:rPr>
        <w:t>10.Своевременное прохождение курсов переподготовки     учителей.</w:t>
      </w:r>
    </w:p>
    <w:p w:rsidR="00E803E9" w:rsidRDefault="00E803E9" w:rsidP="00E803E9">
      <w:pPr>
        <w:jc w:val="both"/>
        <w:rPr>
          <w:rFonts w:ascii="Times New Roman" w:hAnsi="Times New Roman"/>
          <w:sz w:val="24"/>
          <w:szCs w:val="24"/>
        </w:rPr>
      </w:pPr>
      <w:r w:rsidRPr="00B9044A">
        <w:rPr>
          <w:rFonts w:ascii="Times New Roman" w:hAnsi="Times New Roman"/>
          <w:i/>
          <w:sz w:val="24"/>
          <w:szCs w:val="24"/>
        </w:rPr>
        <w:t xml:space="preserve">Курсовая переподготовка </w:t>
      </w:r>
      <w:r w:rsidRPr="00B904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044A">
        <w:rPr>
          <w:rFonts w:ascii="Times New Roman" w:hAnsi="Times New Roman"/>
          <w:sz w:val="24"/>
          <w:szCs w:val="24"/>
        </w:rPr>
        <w:t>педкадров</w:t>
      </w:r>
      <w:proofErr w:type="spellEnd"/>
      <w:r w:rsidRPr="00B9044A">
        <w:rPr>
          <w:rFonts w:ascii="Times New Roman" w:hAnsi="Times New Roman"/>
          <w:sz w:val="24"/>
          <w:szCs w:val="24"/>
        </w:rPr>
        <w:t xml:space="preserve"> образовательных учреждений обеспечивает непрерывность  профессионального образования. Курсы повышения квалификации при </w:t>
      </w:r>
      <w:r>
        <w:rPr>
          <w:rFonts w:ascii="Times New Roman" w:hAnsi="Times New Roman"/>
          <w:sz w:val="24"/>
          <w:szCs w:val="24"/>
        </w:rPr>
        <w:t>ИУУ  прошли 10 учителей (77</w:t>
      </w:r>
      <w:r w:rsidRPr="00B9044A">
        <w:rPr>
          <w:rFonts w:ascii="Times New Roman" w:hAnsi="Times New Roman"/>
          <w:sz w:val="24"/>
          <w:szCs w:val="24"/>
        </w:rPr>
        <w:t>%)</w:t>
      </w:r>
      <w:r>
        <w:rPr>
          <w:rFonts w:ascii="Times New Roman" w:hAnsi="Times New Roman"/>
          <w:sz w:val="24"/>
          <w:szCs w:val="24"/>
        </w:rPr>
        <w:t xml:space="preserve">; </w:t>
      </w:r>
    </w:p>
    <w:p w:rsidR="00E803E9" w:rsidRDefault="00E803E9" w:rsidP="00E803E9">
      <w:pPr>
        <w:jc w:val="both"/>
        <w:rPr>
          <w:rFonts w:ascii="Times New Roman" w:hAnsi="Times New Roman"/>
          <w:b/>
          <w:sz w:val="24"/>
          <w:szCs w:val="24"/>
        </w:rPr>
      </w:pPr>
      <w:r w:rsidRPr="00B9044A">
        <w:rPr>
          <w:rFonts w:ascii="Times New Roman" w:hAnsi="Times New Roman"/>
          <w:b/>
          <w:sz w:val="24"/>
          <w:szCs w:val="24"/>
        </w:rPr>
        <w:t>Сведения о повышении квалификации педагогических и руководящих кадров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2268"/>
        <w:gridCol w:w="1275"/>
        <w:gridCol w:w="3828"/>
        <w:gridCol w:w="1099"/>
      </w:tblGrid>
      <w:tr w:rsidR="00E803E9" w:rsidRPr="002F16B0" w:rsidTr="00272B58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3E9" w:rsidRPr="002F16B0" w:rsidRDefault="00E803E9" w:rsidP="00272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6B0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3E9" w:rsidRPr="002F16B0" w:rsidRDefault="00E803E9" w:rsidP="00272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6B0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3E9" w:rsidRPr="002F16B0" w:rsidRDefault="00E803E9" w:rsidP="00272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6B0">
              <w:rPr>
                <w:rFonts w:ascii="Times New Roman" w:hAnsi="Times New Roman"/>
                <w:sz w:val="24"/>
                <w:szCs w:val="24"/>
              </w:rPr>
              <w:t>Год прохождения курсов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3E9" w:rsidRPr="002F16B0" w:rsidRDefault="00E803E9" w:rsidP="00272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6B0">
              <w:rPr>
                <w:rFonts w:ascii="Times New Roman" w:hAnsi="Times New Roman"/>
                <w:sz w:val="24"/>
                <w:szCs w:val="24"/>
              </w:rPr>
              <w:t>Программа курсов ПК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3E9" w:rsidRPr="002F16B0" w:rsidRDefault="00E803E9" w:rsidP="00272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6B0">
              <w:rPr>
                <w:rFonts w:ascii="Times New Roman" w:hAnsi="Times New Roman"/>
                <w:sz w:val="24"/>
                <w:szCs w:val="24"/>
              </w:rPr>
              <w:t>Нуждается в ПК</w:t>
            </w:r>
          </w:p>
        </w:tc>
      </w:tr>
      <w:tr w:rsidR="00E803E9" w:rsidRPr="002F16B0" w:rsidTr="00272B58">
        <w:trPr>
          <w:trHeight w:val="1188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3E9" w:rsidRPr="002F16B0" w:rsidRDefault="00E803E9" w:rsidP="00272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6B0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E9" w:rsidRPr="002F16B0" w:rsidRDefault="00E803E9" w:rsidP="00272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6B0">
              <w:rPr>
                <w:rFonts w:ascii="Times New Roman" w:hAnsi="Times New Roman"/>
                <w:sz w:val="24"/>
                <w:szCs w:val="24"/>
              </w:rPr>
              <w:t>Костина Т.Н.</w:t>
            </w:r>
          </w:p>
          <w:p w:rsidR="00E803E9" w:rsidRPr="002F16B0" w:rsidRDefault="00E803E9" w:rsidP="00272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03E9" w:rsidRPr="002F16B0" w:rsidRDefault="00E803E9" w:rsidP="00272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03E9" w:rsidRPr="002F16B0" w:rsidRDefault="00E803E9" w:rsidP="00272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E9" w:rsidRPr="002F16B0" w:rsidRDefault="00E803E9" w:rsidP="00272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  <w:p w:rsidR="00E803E9" w:rsidRPr="002F16B0" w:rsidRDefault="00E803E9" w:rsidP="00272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03E9" w:rsidRPr="002F16B0" w:rsidRDefault="00E803E9" w:rsidP="00272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03E9" w:rsidRPr="002F16B0" w:rsidRDefault="00E803E9" w:rsidP="00272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3E9" w:rsidRPr="002F16B0" w:rsidRDefault="00E803E9" w:rsidP="00272B58">
            <w:pPr>
              <w:spacing w:after="0" w:line="240" w:lineRule="auto"/>
              <w:ind w:left="176"/>
              <w:rPr>
                <w:rFonts w:ascii="Times New Roman" w:hAnsi="Times New Roman"/>
                <w:sz w:val="24"/>
                <w:szCs w:val="24"/>
              </w:rPr>
            </w:pPr>
            <w:r w:rsidRPr="002F16B0">
              <w:rPr>
                <w:rFonts w:ascii="Times New Roman" w:hAnsi="Times New Roman"/>
                <w:sz w:val="24"/>
                <w:szCs w:val="24"/>
              </w:rPr>
              <w:t>«ФГОС ООО: организация и содержание образовательного процесса по русскому языку и литературе»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E9" w:rsidRPr="002F16B0" w:rsidRDefault="00E803E9" w:rsidP="00272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6B0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803E9" w:rsidRPr="002F16B0" w:rsidRDefault="00E803E9" w:rsidP="00272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03E9" w:rsidRPr="002F16B0" w:rsidTr="00272B58">
        <w:trPr>
          <w:trHeight w:val="1129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E9" w:rsidRPr="002F16B0" w:rsidRDefault="00E803E9" w:rsidP="00272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3E9" w:rsidRPr="002F16B0" w:rsidRDefault="00E803E9" w:rsidP="00272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6B0">
              <w:rPr>
                <w:rFonts w:ascii="Times New Roman" w:hAnsi="Times New Roman"/>
                <w:sz w:val="24"/>
                <w:szCs w:val="24"/>
              </w:rPr>
              <w:t>Курочкина М.А.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E9" w:rsidRPr="002F16B0" w:rsidRDefault="00E803E9" w:rsidP="00272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  <w:p w:rsidR="00E803E9" w:rsidRPr="002F16B0" w:rsidRDefault="00E803E9" w:rsidP="00272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03E9" w:rsidRPr="002F16B0" w:rsidRDefault="00E803E9" w:rsidP="00272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03E9" w:rsidRPr="002F16B0" w:rsidRDefault="00E803E9" w:rsidP="00272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03E9" w:rsidRPr="002F16B0" w:rsidRDefault="00E803E9" w:rsidP="00272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3E9" w:rsidRPr="002F16B0" w:rsidRDefault="00E803E9" w:rsidP="00272B58">
            <w:pPr>
              <w:spacing w:after="0" w:line="240" w:lineRule="auto"/>
              <w:ind w:left="176"/>
              <w:rPr>
                <w:rFonts w:ascii="Times New Roman" w:hAnsi="Times New Roman"/>
                <w:sz w:val="24"/>
                <w:szCs w:val="24"/>
              </w:rPr>
            </w:pPr>
            <w:r w:rsidRPr="002F16B0">
              <w:rPr>
                <w:rFonts w:ascii="Times New Roman" w:hAnsi="Times New Roman"/>
                <w:sz w:val="24"/>
                <w:szCs w:val="24"/>
              </w:rPr>
              <w:t>«ФГОС ООО : организация и содержание образовательного процесса по русскому языку и литературе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3E9" w:rsidRPr="002F16B0" w:rsidRDefault="00E803E9" w:rsidP="00272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803E9" w:rsidRPr="002F16B0" w:rsidTr="00272B58">
        <w:trPr>
          <w:trHeight w:val="39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E9" w:rsidRPr="002F16B0" w:rsidRDefault="00E803E9" w:rsidP="00272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3E9" w:rsidRPr="002F16B0" w:rsidRDefault="00E803E9" w:rsidP="00272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6B0">
              <w:rPr>
                <w:rFonts w:ascii="Times New Roman" w:hAnsi="Times New Roman"/>
                <w:sz w:val="24"/>
                <w:szCs w:val="24"/>
              </w:rPr>
              <w:t>Малыгина Л.И.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3E9" w:rsidRPr="002F16B0" w:rsidRDefault="00E803E9" w:rsidP="00272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3E9" w:rsidRPr="002F16B0" w:rsidRDefault="00E803E9" w:rsidP="00272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16B0">
              <w:rPr>
                <w:rFonts w:ascii="Times New Roman" w:hAnsi="Times New Roman"/>
                <w:sz w:val="24"/>
                <w:szCs w:val="24"/>
              </w:rPr>
              <w:t>«Государственная итоговая аттестация по математике в 9 и 11 классах»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3E9" w:rsidRPr="002F16B0" w:rsidRDefault="00E803E9" w:rsidP="00272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E803E9" w:rsidRPr="002F16B0" w:rsidTr="00272B58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E9" w:rsidRPr="002F16B0" w:rsidRDefault="00E803E9" w:rsidP="00272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6B0">
              <w:rPr>
                <w:rFonts w:ascii="Times New Roman" w:hAnsi="Times New Roman"/>
                <w:sz w:val="24"/>
                <w:szCs w:val="24"/>
              </w:rPr>
              <w:t>История и обществознание</w:t>
            </w:r>
          </w:p>
          <w:p w:rsidR="00E803E9" w:rsidRPr="002F16B0" w:rsidRDefault="00E803E9" w:rsidP="00272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03E9" w:rsidRPr="002F16B0" w:rsidRDefault="00E803E9" w:rsidP="00272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03E9" w:rsidRPr="002F16B0" w:rsidRDefault="00E803E9" w:rsidP="00272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03E9" w:rsidRPr="002F16B0" w:rsidRDefault="00E803E9" w:rsidP="00272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03E9" w:rsidRPr="002F16B0" w:rsidRDefault="00E803E9" w:rsidP="00272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03E9" w:rsidRPr="002F16B0" w:rsidRDefault="00E803E9" w:rsidP="00272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ОДНКНР</w:t>
            </w:r>
          </w:p>
          <w:p w:rsidR="00E803E9" w:rsidRPr="002F16B0" w:rsidRDefault="00E803E9" w:rsidP="00272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03E9" w:rsidRPr="002F16B0" w:rsidRDefault="00E803E9" w:rsidP="00272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03E9" w:rsidRPr="002F16B0" w:rsidRDefault="00E803E9" w:rsidP="00272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03E9" w:rsidRPr="002F16B0" w:rsidRDefault="00E803E9" w:rsidP="00272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03E9" w:rsidRPr="002F16B0" w:rsidRDefault="00E803E9" w:rsidP="00272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03E9" w:rsidRPr="002F16B0" w:rsidRDefault="00E803E9" w:rsidP="00272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03E9" w:rsidRPr="002F16B0" w:rsidRDefault="00E803E9" w:rsidP="00272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6B0">
              <w:rPr>
                <w:rFonts w:ascii="Times New Roman" w:hAnsi="Times New Roman"/>
                <w:sz w:val="24"/>
                <w:szCs w:val="24"/>
              </w:rPr>
              <w:t>Экономика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3E9" w:rsidRPr="002F16B0" w:rsidRDefault="00E803E9" w:rsidP="00272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6B0">
              <w:rPr>
                <w:rFonts w:ascii="Times New Roman" w:hAnsi="Times New Roman"/>
                <w:sz w:val="24"/>
                <w:szCs w:val="24"/>
              </w:rPr>
              <w:t>Русанов Ю.Г.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E9" w:rsidRPr="002F16B0" w:rsidRDefault="00E803E9" w:rsidP="00272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6B0">
              <w:rPr>
                <w:rFonts w:ascii="Times New Roman" w:hAnsi="Times New Roman"/>
                <w:sz w:val="24"/>
                <w:szCs w:val="24"/>
              </w:rPr>
              <w:t>2018</w:t>
            </w:r>
          </w:p>
          <w:p w:rsidR="00E803E9" w:rsidRPr="002F16B0" w:rsidRDefault="00E803E9" w:rsidP="00272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03E9" w:rsidRPr="002F16B0" w:rsidRDefault="00E803E9" w:rsidP="00272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03E9" w:rsidRPr="002F16B0" w:rsidRDefault="00E803E9" w:rsidP="00272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03E9" w:rsidRPr="002F16B0" w:rsidRDefault="00E803E9" w:rsidP="00272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03E9" w:rsidRPr="002F16B0" w:rsidRDefault="00E803E9" w:rsidP="00272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6B0">
              <w:rPr>
                <w:rFonts w:ascii="Times New Roman" w:hAnsi="Times New Roman"/>
                <w:sz w:val="24"/>
                <w:szCs w:val="24"/>
              </w:rPr>
              <w:t>2018</w:t>
            </w:r>
          </w:p>
          <w:p w:rsidR="00E803E9" w:rsidRPr="002F16B0" w:rsidRDefault="00E803E9" w:rsidP="00272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03E9" w:rsidRPr="002F16B0" w:rsidRDefault="00E803E9" w:rsidP="00272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03E9" w:rsidRPr="002F16B0" w:rsidRDefault="00E803E9" w:rsidP="00272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  <w:p w:rsidR="00E803E9" w:rsidRPr="002F16B0" w:rsidRDefault="00E803E9" w:rsidP="00272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03E9" w:rsidRPr="002F16B0" w:rsidRDefault="00E803E9" w:rsidP="00272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03E9" w:rsidRPr="002F16B0" w:rsidRDefault="00E803E9" w:rsidP="00272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03E9" w:rsidRPr="002F16B0" w:rsidRDefault="00E803E9" w:rsidP="00272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03E9" w:rsidRPr="002F16B0" w:rsidRDefault="00E803E9" w:rsidP="00272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03E9" w:rsidRPr="002F16B0" w:rsidRDefault="00E803E9" w:rsidP="00272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03E9" w:rsidRPr="002F16B0" w:rsidRDefault="00E803E9" w:rsidP="00272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6B0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3E9" w:rsidRPr="002F16B0" w:rsidRDefault="00E803E9" w:rsidP="00272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16B0">
              <w:rPr>
                <w:rFonts w:ascii="Times New Roman" w:hAnsi="Times New Roman"/>
                <w:sz w:val="24"/>
                <w:szCs w:val="24"/>
              </w:rPr>
              <w:t>«ФГОС ООО: организация и содержание образовательного процесса по истории и обществознанию»</w:t>
            </w:r>
          </w:p>
          <w:p w:rsidR="00E803E9" w:rsidRPr="002F16B0" w:rsidRDefault="00E803E9" w:rsidP="00272B58">
            <w:pPr>
              <w:spacing w:after="0" w:line="240" w:lineRule="auto"/>
              <w:ind w:left="176"/>
              <w:rPr>
                <w:rFonts w:ascii="Times New Roman" w:hAnsi="Times New Roman"/>
                <w:sz w:val="24"/>
                <w:szCs w:val="24"/>
              </w:rPr>
            </w:pPr>
            <w:r w:rsidRPr="002F16B0">
              <w:rPr>
                <w:rFonts w:ascii="Times New Roman" w:hAnsi="Times New Roman"/>
                <w:sz w:val="24"/>
                <w:szCs w:val="24"/>
              </w:rPr>
              <w:t>«Инклюзивное образование детей с ОВЗ в соответствии с требованиями ФГОС в ОО»</w:t>
            </w:r>
          </w:p>
          <w:p w:rsidR="00E803E9" w:rsidRDefault="00E803E9" w:rsidP="00272B58">
            <w:pPr>
              <w:spacing w:after="0" w:line="240" w:lineRule="auto"/>
              <w:ind w:left="176"/>
              <w:rPr>
                <w:rFonts w:ascii="Times New Roman" w:hAnsi="Times New Roman"/>
                <w:sz w:val="24"/>
                <w:szCs w:val="24"/>
              </w:rPr>
            </w:pPr>
          </w:p>
          <w:p w:rsidR="00E803E9" w:rsidRDefault="00E803E9" w:rsidP="00272B58">
            <w:pPr>
              <w:spacing w:after="0" w:line="240" w:lineRule="auto"/>
              <w:ind w:left="176"/>
              <w:rPr>
                <w:rFonts w:ascii="Times New Roman" w:hAnsi="Times New Roman"/>
                <w:sz w:val="24"/>
                <w:szCs w:val="24"/>
              </w:rPr>
            </w:pPr>
            <w:r w:rsidRPr="002F16B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803E9" w:rsidRDefault="00E803E9" w:rsidP="00272B58">
            <w:pPr>
              <w:spacing w:after="0" w:line="240" w:lineRule="auto"/>
              <w:ind w:left="176"/>
              <w:rPr>
                <w:rFonts w:ascii="Times New Roman" w:hAnsi="Times New Roman"/>
                <w:sz w:val="24"/>
                <w:szCs w:val="24"/>
              </w:rPr>
            </w:pPr>
          </w:p>
          <w:p w:rsidR="00E803E9" w:rsidRDefault="00E803E9" w:rsidP="00272B58">
            <w:pPr>
              <w:spacing w:after="0" w:line="240" w:lineRule="auto"/>
              <w:ind w:left="176"/>
              <w:rPr>
                <w:rFonts w:ascii="Times New Roman" w:hAnsi="Times New Roman"/>
                <w:sz w:val="24"/>
                <w:szCs w:val="24"/>
              </w:rPr>
            </w:pPr>
          </w:p>
          <w:p w:rsidR="00E803E9" w:rsidRPr="002F16B0" w:rsidRDefault="00E803E9" w:rsidP="00272B58">
            <w:pPr>
              <w:spacing w:after="0" w:line="240" w:lineRule="auto"/>
              <w:ind w:left="176"/>
              <w:rPr>
                <w:rFonts w:ascii="Times New Roman" w:hAnsi="Times New Roman"/>
                <w:sz w:val="24"/>
                <w:szCs w:val="24"/>
              </w:rPr>
            </w:pPr>
          </w:p>
          <w:p w:rsidR="00E803E9" w:rsidRPr="002F16B0" w:rsidRDefault="00E803E9" w:rsidP="00272B58">
            <w:pPr>
              <w:spacing w:after="0" w:line="240" w:lineRule="auto"/>
              <w:ind w:left="176"/>
              <w:rPr>
                <w:rFonts w:ascii="Times New Roman" w:hAnsi="Times New Roman"/>
                <w:sz w:val="24"/>
                <w:szCs w:val="24"/>
              </w:rPr>
            </w:pPr>
            <w:r w:rsidRPr="002F16B0">
              <w:rPr>
                <w:rFonts w:ascii="Times New Roman" w:hAnsi="Times New Roman"/>
                <w:sz w:val="24"/>
                <w:szCs w:val="24"/>
              </w:rPr>
              <w:t>«Теория и методика преподавания экономики в школе»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E9" w:rsidRPr="002F16B0" w:rsidRDefault="00E803E9" w:rsidP="00272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6B0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803E9" w:rsidRPr="002F16B0" w:rsidRDefault="00E803E9" w:rsidP="00272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03E9" w:rsidRPr="002F16B0" w:rsidRDefault="00E803E9" w:rsidP="00272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03E9" w:rsidRPr="002F16B0" w:rsidRDefault="00E803E9" w:rsidP="00272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03E9" w:rsidRPr="002F16B0" w:rsidRDefault="00E803E9" w:rsidP="00272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6B0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803E9" w:rsidRPr="002F16B0" w:rsidRDefault="00E803E9" w:rsidP="00272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03E9" w:rsidRPr="002F16B0" w:rsidRDefault="00E803E9" w:rsidP="00272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03E9" w:rsidRPr="002F16B0" w:rsidRDefault="00E803E9" w:rsidP="00272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03E9" w:rsidRPr="002F16B0" w:rsidRDefault="00E803E9" w:rsidP="00272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E803E9" w:rsidRPr="002F16B0" w:rsidRDefault="00E803E9" w:rsidP="00272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03E9" w:rsidRPr="002F16B0" w:rsidRDefault="00E803E9" w:rsidP="00272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03E9" w:rsidRPr="002F16B0" w:rsidRDefault="00E803E9" w:rsidP="00272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03E9" w:rsidRPr="002F16B0" w:rsidRDefault="00E803E9" w:rsidP="00272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03E9" w:rsidRPr="002F16B0" w:rsidRDefault="00E803E9" w:rsidP="00272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03E9" w:rsidRPr="002F16B0" w:rsidRDefault="00E803E9" w:rsidP="00272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6B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803E9" w:rsidRPr="002F16B0" w:rsidTr="00272B58">
        <w:trPr>
          <w:trHeight w:val="285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3E9" w:rsidRPr="002F16B0" w:rsidRDefault="00E803E9" w:rsidP="00272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6B0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3E9" w:rsidRPr="002F16B0" w:rsidRDefault="00E803E9" w:rsidP="00272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6B0">
              <w:rPr>
                <w:rFonts w:ascii="Times New Roman" w:hAnsi="Times New Roman"/>
                <w:sz w:val="24"/>
                <w:szCs w:val="24"/>
              </w:rPr>
              <w:t>Тюрина О.М.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3E9" w:rsidRPr="002F16B0" w:rsidRDefault="00E803E9" w:rsidP="00272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3E9" w:rsidRPr="002F16B0" w:rsidRDefault="00E803E9" w:rsidP="00272B58">
            <w:pPr>
              <w:spacing w:after="0" w:line="240" w:lineRule="auto"/>
              <w:ind w:left="176"/>
              <w:rPr>
                <w:rFonts w:ascii="Times New Roman" w:hAnsi="Times New Roman"/>
                <w:sz w:val="24"/>
                <w:szCs w:val="24"/>
              </w:rPr>
            </w:pPr>
            <w:r w:rsidRPr="002F16B0">
              <w:rPr>
                <w:rFonts w:ascii="Times New Roman" w:hAnsi="Times New Roman"/>
                <w:sz w:val="24"/>
                <w:szCs w:val="24"/>
              </w:rPr>
              <w:t>«ФГОС ООО: организация и содержание образовательного процесса по географии»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3E9" w:rsidRPr="002F16B0" w:rsidRDefault="00E803E9" w:rsidP="00272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6B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803E9" w:rsidRPr="002F16B0" w:rsidTr="00272B58">
        <w:trPr>
          <w:trHeight w:val="345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E9" w:rsidRPr="002F16B0" w:rsidRDefault="00E803E9" w:rsidP="00272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3E9" w:rsidRPr="002F16B0" w:rsidRDefault="00E803E9" w:rsidP="00272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6B0">
              <w:rPr>
                <w:rFonts w:ascii="Times New Roman" w:hAnsi="Times New Roman"/>
                <w:sz w:val="24"/>
                <w:szCs w:val="24"/>
              </w:rPr>
              <w:t>Курочкина Р.А.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E9" w:rsidRPr="002F16B0" w:rsidRDefault="00E803E9" w:rsidP="00272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6B0">
              <w:rPr>
                <w:rFonts w:ascii="Times New Roman" w:hAnsi="Times New Roman"/>
                <w:sz w:val="24"/>
                <w:szCs w:val="24"/>
              </w:rPr>
              <w:t>2018</w:t>
            </w:r>
          </w:p>
          <w:p w:rsidR="00E803E9" w:rsidRPr="002F16B0" w:rsidRDefault="00E803E9" w:rsidP="00272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03E9" w:rsidRPr="002F16B0" w:rsidRDefault="00E803E9" w:rsidP="00272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03E9" w:rsidRPr="002F16B0" w:rsidRDefault="00E803E9" w:rsidP="00272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03E9" w:rsidRPr="002F16B0" w:rsidRDefault="00E803E9" w:rsidP="00272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03E9" w:rsidRPr="002F16B0" w:rsidRDefault="00E803E9" w:rsidP="00272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6B0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E9" w:rsidRPr="002F16B0" w:rsidRDefault="00E803E9" w:rsidP="00272B58">
            <w:pPr>
              <w:spacing w:after="0" w:line="240" w:lineRule="auto"/>
              <w:ind w:left="176"/>
              <w:rPr>
                <w:rFonts w:ascii="Times New Roman" w:hAnsi="Times New Roman"/>
                <w:sz w:val="24"/>
                <w:szCs w:val="24"/>
              </w:rPr>
            </w:pPr>
            <w:r w:rsidRPr="002F16B0">
              <w:rPr>
                <w:rFonts w:ascii="Times New Roman" w:hAnsi="Times New Roman"/>
                <w:sz w:val="24"/>
                <w:szCs w:val="24"/>
              </w:rPr>
              <w:t>«ФГОС ООО: организация и содержание образовательного процесса по географии»</w:t>
            </w:r>
          </w:p>
          <w:p w:rsidR="00E803E9" w:rsidRPr="002F16B0" w:rsidRDefault="00E803E9" w:rsidP="00272B58">
            <w:pPr>
              <w:spacing w:after="0" w:line="240" w:lineRule="auto"/>
              <w:ind w:left="176"/>
              <w:rPr>
                <w:rFonts w:ascii="Times New Roman" w:hAnsi="Times New Roman"/>
                <w:sz w:val="24"/>
                <w:szCs w:val="24"/>
              </w:rPr>
            </w:pPr>
          </w:p>
          <w:p w:rsidR="00E803E9" w:rsidRPr="002F16B0" w:rsidRDefault="00E803E9" w:rsidP="00272B58">
            <w:pPr>
              <w:spacing w:after="0" w:line="240" w:lineRule="auto"/>
              <w:ind w:left="176"/>
              <w:rPr>
                <w:rFonts w:ascii="Times New Roman" w:hAnsi="Times New Roman"/>
                <w:sz w:val="24"/>
                <w:szCs w:val="24"/>
              </w:rPr>
            </w:pPr>
            <w:r w:rsidRPr="002F16B0">
              <w:rPr>
                <w:rFonts w:ascii="Times New Roman" w:hAnsi="Times New Roman"/>
                <w:sz w:val="24"/>
                <w:szCs w:val="24"/>
              </w:rPr>
              <w:t>«Инклюзивное образование детей с ОВЗ в соответствии с требованиями ФГОС в ОО»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E9" w:rsidRPr="002F16B0" w:rsidRDefault="00E803E9" w:rsidP="00272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6B0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803E9" w:rsidRPr="002F16B0" w:rsidRDefault="00E803E9" w:rsidP="00272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03E9" w:rsidRPr="002F16B0" w:rsidRDefault="00E803E9" w:rsidP="00272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03E9" w:rsidRPr="002F16B0" w:rsidRDefault="00E803E9" w:rsidP="00272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03E9" w:rsidRPr="002F16B0" w:rsidRDefault="00E803E9" w:rsidP="00272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6B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803E9" w:rsidRPr="002F16B0" w:rsidTr="00272B58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3E9" w:rsidRPr="002F16B0" w:rsidRDefault="00E803E9" w:rsidP="00272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6B0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3E9" w:rsidRPr="002F16B0" w:rsidRDefault="00E803E9" w:rsidP="00272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6B0">
              <w:rPr>
                <w:rFonts w:ascii="Times New Roman" w:hAnsi="Times New Roman"/>
                <w:sz w:val="24"/>
                <w:szCs w:val="24"/>
              </w:rPr>
              <w:t>Тюрина О.М.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3E9" w:rsidRPr="002F16B0" w:rsidRDefault="00E803E9" w:rsidP="00272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3E9" w:rsidRPr="002F16B0" w:rsidRDefault="00E803E9" w:rsidP="00272B58">
            <w:pPr>
              <w:spacing w:after="0" w:line="240" w:lineRule="auto"/>
              <w:ind w:left="176"/>
              <w:rPr>
                <w:rFonts w:ascii="Times New Roman" w:hAnsi="Times New Roman"/>
                <w:sz w:val="24"/>
                <w:szCs w:val="24"/>
              </w:rPr>
            </w:pPr>
            <w:r w:rsidRPr="002F16B0">
              <w:rPr>
                <w:rFonts w:ascii="Times New Roman" w:hAnsi="Times New Roman"/>
                <w:sz w:val="24"/>
                <w:szCs w:val="24"/>
              </w:rPr>
              <w:t xml:space="preserve">«Реализация ФГОС при </w:t>
            </w:r>
            <w:r w:rsidRPr="002F16B0">
              <w:rPr>
                <w:rFonts w:ascii="Times New Roman" w:hAnsi="Times New Roman"/>
                <w:sz w:val="24"/>
                <w:szCs w:val="24"/>
              </w:rPr>
              <w:lastRenderedPageBreak/>
              <w:t>обучении биологии и химии»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3E9" w:rsidRPr="002F16B0" w:rsidRDefault="00E803E9" w:rsidP="00272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+</w:t>
            </w:r>
          </w:p>
        </w:tc>
      </w:tr>
      <w:tr w:rsidR="00E803E9" w:rsidRPr="002F16B0" w:rsidTr="00272B58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3E9" w:rsidRPr="002F16B0" w:rsidRDefault="00E803E9" w:rsidP="00272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6B0">
              <w:rPr>
                <w:rFonts w:ascii="Times New Roman" w:hAnsi="Times New Roman"/>
                <w:sz w:val="24"/>
                <w:szCs w:val="24"/>
              </w:rPr>
              <w:lastRenderedPageBreak/>
              <w:t>Химия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3E9" w:rsidRPr="002F16B0" w:rsidRDefault="00E803E9" w:rsidP="00272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6B0">
              <w:rPr>
                <w:rFonts w:ascii="Times New Roman" w:hAnsi="Times New Roman"/>
                <w:sz w:val="24"/>
                <w:szCs w:val="24"/>
              </w:rPr>
              <w:t>Тюрина О.М.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3E9" w:rsidRPr="002F16B0" w:rsidRDefault="00E803E9" w:rsidP="00272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3E9" w:rsidRPr="002F16B0" w:rsidRDefault="00E803E9" w:rsidP="00272B58">
            <w:pPr>
              <w:spacing w:after="0" w:line="240" w:lineRule="auto"/>
              <w:ind w:left="176"/>
              <w:rPr>
                <w:rFonts w:ascii="Times New Roman" w:hAnsi="Times New Roman"/>
                <w:sz w:val="24"/>
                <w:szCs w:val="24"/>
              </w:rPr>
            </w:pPr>
            <w:r w:rsidRPr="002F16B0">
              <w:rPr>
                <w:rFonts w:ascii="Times New Roman" w:hAnsi="Times New Roman"/>
                <w:sz w:val="24"/>
                <w:szCs w:val="24"/>
              </w:rPr>
              <w:t>«Реализация ФГОС при обучении биологии и химии»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3E9" w:rsidRPr="002F16B0" w:rsidRDefault="00E803E9" w:rsidP="00272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E803E9" w:rsidRPr="002F16B0" w:rsidTr="00272B58">
        <w:trPr>
          <w:trHeight w:val="1152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3E9" w:rsidRPr="002F16B0" w:rsidRDefault="00E803E9" w:rsidP="00272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6B0">
              <w:rPr>
                <w:rFonts w:ascii="Times New Roman" w:hAnsi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3E9" w:rsidRPr="002F16B0" w:rsidRDefault="00E803E9" w:rsidP="00272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F16B0">
              <w:rPr>
                <w:rFonts w:ascii="Times New Roman" w:hAnsi="Times New Roman"/>
                <w:sz w:val="24"/>
                <w:szCs w:val="24"/>
              </w:rPr>
              <w:t>Антошечкина</w:t>
            </w:r>
            <w:proofErr w:type="spellEnd"/>
            <w:r w:rsidRPr="002F16B0">
              <w:rPr>
                <w:rFonts w:ascii="Times New Roman" w:hAnsi="Times New Roman"/>
                <w:sz w:val="24"/>
                <w:szCs w:val="24"/>
              </w:rPr>
              <w:t xml:space="preserve"> А.Л.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E9" w:rsidRPr="002F16B0" w:rsidRDefault="00E803E9" w:rsidP="00272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E803E9" w:rsidRPr="002F16B0" w:rsidRDefault="00E803E9" w:rsidP="00272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E9" w:rsidRPr="002F16B0" w:rsidRDefault="00E803E9" w:rsidP="00272B58">
            <w:pPr>
              <w:spacing w:after="0" w:line="240" w:lineRule="auto"/>
              <w:ind w:left="176"/>
              <w:rPr>
                <w:rFonts w:ascii="Times New Roman" w:hAnsi="Times New Roman"/>
                <w:sz w:val="24"/>
                <w:szCs w:val="24"/>
              </w:rPr>
            </w:pPr>
            <w:r w:rsidRPr="002F16B0">
              <w:rPr>
                <w:rFonts w:ascii="Times New Roman" w:hAnsi="Times New Roman"/>
                <w:sz w:val="24"/>
                <w:szCs w:val="24"/>
              </w:rPr>
              <w:t>«Начальная школа: новые методы и технологии преподавания в соответствии с ФГОС»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3E9" w:rsidRPr="002F16B0" w:rsidRDefault="00E803E9" w:rsidP="00272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6B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803E9" w:rsidRPr="002F16B0" w:rsidTr="00272B58">
        <w:trPr>
          <w:trHeight w:val="715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E9" w:rsidRPr="002F16B0" w:rsidRDefault="00E803E9" w:rsidP="00272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3E9" w:rsidRPr="002F16B0" w:rsidRDefault="00E803E9" w:rsidP="00272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6B0">
              <w:rPr>
                <w:rFonts w:ascii="Times New Roman" w:hAnsi="Times New Roman"/>
                <w:sz w:val="24"/>
                <w:szCs w:val="24"/>
              </w:rPr>
              <w:t>Гринёва С.В.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E9" w:rsidRPr="002F16B0" w:rsidRDefault="00E803E9" w:rsidP="00272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6B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3E9" w:rsidRDefault="00E803E9" w:rsidP="00272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16B0">
              <w:rPr>
                <w:rFonts w:ascii="Times New Roman" w:hAnsi="Times New Roman"/>
                <w:sz w:val="24"/>
                <w:szCs w:val="24"/>
              </w:rPr>
              <w:t>«Проектирование современного урока»</w:t>
            </w:r>
          </w:p>
          <w:p w:rsidR="00E803E9" w:rsidRPr="002F16B0" w:rsidRDefault="00E803E9" w:rsidP="00272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E9" w:rsidRPr="002F16B0" w:rsidRDefault="00E803E9" w:rsidP="00272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E803E9" w:rsidRPr="002F16B0" w:rsidRDefault="00E803E9" w:rsidP="00272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03E9" w:rsidRPr="002F16B0" w:rsidRDefault="00E803E9" w:rsidP="00272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03E9" w:rsidRPr="002F16B0" w:rsidRDefault="00E803E9" w:rsidP="00272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03E9" w:rsidRPr="002F16B0" w:rsidTr="00272B58">
        <w:trPr>
          <w:trHeight w:val="255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E9" w:rsidRPr="002F16B0" w:rsidRDefault="00E803E9" w:rsidP="00272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3E9" w:rsidRPr="002F16B0" w:rsidRDefault="00E803E9" w:rsidP="00272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F16B0">
              <w:rPr>
                <w:rFonts w:ascii="Times New Roman" w:hAnsi="Times New Roman"/>
                <w:sz w:val="24"/>
                <w:szCs w:val="24"/>
              </w:rPr>
              <w:t>Сдобнова</w:t>
            </w:r>
            <w:proofErr w:type="spellEnd"/>
            <w:r w:rsidRPr="002F16B0">
              <w:rPr>
                <w:rFonts w:ascii="Times New Roman" w:hAnsi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E9" w:rsidRPr="002F16B0" w:rsidRDefault="00E803E9" w:rsidP="00272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E803E9" w:rsidRPr="002F16B0" w:rsidRDefault="00E803E9" w:rsidP="00272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03E9" w:rsidRPr="002F16B0" w:rsidRDefault="00E803E9" w:rsidP="00272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03E9" w:rsidRPr="002F16B0" w:rsidRDefault="00E803E9" w:rsidP="00272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03E9" w:rsidRPr="002F16B0" w:rsidRDefault="00E803E9" w:rsidP="00272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6B0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E9" w:rsidRPr="002F16B0" w:rsidRDefault="00E803E9" w:rsidP="00272B58">
            <w:pPr>
              <w:spacing w:after="0" w:line="240" w:lineRule="auto"/>
              <w:ind w:left="176"/>
              <w:rPr>
                <w:rFonts w:ascii="Times New Roman" w:hAnsi="Times New Roman"/>
                <w:sz w:val="24"/>
                <w:szCs w:val="24"/>
              </w:rPr>
            </w:pPr>
            <w:r w:rsidRPr="002F16B0">
              <w:rPr>
                <w:rFonts w:ascii="Times New Roman" w:hAnsi="Times New Roman"/>
                <w:sz w:val="24"/>
                <w:szCs w:val="24"/>
              </w:rPr>
              <w:t>«Проектная и исследовательская деятельность. Педагогические основы применения в условиях реализации ФГОС»</w:t>
            </w:r>
          </w:p>
          <w:p w:rsidR="00E803E9" w:rsidRPr="002F16B0" w:rsidRDefault="00E803E9" w:rsidP="00272B58">
            <w:pPr>
              <w:spacing w:after="0" w:line="240" w:lineRule="auto"/>
              <w:ind w:left="176"/>
              <w:rPr>
                <w:rFonts w:ascii="Times New Roman" w:hAnsi="Times New Roman"/>
                <w:sz w:val="24"/>
                <w:szCs w:val="24"/>
              </w:rPr>
            </w:pPr>
            <w:r w:rsidRPr="002F16B0">
              <w:rPr>
                <w:rFonts w:ascii="Times New Roman" w:hAnsi="Times New Roman"/>
                <w:sz w:val="24"/>
                <w:szCs w:val="24"/>
              </w:rPr>
              <w:t xml:space="preserve"> «Инклюзивное образование детей с ОВЗ в соответствии с требованиями ФГОС в ОО»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3E9" w:rsidRPr="002F16B0" w:rsidRDefault="00E803E9" w:rsidP="00272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6B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803E9" w:rsidRPr="002F16B0" w:rsidTr="00272B58">
        <w:trPr>
          <w:trHeight w:val="537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E9" w:rsidRPr="002F16B0" w:rsidRDefault="00E803E9" w:rsidP="00272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3E9" w:rsidRPr="002F16B0" w:rsidRDefault="00E803E9" w:rsidP="00272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6B0">
              <w:rPr>
                <w:rFonts w:ascii="Times New Roman" w:hAnsi="Times New Roman"/>
                <w:sz w:val="24"/>
                <w:szCs w:val="24"/>
              </w:rPr>
              <w:t>Курочкина Л.Н.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3E9" w:rsidRPr="002F16B0" w:rsidRDefault="00E803E9" w:rsidP="00272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3E9" w:rsidRPr="002F16B0" w:rsidRDefault="00E803E9" w:rsidP="00272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16B0">
              <w:rPr>
                <w:rFonts w:ascii="Times New Roman" w:hAnsi="Times New Roman"/>
                <w:sz w:val="24"/>
                <w:szCs w:val="24"/>
              </w:rPr>
              <w:t>«Проектирование современного урока»</w:t>
            </w:r>
          </w:p>
          <w:p w:rsidR="00E803E9" w:rsidRPr="002F16B0" w:rsidRDefault="00E803E9" w:rsidP="00272B58">
            <w:pPr>
              <w:spacing w:after="0" w:line="240" w:lineRule="auto"/>
              <w:ind w:left="176"/>
              <w:rPr>
                <w:rFonts w:ascii="Times New Roman" w:hAnsi="Times New Roman"/>
                <w:sz w:val="24"/>
                <w:szCs w:val="24"/>
              </w:rPr>
            </w:pPr>
            <w:r w:rsidRPr="002F16B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3E9" w:rsidRPr="002F16B0" w:rsidRDefault="00E803E9" w:rsidP="00272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E803E9" w:rsidRPr="002F16B0" w:rsidTr="00272B58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3E9" w:rsidRPr="002F16B0" w:rsidRDefault="00E803E9" w:rsidP="00272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6B0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3E9" w:rsidRPr="002F16B0" w:rsidRDefault="00E803E9" w:rsidP="00272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6B0">
              <w:rPr>
                <w:rFonts w:ascii="Times New Roman" w:hAnsi="Times New Roman"/>
                <w:sz w:val="24"/>
                <w:szCs w:val="24"/>
              </w:rPr>
              <w:t>Малыгина Л.И.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3E9" w:rsidRPr="002F16B0" w:rsidRDefault="00E803E9" w:rsidP="00272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3E9" w:rsidRPr="002F16B0" w:rsidRDefault="00E803E9" w:rsidP="00272B58">
            <w:pPr>
              <w:spacing w:after="0" w:line="240" w:lineRule="auto"/>
              <w:ind w:left="176"/>
              <w:rPr>
                <w:rFonts w:ascii="Times New Roman" w:hAnsi="Times New Roman"/>
                <w:sz w:val="24"/>
                <w:szCs w:val="24"/>
              </w:rPr>
            </w:pPr>
            <w:r w:rsidRPr="002F16B0">
              <w:rPr>
                <w:rFonts w:ascii="Times New Roman" w:hAnsi="Times New Roman"/>
                <w:sz w:val="24"/>
                <w:szCs w:val="24"/>
              </w:rPr>
              <w:t>«Вопросы теории и методики преподавания физики»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3E9" w:rsidRPr="002F16B0" w:rsidRDefault="00E803E9" w:rsidP="00272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6B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803E9" w:rsidRPr="002F16B0" w:rsidTr="00272B58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3E9" w:rsidRPr="002F16B0" w:rsidRDefault="00E803E9" w:rsidP="00272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6B0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3E9" w:rsidRPr="002F16B0" w:rsidRDefault="00E803E9" w:rsidP="00272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6B0">
              <w:rPr>
                <w:rFonts w:ascii="Times New Roman" w:hAnsi="Times New Roman"/>
                <w:sz w:val="24"/>
                <w:szCs w:val="24"/>
              </w:rPr>
              <w:t>Черенков Ю.Н.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E9" w:rsidRPr="002F16B0" w:rsidRDefault="00E803E9" w:rsidP="00272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6B0">
              <w:rPr>
                <w:rFonts w:ascii="Times New Roman" w:hAnsi="Times New Roman"/>
                <w:sz w:val="24"/>
                <w:szCs w:val="24"/>
              </w:rPr>
              <w:t>2015</w:t>
            </w:r>
          </w:p>
          <w:p w:rsidR="00E803E9" w:rsidRPr="002F16B0" w:rsidRDefault="00E803E9" w:rsidP="00272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03E9" w:rsidRPr="002F16B0" w:rsidRDefault="00E803E9" w:rsidP="00272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03E9" w:rsidRPr="002F16B0" w:rsidRDefault="00E803E9" w:rsidP="00272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03E9" w:rsidRPr="002F16B0" w:rsidRDefault="00E803E9" w:rsidP="00272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03E9" w:rsidRPr="002F16B0" w:rsidRDefault="00E803E9" w:rsidP="00272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16B0">
              <w:rPr>
                <w:rFonts w:ascii="Times New Roman" w:hAnsi="Times New Roman"/>
                <w:sz w:val="24"/>
                <w:szCs w:val="24"/>
              </w:rPr>
              <w:t xml:space="preserve">   2018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3E9" w:rsidRPr="002F16B0" w:rsidRDefault="00E803E9" w:rsidP="00272B58">
            <w:pPr>
              <w:spacing w:after="0" w:line="240" w:lineRule="auto"/>
              <w:ind w:left="176"/>
              <w:rPr>
                <w:rFonts w:ascii="Times New Roman" w:hAnsi="Times New Roman"/>
                <w:sz w:val="24"/>
                <w:szCs w:val="24"/>
              </w:rPr>
            </w:pPr>
            <w:r w:rsidRPr="002F16B0">
              <w:rPr>
                <w:rFonts w:ascii="Times New Roman" w:hAnsi="Times New Roman"/>
                <w:sz w:val="24"/>
                <w:szCs w:val="24"/>
              </w:rPr>
              <w:t xml:space="preserve">1.«Преподавание предметных областей «Искусство» и «Технология» (черчение) в условиях реализации ФГОС ООО и ФГОС СОО» </w:t>
            </w:r>
          </w:p>
          <w:p w:rsidR="00E803E9" w:rsidRPr="002F16B0" w:rsidRDefault="00E803E9" w:rsidP="00272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16B0">
              <w:rPr>
                <w:rFonts w:ascii="Times New Roman" w:hAnsi="Times New Roman"/>
                <w:sz w:val="24"/>
                <w:szCs w:val="24"/>
              </w:rPr>
              <w:t>2.«Иклюзивное образование детей с ОВЗ в соответствии с требованиями ФГОС в ОО»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E9" w:rsidRPr="002F16B0" w:rsidRDefault="00E803E9" w:rsidP="00272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6B0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E803E9" w:rsidRPr="002F16B0" w:rsidRDefault="00E803E9" w:rsidP="00272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03E9" w:rsidRPr="002F16B0" w:rsidRDefault="00E803E9" w:rsidP="00272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03E9" w:rsidRPr="002F16B0" w:rsidRDefault="00E803E9" w:rsidP="00272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03E9" w:rsidRPr="002F16B0" w:rsidRDefault="00E803E9" w:rsidP="00272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03E9" w:rsidRPr="002F16B0" w:rsidRDefault="00E803E9" w:rsidP="00272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03E9" w:rsidRPr="002F16B0" w:rsidRDefault="00E803E9" w:rsidP="00272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03E9" w:rsidRPr="002F16B0" w:rsidTr="00272B58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3E9" w:rsidRPr="002F16B0" w:rsidRDefault="00E803E9" w:rsidP="00272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6B0"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3E9" w:rsidRPr="002F16B0" w:rsidRDefault="00E803E9" w:rsidP="00272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6B0">
              <w:rPr>
                <w:rFonts w:ascii="Times New Roman" w:hAnsi="Times New Roman"/>
                <w:sz w:val="24"/>
                <w:szCs w:val="24"/>
              </w:rPr>
              <w:t>Курочкина М.А.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3E9" w:rsidRPr="002F16B0" w:rsidRDefault="00E803E9" w:rsidP="00272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6B0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3E9" w:rsidRPr="002F16B0" w:rsidRDefault="00E803E9" w:rsidP="00272B58">
            <w:pPr>
              <w:spacing w:after="0" w:line="240" w:lineRule="auto"/>
              <w:ind w:left="176"/>
              <w:rPr>
                <w:rFonts w:ascii="Times New Roman" w:hAnsi="Times New Roman"/>
                <w:sz w:val="24"/>
                <w:szCs w:val="24"/>
              </w:rPr>
            </w:pPr>
            <w:r w:rsidRPr="002F16B0">
              <w:rPr>
                <w:rFonts w:ascii="Times New Roman" w:hAnsi="Times New Roman"/>
                <w:sz w:val="24"/>
                <w:szCs w:val="24"/>
              </w:rPr>
              <w:t>«Преподавание предметных областей «Искусство» и «Технология» (черчение) в условиях реализации ФГОС ООО и ФГОС СОО»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3E9" w:rsidRPr="002F16B0" w:rsidRDefault="00E803E9" w:rsidP="00272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E803E9" w:rsidRPr="002F16B0" w:rsidTr="00E34F2F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E9" w:rsidRPr="002F16B0" w:rsidRDefault="00E803E9" w:rsidP="00272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E9" w:rsidRPr="002F16B0" w:rsidRDefault="00E803E9" w:rsidP="00272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E9" w:rsidRPr="002F16B0" w:rsidRDefault="00E803E9" w:rsidP="00272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E9" w:rsidRPr="002F16B0" w:rsidRDefault="00E803E9" w:rsidP="00272B58">
            <w:pPr>
              <w:spacing w:after="0" w:line="240" w:lineRule="auto"/>
              <w:ind w:left="1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E9" w:rsidRPr="002F16B0" w:rsidRDefault="00E803E9" w:rsidP="00272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03E9" w:rsidRPr="002F16B0" w:rsidTr="00272B58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3E9" w:rsidRPr="002F16B0" w:rsidRDefault="00E803E9" w:rsidP="00272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6B0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  <w:p w:rsidR="00E803E9" w:rsidRPr="002F16B0" w:rsidRDefault="00E803E9" w:rsidP="00272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6B0">
              <w:rPr>
                <w:rFonts w:ascii="Times New Roman" w:hAnsi="Times New Roman"/>
                <w:sz w:val="24"/>
                <w:szCs w:val="24"/>
              </w:rPr>
              <w:t>(французский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3E9" w:rsidRPr="002F16B0" w:rsidRDefault="00E803E9" w:rsidP="00272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Силина Т.П.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3E9" w:rsidRPr="002F16B0" w:rsidRDefault="00E803E9" w:rsidP="00272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3E9" w:rsidRPr="002F16B0" w:rsidRDefault="00E803E9" w:rsidP="00272B58">
            <w:pPr>
              <w:spacing w:after="0" w:line="240" w:lineRule="auto"/>
              <w:ind w:left="176"/>
              <w:rPr>
                <w:rFonts w:ascii="Times New Roman" w:hAnsi="Times New Roman"/>
                <w:sz w:val="24"/>
                <w:szCs w:val="24"/>
              </w:rPr>
            </w:pPr>
            <w:r w:rsidRPr="002F16B0">
              <w:rPr>
                <w:rFonts w:ascii="Times New Roman" w:hAnsi="Times New Roman"/>
                <w:sz w:val="24"/>
                <w:szCs w:val="24"/>
              </w:rPr>
              <w:t>«ФГОС ООО: организация и содержание образовательного процесса по иностранным языкам»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3E9" w:rsidRPr="002F16B0" w:rsidRDefault="00E803E9" w:rsidP="00272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6B0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E803E9" w:rsidRPr="002F16B0" w:rsidTr="00272B58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E9" w:rsidRPr="002F16B0" w:rsidRDefault="00E803E9" w:rsidP="00272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E9" w:rsidRPr="002F16B0" w:rsidRDefault="00E803E9" w:rsidP="00272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E9" w:rsidRPr="002F16B0" w:rsidRDefault="00E803E9" w:rsidP="00272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E9" w:rsidRPr="002F16B0" w:rsidRDefault="00E803E9" w:rsidP="00272B58">
            <w:pPr>
              <w:spacing w:after="0" w:line="240" w:lineRule="auto"/>
              <w:ind w:left="1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E9" w:rsidRPr="002F16B0" w:rsidRDefault="00E803E9" w:rsidP="00272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803E9" w:rsidRPr="002F16B0" w:rsidRDefault="00E803E9" w:rsidP="00E803E9">
      <w:pPr>
        <w:spacing w:after="0" w:line="240" w:lineRule="auto"/>
        <w:ind w:left="708"/>
        <w:jc w:val="center"/>
        <w:rPr>
          <w:rFonts w:ascii="Times New Roman" w:hAnsi="Times New Roman"/>
          <w:sz w:val="24"/>
          <w:szCs w:val="24"/>
        </w:rPr>
      </w:pPr>
    </w:p>
    <w:p w:rsidR="00E803E9" w:rsidRPr="00B9044A" w:rsidRDefault="00E803E9" w:rsidP="00E803E9">
      <w:pPr>
        <w:spacing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E803E9" w:rsidRPr="00B9044A" w:rsidRDefault="00E803E9" w:rsidP="00E803E9">
      <w:pPr>
        <w:jc w:val="both"/>
        <w:rPr>
          <w:rFonts w:ascii="Times New Roman" w:hAnsi="Times New Roman"/>
          <w:sz w:val="24"/>
          <w:szCs w:val="24"/>
        </w:rPr>
      </w:pPr>
      <w:r w:rsidRPr="00B9044A">
        <w:rPr>
          <w:rFonts w:ascii="Times New Roman" w:hAnsi="Times New Roman"/>
          <w:sz w:val="24"/>
          <w:szCs w:val="24"/>
        </w:rPr>
        <w:t xml:space="preserve">Администрацией школы были посещены уроки в рабочем порядке по плану </w:t>
      </w:r>
      <w:proofErr w:type="spellStart"/>
      <w:r w:rsidRPr="00B9044A">
        <w:rPr>
          <w:rFonts w:ascii="Times New Roman" w:hAnsi="Times New Roman"/>
          <w:sz w:val="24"/>
          <w:szCs w:val="24"/>
        </w:rPr>
        <w:t>внутришкольного</w:t>
      </w:r>
      <w:proofErr w:type="spellEnd"/>
      <w:r w:rsidRPr="00B9044A">
        <w:rPr>
          <w:rFonts w:ascii="Times New Roman" w:hAnsi="Times New Roman"/>
          <w:sz w:val="24"/>
          <w:szCs w:val="24"/>
        </w:rPr>
        <w:t xml:space="preserve"> контроля. По результатам наблюдений за деятельностью учителей и учащихся можно сделать вывод, что проводится обширная работа по обучению, по самостоятельному поиску знаний, используются различные формы работы (реферат, зачёт, доклад, лекция, игра и т.д.)</w:t>
      </w:r>
    </w:p>
    <w:p w:rsidR="00E803E9" w:rsidRPr="00B9044A" w:rsidRDefault="00E803E9" w:rsidP="00E803E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Директор школы – Гулякин Н.А.</w:t>
      </w:r>
      <w:r w:rsidRPr="00B9044A">
        <w:rPr>
          <w:rFonts w:ascii="Times New Roman" w:hAnsi="Times New Roman"/>
          <w:sz w:val="24"/>
          <w:szCs w:val="24"/>
        </w:rPr>
        <w:t xml:space="preserve"> и заместитель директора  - Тюрина О.М. посещают  уроки, общешкольные, классные и внеклассные мероприятия воспитательного характера.</w:t>
      </w:r>
    </w:p>
    <w:p w:rsidR="00E803E9" w:rsidRPr="00B9044A" w:rsidRDefault="00E803E9" w:rsidP="00E803E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Директором школы, </w:t>
      </w:r>
      <w:proofErr w:type="spellStart"/>
      <w:r>
        <w:rPr>
          <w:rFonts w:ascii="Times New Roman" w:hAnsi="Times New Roman"/>
          <w:sz w:val="24"/>
          <w:szCs w:val="24"/>
        </w:rPr>
        <w:t>Гулякиным</w:t>
      </w:r>
      <w:proofErr w:type="spellEnd"/>
      <w:r>
        <w:rPr>
          <w:rFonts w:ascii="Times New Roman" w:hAnsi="Times New Roman"/>
          <w:sz w:val="24"/>
          <w:szCs w:val="24"/>
        </w:rPr>
        <w:t xml:space="preserve"> Н.А</w:t>
      </w:r>
      <w:r w:rsidRPr="00B9044A">
        <w:rPr>
          <w:rFonts w:ascii="Times New Roman" w:hAnsi="Times New Roman"/>
          <w:sz w:val="24"/>
          <w:szCs w:val="24"/>
        </w:rPr>
        <w:t>. было посещено 25 уроков и внеклассных мероприятий, зам.  директора Тюриной О.М.  36 уроков и открытых классных мероприятий воспитательного характера.</w:t>
      </w:r>
    </w:p>
    <w:p w:rsidR="00E803E9" w:rsidRPr="00B9044A" w:rsidRDefault="00E803E9" w:rsidP="00E803E9">
      <w:pPr>
        <w:jc w:val="both"/>
        <w:rPr>
          <w:rFonts w:ascii="Times New Roman" w:hAnsi="Times New Roman"/>
          <w:sz w:val="24"/>
          <w:szCs w:val="24"/>
        </w:rPr>
      </w:pPr>
      <w:r w:rsidRPr="00B9044A">
        <w:rPr>
          <w:rFonts w:ascii="Times New Roman" w:hAnsi="Times New Roman"/>
          <w:sz w:val="24"/>
          <w:szCs w:val="24"/>
        </w:rPr>
        <w:t xml:space="preserve">Анализ посещённых уроков и внеклассных мероприятий показал, что учителя проводят уроки в соответствии с современными требованиями, используют современные технологии обучения и воспитания, уделяют внимание работе с различными категориями учащихся. На уроках организуется повторение, как текущее, так и обобщающее, своевременно и с комментариями задаётся домашнее задание. Большое значение учителя уделяют развитию навыков самостоятельной работы, работы с учебником, дополнительной литературой, формируются общественные навыки. Отводится место на уроках и индивидуальной работе. Содержание и структура уроков отвечают принципам развивающего обучения. Учителя обеспечивают оптимальный темп работы на уроке, применяют различные формы и методы обучения. Широко используются на уроках </w:t>
      </w:r>
      <w:proofErr w:type="spellStart"/>
      <w:r w:rsidRPr="00B9044A">
        <w:rPr>
          <w:rFonts w:ascii="Times New Roman" w:hAnsi="Times New Roman"/>
          <w:sz w:val="24"/>
          <w:szCs w:val="24"/>
        </w:rPr>
        <w:t>здоровьесберегающие</w:t>
      </w:r>
      <w:proofErr w:type="spellEnd"/>
      <w:r w:rsidRPr="00B9044A">
        <w:rPr>
          <w:rFonts w:ascii="Times New Roman" w:hAnsi="Times New Roman"/>
          <w:sz w:val="24"/>
          <w:szCs w:val="24"/>
        </w:rPr>
        <w:t xml:space="preserve"> технологии. Учителя школы грамотно и профессионально подходят к подготовке и проведению уроков, внеклассных мероприятий. Они повышают свой профессиональный уровень, занимаются самообразованием, делятся опытом работы, активно участвуют в работе методических объединений и творческих групп школы и района.</w:t>
      </w:r>
    </w:p>
    <w:p w:rsidR="00E803E9" w:rsidRPr="00B9044A" w:rsidRDefault="00E803E9" w:rsidP="00E803E9">
      <w:pPr>
        <w:spacing w:after="0"/>
        <w:jc w:val="both"/>
        <w:rPr>
          <w:rFonts w:ascii="Times New Roman" w:hAnsi="Times New Roman"/>
          <w:b/>
          <w:bCs/>
          <w:sz w:val="24"/>
          <w:szCs w:val="24"/>
          <w:lang w:val="x-none" w:eastAsia="x-none"/>
        </w:rPr>
      </w:pPr>
      <w:r w:rsidRPr="00B9044A">
        <w:rPr>
          <w:rFonts w:ascii="Times New Roman" w:hAnsi="Times New Roman"/>
          <w:bCs/>
          <w:sz w:val="24"/>
          <w:szCs w:val="24"/>
          <w:lang w:val="x-none" w:eastAsia="x-none"/>
        </w:rPr>
        <w:t>11.Участие учителей школы в РМО района,  конкурсах, конференциях, национальных проектах:</w:t>
      </w:r>
    </w:p>
    <w:p w:rsidR="00E803E9" w:rsidRPr="00B9044A" w:rsidRDefault="00E803E9" w:rsidP="00E803E9">
      <w:pPr>
        <w:jc w:val="both"/>
        <w:rPr>
          <w:rFonts w:ascii="Times New Roman" w:hAnsi="Times New Roman"/>
          <w:sz w:val="24"/>
          <w:szCs w:val="24"/>
        </w:rPr>
      </w:pPr>
      <w:r w:rsidRPr="00B9044A">
        <w:rPr>
          <w:rFonts w:ascii="Times New Roman" w:hAnsi="Times New Roman"/>
          <w:sz w:val="24"/>
          <w:szCs w:val="24"/>
        </w:rPr>
        <w:t>Учителя - предметники делились опытом работы по организации образовательного процесса на заседаниях РМО,  публикациях.</w:t>
      </w:r>
    </w:p>
    <w:p w:rsidR="00E803E9" w:rsidRPr="00B9044A" w:rsidRDefault="00E803E9" w:rsidP="00E803E9">
      <w:pPr>
        <w:jc w:val="both"/>
        <w:rPr>
          <w:rFonts w:ascii="Times New Roman" w:hAnsi="Times New Roman"/>
          <w:b/>
          <w:sz w:val="24"/>
          <w:szCs w:val="24"/>
        </w:rPr>
      </w:pPr>
      <w:r w:rsidRPr="00B9044A">
        <w:rPr>
          <w:rFonts w:ascii="Times New Roman" w:hAnsi="Times New Roman"/>
          <w:b/>
          <w:sz w:val="24"/>
          <w:szCs w:val="24"/>
        </w:rPr>
        <w:t>12. Участие учителей школы и администрации в работе   РМО.</w:t>
      </w:r>
    </w:p>
    <w:p w:rsidR="00E803E9" w:rsidRDefault="00E803E9" w:rsidP="00E803E9">
      <w:pPr>
        <w:jc w:val="both"/>
        <w:rPr>
          <w:rFonts w:ascii="Times New Roman" w:hAnsi="Times New Roman"/>
          <w:b/>
          <w:sz w:val="24"/>
          <w:szCs w:val="24"/>
        </w:rPr>
      </w:pPr>
      <w:r w:rsidRPr="00B9044A">
        <w:rPr>
          <w:rFonts w:ascii="Times New Roman" w:hAnsi="Times New Roman"/>
          <w:sz w:val="24"/>
          <w:szCs w:val="24"/>
        </w:rPr>
        <w:t xml:space="preserve">Одной из функций методической работы является </w:t>
      </w:r>
      <w:r w:rsidRPr="00B9044A">
        <w:rPr>
          <w:rFonts w:ascii="Times New Roman" w:hAnsi="Times New Roman"/>
          <w:i/>
          <w:sz w:val="24"/>
          <w:szCs w:val="24"/>
        </w:rPr>
        <w:t>изучение, обобщение и распространение результативного педагогического опыта.</w:t>
      </w:r>
      <w:r>
        <w:rPr>
          <w:rFonts w:ascii="Times New Roman" w:hAnsi="Times New Roman"/>
          <w:sz w:val="24"/>
          <w:szCs w:val="24"/>
        </w:rPr>
        <w:t xml:space="preserve"> В 2021-2022</w:t>
      </w:r>
      <w:r w:rsidRPr="00B9044A">
        <w:rPr>
          <w:rFonts w:ascii="Times New Roman" w:hAnsi="Times New Roman"/>
          <w:sz w:val="24"/>
          <w:szCs w:val="24"/>
        </w:rPr>
        <w:t xml:space="preserve"> учебном году учителями школы посещались РМО учителей математики, русского языка и литературы, иностранного языка, истории, химии и биологии, технологии, ОБЖ, географии, физической культуры.</w:t>
      </w:r>
    </w:p>
    <w:p w:rsidR="00E803E9" w:rsidRPr="001D216E" w:rsidRDefault="00E803E9" w:rsidP="00E803E9">
      <w:pPr>
        <w:jc w:val="both"/>
        <w:rPr>
          <w:rFonts w:ascii="Times New Roman" w:hAnsi="Times New Roman"/>
          <w:b/>
          <w:sz w:val="24"/>
          <w:szCs w:val="24"/>
        </w:rPr>
      </w:pPr>
      <w:r w:rsidRPr="00B9044A">
        <w:rPr>
          <w:rFonts w:ascii="Times New Roman" w:hAnsi="Times New Roman"/>
          <w:bCs/>
          <w:sz w:val="24"/>
          <w:szCs w:val="24"/>
          <w:lang w:val="x-none" w:eastAsia="x-none"/>
        </w:rPr>
        <w:t>13. Аттестация кадров на более высокую аттестационную категорию.</w:t>
      </w:r>
    </w:p>
    <w:p w:rsidR="00E803E9" w:rsidRPr="006D16E3" w:rsidRDefault="00E803E9" w:rsidP="00E803E9">
      <w:pPr>
        <w:jc w:val="both"/>
        <w:rPr>
          <w:rFonts w:ascii="Times New Roman" w:hAnsi="Times New Roman"/>
          <w:sz w:val="24"/>
          <w:szCs w:val="24"/>
        </w:rPr>
      </w:pPr>
      <w:r w:rsidRPr="00B9044A">
        <w:rPr>
          <w:rFonts w:ascii="Times New Roman" w:hAnsi="Times New Roman"/>
          <w:sz w:val="24"/>
          <w:szCs w:val="24"/>
        </w:rPr>
        <w:t>Поиск новых форм работы, самообразование учителей отразились на профессиональном росте педагогов и результативности их работы. Своевременно готовятся аттестационные материалы на каждого педагогичес</w:t>
      </w:r>
      <w:r>
        <w:rPr>
          <w:rFonts w:ascii="Times New Roman" w:hAnsi="Times New Roman"/>
          <w:sz w:val="24"/>
          <w:szCs w:val="24"/>
        </w:rPr>
        <w:t xml:space="preserve">кого и руководящего работника. </w:t>
      </w:r>
      <w:r w:rsidRPr="00B9044A">
        <w:rPr>
          <w:rFonts w:ascii="Times New Roman" w:hAnsi="Times New Roman"/>
          <w:sz w:val="24"/>
          <w:szCs w:val="24"/>
        </w:rPr>
        <w:t>Знания учащихся в целом соответствуют обязательному минимуму образования, определённому государственным стандартом. Из</w:t>
      </w:r>
      <w:r>
        <w:rPr>
          <w:rFonts w:ascii="Times New Roman" w:hAnsi="Times New Roman"/>
          <w:sz w:val="24"/>
          <w:szCs w:val="24"/>
        </w:rPr>
        <w:t xml:space="preserve">  учащихся, закончивших школу: 1 отличник, 13</w:t>
      </w:r>
      <w:r w:rsidRPr="00B9044A">
        <w:rPr>
          <w:rFonts w:ascii="Times New Roman" w:hAnsi="Times New Roman"/>
          <w:sz w:val="24"/>
          <w:szCs w:val="24"/>
        </w:rPr>
        <w:t xml:space="preserve"> учащихся окончили на «4» и «5».  Успеваемост</w:t>
      </w:r>
      <w:r>
        <w:rPr>
          <w:rFonts w:ascii="Times New Roman" w:hAnsi="Times New Roman"/>
          <w:sz w:val="24"/>
          <w:szCs w:val="24"/>
        </w:rPr>
        <w:t>ь учащихся по школе составила 100%.Качество знаний-37</w:t>
      </w:r>
      <w:r w:rsidRPr="00B9044A">
        <w:rPr>
          <w:rFonts w:ascii="Times New Roman" w:hAnsi="Times New Roman"/>
          <w:sz w:val="24"/>
          <w:szCs w:val="24"/>
        </w:rPr>
        <w:t>%, по сравнению с прошлым годом</w:t>
      </w:r>
      <w:r>
        <w:rPr>
          <w:rFonts w:ascii="Times New Roman" w:hAnsi="Times New Roman"/>
          <w:sz w:val="24"/>
          <w:szCs w:val="24"/>
        </w:rPr>
        <w:t xml:space="preserve"> качество знаний повысилось на 2</w:t>
      </w:r>
      <w:r w:rsidRPr="00B9044A">
        <w:rPr>
          <w:rFonts w:ascii="Times New Roman" w:hAnsi="Times New Roman"/>
          <w:sz w:val="24"/>
          <w:szCs w:val="24"/>
        </w:rPr>
        <w:t xml:space="preserve"> % </w:t>
      </w:r>
    </w:p>
    <w:p w:rsidR="00E803E9" w:rsidRPr="00B9044A" w:rsidRDefault="00E803E9" w:rsidP="00E803E9">
      <w:pPr>
        <w:jc w:val="both"/>
        <w:rPr>
          <w:rFonts w:ascii="Times New Roman" w:hAnsi="Times New Roman"/>
          <w:sz w:val="24"/>
          <w:szCs w:val="24"/>
        </w:rPr>
      </w:pPr>
      <w:r w:rsidRPr="00B9044A">
        <w:rPr>
          <w:rFonts w:ascii="Times New Roman" w:hAnsi="Times New Roman"/>
          <w:b/>
          <w:sz w:val="24"/>
          <w:szCs w:val="24"/>
        </w:rPr>
        <w:t>Выводы</w:t>
      </w:r>
      <w:r w:rsidRPr="00B9044A">
        <w:rPr>
          <w:rFonts w:ascii="Times New Roman" w:hAnsi="Times New Roman"/>
          <w:sz w:val="24"/>
          <w:szCs w:val="24"/>
        </w:rPr>
        <w:t>:</w:t>
      </w:r>
    </w:p>
    <w:p w:rsidR="00E803E9" w:rsidRPr="00B9044A" w:rsidRDefault="00E803E9" w:rsidP="00E803E9">
      <w:pPr>
        <w:jc w:val="both"/>
        <w:rPr>
          <w:rFonts w:ascii="Times New Roman" w:hAnsi="Times New Roman"/>
          <w:sz w:val="24"/>
          <w:szCs w:val="24"/>
        </w:rPr>
      </w:pPr>
      <w:r w:rsidRPr="00B9044A">
        <w:rPr>
          <w:rFonts w:ascii="Times New Roman" w:hAnsi="Times New Roman"/>
          <w:sz w:val="24"/>
          <w:szCs w:val="24"/>
        </w:rPr>
        <w:lastRenderedPageBreak/>
        <w:t>Методическая работа помогала профессионально-педагогической деятельности педагогов, их готовности осваивать и внедрять инновации, которые востребованы новой образовательной ситуацией в стране. Таким образом, в течение всего года проводилась целенаправленная работа по решению основных задач методической работы.</w:t>
      </w:r>
    </w:p>
    <w:p w:rsidR="00E803E9" w:rsidRPr="00B9044A" w:rsidRDefault="00E803E9" w:rsidP="00E803E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044A">
        <w:rPr>
          <w:rFonts w:ascii="Times New Roman" w:hAnsi="Times New Roman"/>
          <w:sz w:val="24"/>
          <w:szCs w:val="24"/>
        </w:rPr>
        <w:t>Главное в методической работе школы – оказание реальной действенной помощи учителю.</w:t>
      </w:r>
    </w:p>
    <w:p w:rsidR="00E803E9" w:rsidRPr="00B9044A" w:rsidRDefault="00E803E9" w:rsidP="00E803E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044A">
        <w:rPr>
          <w:rFonts w:ascii="Times New Roman" w:hAnsi="Times New Roman"/>
          <w:sz w:val="24"/>
          <w:szCs w:val="24"/>
        </w:rPr>
        <w:t>Методическая тема школы и вытекающие из неё темы МО соответствуют основным задачам, стоящим перед школой.</w:t>
      </w:r>
    </w:p>
    <w:p w:rsidR="00E803E9" w:rsidRPr="00B9044A" w:rsidRDefault="00E803E9" w:rsidP="00E803E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044A">
        <w:rPr>
          <w:rFonts w:ascii="Times New Roman" w:hAnsi="Times New Roman"/>
          <w:sz w:val="24"/>
          <w:szCs w:val="24"/>
        </w:rPr>
        <w:t>Поставленные за</w:t>
      </w:r>
      <w:r>
        <w:rPr>
          <w:rFonts w:ascii="Times New Roman" w:hAnsi="Times New Roman"/>
          <w:sz w:val="24"/>
          <w:szCs w:val="24"/>
        </w:rPr>
        <w:t>дачи методической работы на 2021-22</w:t>
      </w:r>
      <w:r w:rsidRPr="00B9044A">
        <w:rPr>
          <w:rFonts w:ascii="Times New Roman" w:hAnsi="Times New Roman"/>
          <w:sz w:val="24"/>
          <w:szCs w:val="24"/>
        </w:rPr>
        <w:t xml:space="preserve"> уч. год были практически выполнены.</w:t>
      </w:r>
    </w:p>
    <w:p w:rsidR="00E803E9" w:rsidRPr="00B9044A" w:rsidRDefault="00E803E9" w:rsidP="00E803E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044A">
        <w:rPr>
          <w:rFonts w:ascii="Times New Roman" w:hAnsi="Times New Roman"/>
          <w:sz w:val="24"/>
          <w:szCs w:val="24"/>
        </w:rPr>
        <w:t>Тематика педсоветов отражает основные проблемные вопросы, которые стремится решить педагогический коллектив школы.</w:t>
      </w:r>
    </w:p>
    <w:p w:rsidR="00E803E9" w:rsidRPr="00B9044A" w:rsidRDefault="00E803E9" w:rsidP="00E803E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C00000"/>
          <w:sz w:val="24"/>
          <w:szCs w:val="24"/>
        </w:rPr>
      </w:pPr>
      <w:r w:rsidRPr="00B9044A">
        <w:rPr>
          <w:rFonts w:ascii="Times New Roman" w:hAnsi="Times New Roman"/>
          <w:sz w:val="24"/>
          <w:szCs w:val="24"/>
        </w:rPr>
        <w:t xml:space="preserve">Повысился профессиональный уровень </w:t>
      </w:r>
      <w:proofErr w:type="spellStart"/>
      <w:r w:rsidRPr="00B9044A">
        <w:rPr>
          <w:rFonts w:ascii="Times New Roman" w:hAnsi="Times New Roman"/>
          <w:sz w:val="24"/>
          <w:szCs w:val="24"/>
        </w:rPr>
        <w:t>педколлектива</w:t>
      </w:r>
      <w:proofErr w:type="spellEnd"/>
      <w:r w:rsidRPr="00B9044A">
        <w:rPr>
          <w:rFonts w:ascii="Times New Roman" w:hAnsi="Times New Roman"/>
          <w:sz w:val="24"/>
          <w:szCs w:val="24"/>
        </w:rPr>
        <w:t xml:space="preserve">. Анализ качественного состава </w:t>
      </w:r>
      <w:proofErr w:type="spellStart"/>
      <w:r w:rsidRPr="00B9044A">
        <w:rPr>
          <w:rFonts w:ascii="Times New Roman" w:hAnsi="Times New Roman"/>
          <w:sz w:val="24"/>
          <w:szCs w:val="24"/>
        </w:rPr>
        <w:t>педколлектива</w:t>
      </w:r>
      <w:proofErr w:type="spellEnd"/>
      <w:r w:rsidRPr="00B9044A">
        <w:rPr>
          <w:rFonts w:ascii="Times New Roman" w:hAnsi="Times New Roman"/>
          <w:sz w:val="24"/>
          <w:szCs w:val="24"/>
        </w:rPr>
        <w:t xml:space="preserve"> показал положительную динамику роста профессионального уровня учителей. </w:t>
      </w:r>
    </w:p>
    <w:p w:rsidR="00E803E9" w:rsidRPr="00B9044A" w:rsidRDefault="00E803E9" w:rsidP="00E803E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044A">
        <w:rPr>
          <w:rFonts w:ascii="Times New Roman" w:hAnsi="Times New Roman"/>
          <w:sz w:val="24"/>
          <w:szCs w:val="24"/>
        </w:rPr>
        <w:t xml:space="preserve"> В ходе предметных недель учителя проявили хорошие организаторские способности, показали профессиональное мастерство. Увеличилась активность учащихся.</w:t>
      </w:r>
    </w:p>
    <w:p w:rsidR="00E803E9" w:rsidRPr="00B9044A" w:rsidRDefault="00E803E9" w:rsidP="00E803E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044A">
        <w:rPr>
          <w:rFonts w:ascii="Times New Roman" w:hAnsi="Times New Roman"/>
          <w:sz w:val="24"/>
          <w:szCs w:val="24"/>
        </w:rPr>
        <w:t xml:space="preserve"> Шко</w:t>
      </w:r>
      <w:r>
        <w:rPr>
          <w:rFonts w:ascii="Times New Roman" w:hAnsi="Times New Roman"/>
          <w:sz w:val="24"/>
          <w:szCs w:val="24"/>
        </w:rPr>
        <w:t>льный конкурс «Учитель года 2022» в 2021 - 2022</w:t>
      </w:r>
      <w:r w:rsidRPr="00B9044A">
        <w:rPr>
          <w:rFonts w:ascii="Times New Roman" w:hAnsi="Times New Roman"/>
          <w:sz w:val="24"/>
          <w:szCs w:val="24"/>
        </w:rPr>
        <w:t xml:space="preserve"> учебном году не состоялся, так как от учителей в организационный комитет конкурса не поступило ни одного заявления.</w:t>
      </w:r>
    </w:p>
    <w:p w:rsidR="00E803E9" w:rsidRPr="00B9044A" w:rsidRDefault="00E803E9" w:rsidP="00E803E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044A">
        <w:rPr>
          <w:rFonts w:ascii="Times New Roman" w:hAnsi="Times New Roman"/>
          <w:sz w:val="24"/>
          <w:szCs w:val="24"/>
        </w:rPr>
        <w:t xml:space="preserve">На должном уровне осуществлялась </w:t>
      </w:r>
      <w:proofErr w:type="spellStart"/>
      <w:r w:rsidRPr="00B9044A">
        <w:rPr>
          <w:rFonts w:ascii="Times New Roman" w:hAnsi="Times New Roman"/>
          <w:sz w:val="24"/>
          <w:szCs w:val="24"/>
        </w:rPr>
        <w:t>педпрофильная</w:t>
      </w:r>
      <w:proofErr w:type="spellEnd"/>
      <w:r w:rsidRPr="00B9044A">
        <w:rPr>
          <w:rFonts w:ascii="Times New Roman" w:hAnsi="Times New Roman"/>
          <w:sz w:val="24"/>
          <w:szCs w:val="24"/>
        </w:rPr>
        <w:t xml:space="preserve"> подготовка. Все учащиеся 9 класса выбрали по 1 элективному курсу и успешно его освоили  с более 80 % посещением.</w:t>
      </w:r>
    </w:p>
    <w:p w:rsidR="00E803E9" w:rsidRPr="00B9044A" w:rsidRDefault="00E803E9" w:rsidP="00E803E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044A">
        <w:rPr>
          <w:rFonts w:ascii="Times New Roman" w:hAnsi="Times New Roman"/>
          <w:sz w:val="24"/>
          <w:szCs w:val="24"/>
        </w:rPr>
        <w:t>На должном уровне было организованно об</w:t>
      </w:r>
      <w:r>
        <w:rPr>
          <w:rFonts w:ascii="Times New Roman" w:hAnsi="Times New Roman"/>
          <w:sz w:val="24"/>
          <w:szCs w:val="24"/>
        </w:rPr>
        <w:t>учение в начальных классах и 5-11</w:t>
      </w:r>
      <w:r w:rsidRPr="00B9044A">
        <w:rPr>
          <w:rFonts w:ascii="Times New Roman" w:hAnsi="Times New Roman"/>
          <w:sz w:val="24"/>
          <w:szCs w:val="24"/>
        </w:rPr>
        <w:t xml:space="preserve"> классах  по ФГОС. </w:t>
      </w:r>
    </w:p>
    <w:p w:rsidR="00E803E9" w:rsidRPr="00B9044A" w:rsidRDefault="00E803E9" w:rsidP="00E803E9">
      <w:pPr>
        <w:jc w:val="both"/>
        <w:rPr>
          <w:rFonts w:ascii="Times New Roman" w:hAnsi="Times New Roman"/>
          <w:sz w:val="24"/>
          <w:szCs w:val="24"/>
        </w:rPr>
      </w:pPr>
      <w:r w:rsidRPr="00B9044A">
        <w:rPr>
          <w:rFonts w:ascii="Times New Roman" w:hAnsi="Times New Roman"/>
          <w:sz w:val="24"/>
          <w:szCs w:val="24"/>
        </w:rPr>
        <w:t>Учитывая положительный опыт работы, обратить внимание на существующие недочеты и нерешенные задачи.</w:t>
      </w:r>
    </w:p>
    <w:p w:rsidR="00E803E9" w:rsidRPr="00B9044A" w:rsidRDefault="00E803E9" w:rsidP="00E803E9">
      <w:pPr>
        <w:jc w:val="both"/>
        <w:rPr>
          <w:rFonts w:ascii="Times New Roman" w:hAnsi="Times New Roman"/>
          <w:sz w:val="24"/>
          <w:szCs w:val="24"/>
        </w:rPr>
      </w:pPr>
      <w:r w:rsidRPr="00B9044A">
        <w:rPr>
          <w:rFonts w:ascii="Times New Roman" w:hAnsi="Times New Roman"/>
          <w:sz w:val="24"/>
          <w:szCs w:val="24"/>
        </w:rPr>
        <w:t>Особое внимание уделить:</w:t>
      </w:r>
    </w:p>
    <w:p w:rsidR="00E803E9" w:rsidRPr="00B9044A" w:rsidRDefault="00E803E9" w:rsidP="00E803E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044A">
        <w:rPr>
          <w:rFonts w:ascii="Times New Roman" w:hAnsi="Times New Roman"/>
          <w:sz w:val="24"/>
          <w:szCs w:val="24"/>
        </w:rPr>
        <w:t xml:space="preserve">целевым посещениям уроков </w:t>
      </w:r>
      <w:r>
        <w:rPr>
          <w:rFonts w:ascii="Times New Roman" w:hAnsi="Times New Roman"/>
          <w:sz w:val="24"/>
          <w:szCs w:val="24"/>
        </w:rPr>
        <w:t xml:space="preserve">истории и обществознания </w:t>
      </w:r>
      <w:r w:rsidRPr="00B9044A">
        <w:rPr>
          <w:rFonts w:ascii="Times New Roman" w:hAnsi="Times New Roman"/>
          <w:sz w:val="24"/>
          <w:szCs w:val="24"/>
        </w:rPr>
        <w:t>с последующим их обсуждением и применением в дальнейшем передовых технологий, современных методов и  приемов работы;</w:t>
      </w:r>
    </w:p>
    <w:p w:rsidR="00E803E9" w:rsidRPr="00B9044A" w:rsidRDefault="00E803E9" w:rsidP="00E803E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044A">
        <w:rPr>
          <w:rFonts w:ascii="Times New Roman" w:hAnsi="Times New Roman"/>
          <w:sz w:val="24"/>
          <w:szCs w:val="24"/>
        </w:rPr>
        <w:t>открытым урокам, проведению мастер-класса;</w:t>
      </w:r>
    </w:p>
    <w:p w:rsidR="00E803E9" w:rsidRPr="00B9044A" w:rsidRDefault="00E803E9" w:rsidP="00E803E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044A">
        <w:rPr>
          <w:rFonts w:ascii="Times New Roman" w:hAnsi="Times New Roman"/>
          <w:sz w:val="24"/>
          <w:szCs w:val="24"/>
        </w:rPr>
        <w:t>подготовке учащихся к ГИА;</w:t>
      </w:r>
    </w:p>
    <w:p w:rsidR="00E803E9" w:rsidRPr="00B9044A" w:rsidRDefault="00E803E9" w:rsidP="00E803E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044A">
        <w:rPr>
          <w:rFonts w:ascii="Times New Roman" w:hAnsi="Times New Roman"/>
          <w:sz w:val="24"/>
          <w:szCs w:val="24"/>
        </w:rPr>
        <w:t>докладам и сообщениям из опыта работы в сочетании с практическим показом;</w:t>
      </w:r>
    </w:p>
    <w:p w:rsidR="00E803E9" w:rsidRPr="00B9044A" w:rsidRDefault="00E803E9" w:rsidP="00E803E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044A">
        <w:rPr>
          <w:rFonts w:ascii="Times New Roman" w:hAnsi="Times New Roman"/>
          <w:sz w:val="24"/>
          <w:szCs w:val="24"/>
        </w:rPr>
        <w:t>разработке рекомендаций, инструкций по обмену педагогическим опытом, его внедрению в практику.</w:t>
      </w:r>
    </w:p>
    <w:p w:rsidR="00E803E9" w:rsidRPr="0048113A" w:rsidRDefault="00E803E9" w:rsidP="00E803E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044A">
        <w:rPr>
          <w:rFonts w:ascii="Times New Roman" w:hAnsi="Times New Roman"/>
          <w:sz w:val="24"/>
          <w:szCs w:val="24"/>
        </w:rPr>
        <w:t>стимулированию творческой инициативы педагогов.</w:t>
      </w:r>
    </w:p>
    <w:p w:rsidR="00E803E9" w:rsidRPr="00B9044A" w:rsidRDefault="00E803E9" w:rsidP="00E803E9">
      <w:pPr>
        <w:jc w:val="both"/>
        <w:rPr>
          <w:rFonts w:ascii="Times New Roman" w:hAnsi="Times New Roman"/>
          <w:b/>
          <w:sz w:val="24"/>
          <w:szCs w:val="24"/>
        </w:rPr>
      </w:pPr>
      <w:r w:rsidRPr="00B9044A">
        <w:rPr>
          <w:rFonts w:ascii="Times New Roman" w:hAnsi="Times New Roman"/>
          <w:sz w:val="24"/>
          <w:szCs w:val="24"/>
        </w:rPr>
        <w:t xml:space="preserve">Исходя из результатов методической работы  и состояния обучения предметам, необходимо на  </w:t>
      </w:r>
      <w:r>
        <w:rPr>
          <w:rFonts w:ascii="Times New Roman" w:hAnsi="Times New Roman"/>
          <w:b/>
          <w:sz w:val="24"/>
          <w:szCs w:val="24"/>
        </w:rPr>
        <w:t>2022 -2023</w:t>
      </w:r>
      <w:r w:rsidRPr="00B9044A">
        <w:rPr>
          <w:rFonts w:ascii="Times New Roman" w:hAnsi="Times New Roman"/>
          <w:b/>
          <w:sz w:val="24"/>
          <w:szCs w:val="24"/>
        </w:rPr>
        <w:t xml:space="preserve"> учебный год</w:t>
      </w:r>
      <w:r w:rsidRPr="00B9044A">
        <w:rPr>
          <w:rFonts w:ascii="Times New Roman" w:hAnsi="Times New Roman"/>
          <w:sz w:val="24"/>
          <w:szCs w:val="24"/>
        </w:rPr>
        <w:t xml:space="preserve"> поставить следующие </w:t>
      </w:r>
      <w:r w:rsidRPr="00B9044A">
        <w:rPr>
          <w:rFonts w:ascii="Times New Roman" w:hAnsi="Times New Roman"/>
          <w:b/>
          <w:sz w:val="24"/>
          <w:szCs w:val="24"/>
        </w:rPr>
        <w:t>задачи:</w:t>
      </w:r>
    </w:p>
    <w:p w:rsidR="00E803E9" w:rsidRPr="00B9044A" w:rsidRDefault="00E803E9" w:rsidP="00E803E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044A">
        <w:rPr>
          <w:rFonts w:ascii="Times New Roman" w:hAnsi="Times New Roman"/>
          <w:sz w:val="24"/>
          <w:szCs w:val="24"/>
        </w:rPr>
        <w:t>Продолжить изучение и внедрение новых педагогических технологий.</w:t>
      </w:r>
    </w:p>
    <w:p w:rsidR="00E803E9" w:rsidRPr="00B9044A" w:rsidRDefault="00E803E9" w:rsidP="00E803E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044A">
        <w:rPr>
          <w:rFonts w:ascii="Times New Roman" w:hAnsi="Times New Roman"/>
          <w:sz w:val="24"/>
          <w:szCs w:val="24"/>
        </w:rPr>
        <w:t>Продолжить разъяснительную работу со всеми участниками образовательного процесса о проведении ЕГЭ и ОГЭ, создать условия для эффективной подготовки к ЕГЭ и  ОГЭ.</w:t>
      </w:r>
    </w:p>
    <w:p w:rsidR="00E803E9" w:rsidRPr="00B9044A" w:rsidRDefault="00E803E9" w:rsidP="00E803E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044A">
        <w:rPr>
          <w:rFonts w:ascii="Times New Roman" w:hAnsi="Times New Roman"/>
          <w:sz w:val="24"/>
          <w:szCs w:val="24"/>
        </w:rPr>
        <w:t xml:space="preserve">Совершенствовать формы и методы мониторинга за состоянием преподавания учебных дисциплин </w:t>
      </w:r>
      <w:r>
        <w:rPr>
          <w:rFonts w:ascii="Times New Roman" w:hAnsi="Times New Roman"/>
          <w:sz w:val="24"/>
          <w:szCs w:val="24"/>
        </w:rPr>
        <w:t xml:space="preserve">истории и обществознания </w:t>
      </w:r>
      <w:r w:rsidRPr="00B9044A">
        <w:rPr>
          <w:rFonts w:ascii="Times New Roman" w:hAnsi="Times New Roman"/>
          <w:sz w:val="24"/>
          <w:szCs w:val="24"/>
        </w:rPr>
        <w:t>с целью повышения качества образования.</w:t>
      </w:r>
    </w:p>
    <w:p w:rsidR="00E803E9" w:rsidRPr="00B9044A" w:rsidRDefault="00E803E9" w:rsidP="00E803E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044A">
        <w:rPr>
          <w:rFonts w:ascii="Times New Roman" w:hAnsi="Times New Roman"/>
          <w:sz w:val="24"/>
          <w:szCs w:val="24"/>
        </w:rPr>
        <w:t>Повышение профессиональной квалификации учителей.</w:t>
      </w:r>
    </w:p>
    <w:p w:rsidR="00E803E9" w:rsidRPr="00B9044A" w:rsidRDefault="00E803E9" w:rsidP="00E803E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044A">
        <w:rPr>
          <w:rFonts w:ascii="Times New Roman" w:hAnsi="Times New Roman"/>
          <w:sz w:val="24"/>
          <w:szCs w:val="24"/>
        </w:rPr>
        <w:lastRenderedPageBreak/>
        <w:t>Обобщать и распространять положительный педагогический опыт творчески работающих учителей.</w:t>
      </w:r>
    </w:p>
    <w:p w:rsidR="00E803E9" w:rsidRPr="00B9044A" w:rsidRDefault="00E803E9" w:rsidP="00E803E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044A">
        <w:rPr>
          <w:rFonts w:ascii="Times New Roman" w:hAnsi="Times New Roman"/>
          <w:sz w:val="24"/>
          <w:szCs w:val="24"/>
        </w:rPr>
        <w:t>Продолжить работу по систематической профессиональной подготовке учителей.</w:t>
      </w:r>
    </w:p>
    <w:p w:rsidR="00E803E9" w:rsidRPr="00B9044A" w:rsidRDefault="00E803E9" w:rsidP="00E803E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044A">
        <w:rPr>
          <w:rFonts w:ascii="Times New Roman" w:hAnsi="Times New Roman"/>
          <w:sz w:val="24"/>
          <w:szCs w:val="24"/>
        </w:rPr>
        <w:t>Создавать условия для реализации творческого потенциала педагогов и учащихся.</w:t>
      </w:r>
    </w:p>
    <w:p w:rsidR="00E803E9" w:rsidRPr="00B9044A" w:rsidRDefault="00E803E9" w:rsidP="00E803E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044A">
        <w:rPr>
          <w:rFonts w:ascii="Times New Roman" w:hAnsi="Times New Roman"/>
          <w:sz w:val="24"/>
          <w:szCs w:val="24"/>
        </w:rPr>
        <w:t>Совершенствовать критерии, стимулирующие творческую инициативу педагогов.</w:t>
      </w:r>
    </w:p>
    <w:p w:rsidR="00E803E9" w:rsidRPr="00B9044A" w:rsidRDefault="00E803E9" w:rsidP="00E803E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044A">
        <w:rPr>
          <w:rFonts w:ascii="Times New Roman" w:hAnsi="Times New Roman"/>
          <w:sz w:val="24"/>
          <w:szCs w:val="24"/>
        </w:rPr>
        <w:t>Выявлять, обобщать и распространять положительный педагогический опыт творчески работающих учителей.</w:t>
      </w:r>
    </w:p>
    <w:p w:rsidR="00E803E9" w:rsidRPr="004554DD" w:rsidRDefault="00E803E9" w:rsidP="00E803E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044A">
        <w:rPr>
          <w:rFonts w:ascii="Times New Roman" w:hAnsi="Times New Roman"/>
          <w:sz w:val="24"/>
          <w:szCs w:val="24"/>
        </w:rPr>
        <w:t>Повышать качество проведения учебных занятий на основе использования оптимальных технологий, используя Интернет-ресурсы в учебном процессе.</w:t>
      </w:r>
    </w:p>
    <w:p w:rsidR="00E803E9" w:rsidRDefault="00E803E9" w:rsidP="00E803E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9044A">
        <w:rPr>
          <w:rFonts w:ascii="Times New Roman" w:hAnsi="Times New Roman"/>
          <w:b/>
          <w:sz w:val="24"/>
          <w:szCs w:val="24"/>
        </w:rPr>
        <w:t xml:space="preserve">Рекомендации </w:t>
      </w:r>
    </w:p>
    <w:p w:rsidR="00E803E9" w:rsidRPr="0048113A" w:rsidRDefault="00E803E9" w:rsidP="00E803E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9044A">
        <w:rPr>
          <w:rFonts w:ascii="Times New Roman" w:hAnsi="Times New Roman"/>
          <w:sz w:val="24"/>
          <w:szCs w:val="24"/>
        </w:rPr>
        <w:t>1.</w:t>
      </w:r>
      <w:r w:rsidRPr="00B9044A">
        <w:rPr>
          <w:rFonts w:ascii="Times New Roman" w:hAnsi="Times New Roman"/>
          <w:sz w:val="24"/>
          <w:szCs w:val="24"/>
        </w:rPr>
        <w:tab/>
        <w:t>Учителям – предметникам больше уделять внимание на дифференцированный подход в обучении, отводить время на уроке работе со слабоуспевающими учащимися, имеющими одну «3» по предмету.</w:t>
      </w:r>
    </w:p>
    <w:p w:rsidR="00814D39" w:rsidRDefault="00814D39"/>
    <w:sectPr w:rsidR="00814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11EC2"/>
    <w:multiLevelType w:val="hybridMultilevel"/>
    <w:tmpl w:val="C7687974"/>
    <w:lvl w:ilvl="0" w:tplc="F432E1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EA7A0D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4E9D9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45070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9EB3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922B58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5CCA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E0CF4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238561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887170"/>
    <w:multiLevelType w:val="hybridMultilevel"/>
    <w:tmpl w:val="6AAA991E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">
    <w:nsid w:val="280D2B8B"/>
    <w:multiLevelType w:val="multilevel"/>
    <w:tmpl w:val="1ED41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5A0086"/>
    <w:multiLevelType w:val="multilevel"/>
    <w:tmpl w:val="7CDEE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F632BE"/>
    <w:multiLevelType w:val="hybridMultilevel"/>
    <w:tmpl w:val="36188B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F001BD"/>
    <w:multiLevelType w:val="hybridMultilevel"/>
    <w:tmpl w:val="082E1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301333"/>
    <w:multiLevelType w:val="hybridMultilevel"/>
    <w:tmpl w:val="7D98A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36C178C"/>
    <w:multiLevelType w:val="hybridMultilevel"/>
    <w:tmpl w:val="1DE8A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7B230E"/>
    <w:multiLevelType w:val="hybridMultilevel"/>
    <w:tmpl w:val="F426D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E2472C"/>
    <w:multiLevelType w:val="hybridMultilevel"/>
    <w:tmpl w:val="A5625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BE1AA4"/>
    <w:multiLevelType w:val="hybridMultilevel"/>
    <w:tmpl w:val="0B38A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D33EA0"/>
    <w:multiLevelType w:val="hybridMultilevel"/>
    <w:tmpl w:val="5334897E"/>
    <w:lvl w:ilvl="0" w:tplc="62C8EAB8">
      <w:start w:val="1"/>
      <w:numFmt w:val="decimal"/>
      <w:lvlText w:val="%1."/>
      <w:lvlJc w:val="left"/>
      <w:pPr>
        <w:tabs>
          <w:tab w:val="num" w:pos="615"/>
        </w:tabs>
        <w:ind w:left="615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5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3E9"/>
    <w:rsid w:val="00814D39"/>
    <w:rsid w:val="00BC3794"/>
    <w:rsid w:val="00E34F2F"/>
    <w:rsid w:val="00E80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3E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4F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4F2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3E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4F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4F2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20</Pages>
  <Words>5953</Words>
  <Characters>33935</Characters>
  <Application>Microsoft Office Word</Application>
  <DocSecurity>0</DocSecurity>
  <Lines>282</Lines>
  <Paragraphs>79</Paragraphs>
  <ScaleCrop>false</ScaleCrop>
  <Company/>
  <LinksUpToDate>false</LinksUpToDate>
  <CharactersWithSpaces>39809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Учитель</cp:lastModifiedBy>
  <cp:revision>4</cp:revision>
  <dcterms:created xsi:type="dcterms:W3CDTF">2022-11-22T19:13:00Z</dcterms:created>
  <dcterms:modified xsi:type="dcterms:W3CDTF">2022-11-23T07:31:00Z</dcterms:modified>
</cp:coreProperties>
</file>